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B7D60" w14:textId="5DB11074" w:rsidR="000A4F7B" w:rsidRDefault="000A4F7B" w:rsidP="000A4F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</w:t>
      </w:r>
      <w:r w:rsidRPr="00E40BE0">
        <w:rPr>
          <w:b/>
          <w:noProof/>
          <w:sz w:val="24"/>
        </w:rPr>
        <w:t>g #1</w:t>
      </w:r>
      <w:r>
        <w:rPr>
          <w:b/>
          <w:noProof/>
          <w:sz w:val="24"/>
        </w:rPr>
        <w:t>22</w:t>
      </w:r>
      <w:r w:rsidRPr="00E40BE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C56ACB">
        <w:rPr>
          <w:b/>
          <w:noProof/>
          <w:sz w:val="24"/>
        </w:rPr>
        <w:t>34</w:t>
      </w:r>
      <w:r w:rsidR="00C3004E">
        <w:rPr>
          <w:b/>
          <w:noProof/>
          <w:sz w:val="24"/>
        </w:rPr>
        <w:t>63</w:t>
      </w:r>
    </w:p>
    <w:p w14:paraId="6EF2DFF8" w14:textId="22B8CF15" w:rsidR="00CB6607" w:rsidRDefault="000A4F7B" w:rsidP="000A4F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D1331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b/>
          <w:sz w:val="24"/>
          <w:lang w:eastAsia="ko-KR"/>
        </w:rPr>
        <w:t xml:space="preserve">                                             </w:t>
      </w:r>
      <w:r>
        <w:rPr>
          <w:b/>
          <w:i/>
          <w:color w:val="0000FF"/>
          <w:lang w:eastAsia="ko-KR"/>
        </w:rPr>
        <w:t xml:space="preserve">(revision of </w:t>
      </w:r>
      <w:r w:rsidRPr="000A4F7B">
        <w:rPr>
          <w:b/>
          <w:i/>
          <w:color w:val="0000FF"/>
          <w:lang w:eastAsia="ko-KR"/>
        </w:rPr>
        <w:t>C3-222591</w:t>
      </w:r>
      <w:r>
        <w:rPr>
          <w:b/>
          <w:i/>
          <w:color w:val="0000FF"/>
          <w:lang w:eastAsia="ko-KR"/>
        </w:rPr>
        <w:t xml:space="preserve">, </w:t>
      </w:r>
      <w:r w:rsidRPr="000A4F7B">
        <w:rPr>
          <w:b/>
          <w:i/>
          <w:color w:val="0000FF"/>
          <w:lang w:eastAsia="ko-KR"/>
        </w:rPr>
        <w:t>2369</w:t>
      </w:r>
      <w:r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3CE5D7" w:rsidR="001E41F3" w:rsidRPr="00410371" w:rsidRDefault="002074D8" w:rsidP="00AB111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8E3CCD">
              <w:rPr>
                <w:b/>
                <w:noProof/>
                <w:sz w:val="28"/>
                <w:lang w:eastAsia="zh-CN"/>
              </w:rPr>
              <w:t>7</w:t>
            </w:r>
            <w:r w:rsidR="00250705"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49AB9E" w:rsidR="001E41F3" w:rsidRPr="00410371" w:rsidRDefault="006D5C31" w:rsidP="00ED1D9B">
            <w:pPr>
              <w:pStyle w:val="CRCoverPage"/>
              <w:spacing w:after="0"/>
              <w:rPr>
                <w:noProof/>
              </w:rPr>
            </w:pPr>
            <w:r w:rsidRPr="006D5C31">
              <w:rPr>
                <w:b/>
                <w:noProof/>
                <w:sz w:val="28"/>
                <w:lang w:eastAsia="zh-CN"/>
              </w:rPr>
              <w:t>0</w:t>
            </w:r>
            <w:r w:rsidR="008E3CCD">
              <w:rPr>
                <w:b/>
                <w:noProof/>
                <w:sz w:val="28"/>
                <w:lang w:eastAsia="zh-CN"/>
              </w:rPr>
              <w:t>0</w:t>
            </w:r>
            <w:r w:rsidR="00250705">
              <w:rPr>
                <w:b/>
                <w:noProof/>
                <w:sz w:val="28"/>
                <w:lang w:eastAsia="zh-CN"/>
              </w:rPr>
              <w:t>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E96654" w:rsidR="001E41F3" w:rsidRPr="00410371" w:rsidRDefault="00C56A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07372" w:rsidR="001E41F3" w:rsidRPr="00410371" w:rsidRDefault="00B37254" w:rsidP="009C37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7925EB">
              <w:rPr>
                <w:b/>
                <w:noProof/>
                <w:sz w:val="28"/>
              </w:rPr>
              <w:t>0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70488B" w:rsidR="001E41F3" w:rsidRPr="000D3BD5" w:rsidRDefault="00250705" w:rsidP="00733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0705">
              <w:rPr>
                <w:noProof/>
                <w:lang w:eastAsia="zh-CN"/>
              </w:rPr>
              <w:t>Correction on DataNotification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77DDCC" w:rsidR="001E41F3" w:rsidRDefault="00D14134">
            <w:pPr>
              <w:pStyle w:val="CRCoverPage"/>
              <w:spacing w:after="0"/>
              <w:ind w:left="100"/>
              <w:rPr>
                <w:noProof/>
              </w:rPr>
            </w:pPr>
            <w:r w:rsidRPr="00D14134">
              <w:rPr>
                <w:noProof/>
                <w:lang w:eastAsia="zh-CN"/>
              </w:rPr>
              <w:t>China Mobile Communi</w:t>
            </w:r>
            <w:bookmarkStart w:id="1" w:name="_GoBack"/>
            <w:bookmarkEnd w:id="1"/>
            <w:r w:rsidRPr="00D14134">
              <w:rPr>
                <w:noProof/>
                <w:lang w:eastAsia="zh-CN"/>
              </w:rPr>
              <w:t>cations Group Co.,Ltd.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DC4A32" w:rsidR="001E41F3" w:rsidRDefault="008007B2" w:rsidP="00A4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A40C04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14134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F0AB3F" w:rsidR="001E41F3" w:rsidRDefault="0072380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4259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59A1" w:rsidRDefault="004259A1" w:rsidP="00425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0B7C8E" w:rsidR="004259A1" w:rsidRPr="00AC4FEA" w:rsidRDefault="00057F2D" w:rsidP="004259A1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250705" w:rsidRPr="00250705">
              <w:rPr>
                <w:noProof/>
                <w:lang w:eastAsia="zh-CN"/>
              </w:rPr>
              <w:t xml:space="preserve"> DataNotification type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eastAsia="Times New Roman"/>
              </w:rPr>
              <w:t>would be re-usable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9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59A1" w:rsidRDefault="004259A1" w:rsidP="00425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17EF19" w:rsidR="004259A1" w:rsidRPr="00AE5B35" w:rsidRDefault="00250705" w:rsidP="004259A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Re</w:t>
            </w:r>
            <w:r w:rsidRPr="006C2766">
              <w:rPr>
                <w:rFonts w:eastAsia="Times New Roman"/>
              </w:rPr>
              <w:t xml:space="preserve">use </w:t>
            </w:r>
            <w:r>
              <w:rPr>
                <w:rFonts w:eastAsia="Times New Roman"/>
              </w:rPr>
              <w:t>the</w:t>
            </w:r>
            <w:r w:rsidRPr="006C2766">
              <w:rPr>
                <w:rFonts w:eastAsia="Times New Roman"/>
              </w:rPr>
              <w:t xml:space="preserve"> DataNotification data type</w:t>
            </w:r>
            <w:r>
              <w:rPr>
                <w:rFonts w:eastAsia="Times New Roman"/>
              </w:rPr>
              <w:t xml:space="preserve"> defined in TS 29.575.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561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479C93" w:rsidR="0064513A" w:rsidRDefault="00057F2D" w:rsidP="00486B5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Times New Roman"/>
              </w:rPr>
              <w:t>Danger of inconsistencies upon extensions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DAFEB6" w:rsidR="001E41F3" w:rsidRDefault="005A1582" w:rsidP="006254C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2, 4.3.2.2.2, 5.2.6.7, 5.2.6.2.4,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B692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B6925" w:rsidRDefault="005B6925" w:rsidP="005B6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DAF42B" w:rsidR="005B6925" w:rsidRDefault="00E11EB4" w:rsidP="005B6925">
            <w:pPr>
              <w:pStyle w:val="CRCoverPage"/>
              <w:spacing w:after="0"/>
              <w:rPr>
                <w:noProof/>
                <w:lang w:eastAsia="zh-CN"/>
              </w:rPr>
            </w:pPr>
            <w:r w:rsidRPr="009D6713">
              <w:rPr>
                <w:noProof/>
                <w:lang w:eastAsia="zh-CN"/>
              </w:rPr>
              <w:t xml:space="preserve">This CR introduces backwards compatible </w:t>
            </w:r>
            <w:r>
              <w:rPr>
                <w:noProof/>
                <w:lang w:eastAsia="zh-CN"/>
              </w:rPr>
              <w:t>correction</w:t>
            </w:r>
            <w:r w:rsidRPr="009D6713">
              <w:rPr>
                <w:noProof/>
                <w:lang w:eastAsia="zh-CN"/>
              </w:rPr>
              <w:t xml:space="preserve"> to the OpenAPI file for </w:t>
            </w:r>
            <w:r w:rsidRPr="00E11EB4">
              <w:t>Nmfaf_3caDataManagement</w:t>
            </w:r>
            <w:r>
              <w:rPr>
                <w:noProof/>
                <w:lang w:eastAsia="zh-CN"/>
              </w:rPr>
              <w:t xml:space="preserve"> API</w:t>
            </w:r>
            <w:r w:rsidRPr="00AA7AF4">
              <w:rPr>
                <w:noProof/>
                <w:lang w:eastAsia="zh-CN"/>
              </w:rPr>
              <w:t>.</w:t>
            </w:r>
          </w:p>
        </w:tc>
      </w:tr>
      <w:tr w:rsidR="005B692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B6925" w:rsidRPr="008863B9" w:rsidRDefault="005B6925" w:rsidP="005B6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B6925" w:rsidRPr="008863B9" w:rsidRDefault="005B6925" w:rsidP="005B69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692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B6925" w:rsidRDefault="005B6925" w:rsidP="005B6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FEBC8" w14:textId="77777777" w:rsidR="005B6925" w:rsidRDefault="00010DA5" w:rsidP="005B6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C</w:t>
            </w:r>
            <w:r>
              <w:rPr>
                <w:noProof/>
              </w:rPr>
              <w:t>hanges from C3-222591 agreed in CT3#121e:</w:t>
            </w:r>
          </w:p>
          <w:p w14:paraId="4BE61B31" w14:textId="77777777" w:rsidR="00010DA5" w:rsidRDefault="00010DA5" w:rsidP="005B6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</w:p>
          <w:p w14:paraId="6ACA4173" w14:textId="3214880C" w:rsidR="00010DA5" w:rsidRDefault="00010DA5" w:rsidP="005B6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 xml:space="preserve">, correct the data reference of </w:t>
            </w:r>
            <w:r w:rsidRPr="00010DA5">
              <w:rPr>
                <w:noProof/>
              </w:rPr>
              <w:t>dataNotif</w:t>
            </w:r>
            <w:r>
              <w:rPr>
                <w:noProof/>
              </w:rPr>
              <w:t xml:space="preserve"> in the OpenAPI file. “</w:t>
            </w:r>
            <w:r w:rsidRPr="00010DA5">
              <w:rPr>
                <w:noProof/>
              </w:rPr>
              <w:t>TS2975_Nadrf_DataManagement</w:t>
            </w:r>
            <w:r>
              <w:rPr>
                <w:noProof/>
              </w:rPr>
              <w:t>” was changed into “</w:t>
            </w:r>
            <w:r w:rsidRPr="00010DA5">
              <w:rPr>
                <w:noProof/>
              </w:rPr>
              <w:t>TS29</w:t>
            </w:r>
            <w:r>
              <w:rPr>
                <w:noProof/>
              </w:rPr>
              <w:t>5</w:t>
            </w:r>
            <w:r w:rsidRPr="00010DA5">
              <w:rPr>
                <w:noProof/>
              </w:rPr>
              <w:t>75_Nadrf_DataManagement</w:t>
            </w:r>
            <w:r>
              <w:rPr>
                <w:noProof/>
              </w:rPr>
              <w:t>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DC23189" w14:textId="77777777" w:rsidR="00057F2D" w:rsidRDefault="00057F2D" w:rsidP="00057F2D">
      <w:pPr>
        <w:pStyle w:val="1"/>
      </w:pPr>
      <w:bookmarkStart w:id="2" w:name="_Toc510696579"/>
      <w:bookmarkStart w:id="3" w:name="_Toc35971371"/>
      <w:bookmarkStart w:id="4" w:name="_Toc36812102"/>
      <w:bookmarkStart w:id="5" w:name="_Toc72784118"/>
      <w:bookmarkStart w:id="6" w:name="_Toc73041664"/>
      <w:bookmarkStart w:id="7" w:name="_Toc81244720"/>
      <w:bookmarkStart w:id="8" w:name="_Toc88645290"/>
      <w:bookmarkStart w:id="9" w:name="_Toc89426202"/>
      <w:bookmarkStart w:id="10" w:name="_Toc94033087"/>
      <w:bookmarkStart w:id="11" w:name="_Toc97037243"/>
      <w:bookmarkStart w:id="12" w:name="_Toc97193026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DF30A92" w14:textId="77777777" w:rsidR="00057F2D" w:rsidRDefault="00057F2D" w:rsidP="00057F2D">
      <w:r>
        <w:t>The following documents contain provisions which, through reference in this text, constitute provisions of the present document.</w:t>
      </w:r>
    </w:p>
    <w:p w14:paraId="2FE9468D" w14:textId="77777777" w:rsidR="00057F2D" w:rsidRDefault="00057F2D" w:rsidP="00057F2D">
      <w:pPr>
        <w:pStyle w:val="B10"/>
      </w:pPr>
      <w:bookmarkStart w:id="13" w:name="OLE_LINK1"/>
      <w:bookmarkStart w:id="14" w:name="OLE_LINK2"/>
      <w:bookmarkStart w:id="15" w:name="OLE_LINK3"/>
      <w:bookmarkStart w:id="16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3445BF4" w14:textId="77777777" w:rsidR="00057F2D" w:rsidRDefault="00057F2D" w:rsidP="00057F2D">
      <w:pPr>
        <w:pStyle w:val="B10"/>
      </w:pPr>
      <w:r>
        <w:t>-</w:t>
      </w:r>
      <w:r>
        <w:tab/>
        <w:t>For a specific reference, subsequent revisions do not apply.</w:t>
      </w:r>
    </w:p>
    <w:p w14:paraId="1088531F" w14:textId="77777777" w:rsidR="00057F2D" w:rsidRDefault="00057F2D" w:rsidP="00057F2D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3"/>
    <w:bookmarkEnd w:id="14"/>
    <w:bookmarkEnd w:id="15"/>
    <w:bookmarkEnd w:id="16"/>
    <w:p w14:paraId="58E97792" w14:textId="77777777" w:rsidR="00057F2D" w:rsidRDefault="00057F2D" w:rsidP="00057F2D">
      <w:pPr>
        <w:pStyle w:val="EX"/>
      </w:pPr>
      <w:r>
        <w:t>[1]</w:t>
      </w:r>
      <w:r>
        <w:tab/>
        <w:t>3GPP TR 21.905: "Vocabulary for 3GPP Specifications".</w:t>
      </w:r>
    </w:p>
    <w:p w14:paraId="0F9CF56F" w14:textId="77777777" w:rsidR="00057F2D" w:rsidRDefault="00057F2D" w:rsidP="00057F2D">
      <w:pPr>
        <w:pStyle w:val="EX"/>
      </w:pPr>
      <w:r>
        <w:t>[2]</w:t>
      </w:r>
      <w:r>
        <w:tab/>
        <w:t>3GPP TS 23.501: "System Architecture for the 5G System; Stage 2".</w:t>
      </w:r>
    </w:p>
    <w:p w14:paraId="13804B30" w14:textId="77777777" w:rsidR="00057F2D" w:rsidRDefault="00057F2D" w:rsidP="00057F2D">
      <w:pPr>
        <w:pStyle w:val="EX"/>
      </w:pPr>
      <w:r>
        <w:t>[3]</w:t>
      </w:r>
      <w:r>
        <w:tab/>
        <w:t>3GPP TS 23.502: "Procedures for the 5G System; Stage 2".</w:t>
      </w:r>
    </w:p>
    <w:p w14:paraId="3BD13C31" w14:textId="77777777" w:rsidR="00057F2D" w:rsidRDefault="00057F2D" w:rsidP="00057F2D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64FEEFC7" w14:textId="77777777" w:rsidR="00057F2D" w:rsidRDefault="00057F2D" w:rsidP="00057F2D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2341862D" w14:textId="77777777" w:rsidR="00057F2D" w:rsidRDefault="00057F2D" w:rsidP="00057F2D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b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23C540DE" w14:textId="77777777" w:rsidR="00057F2D" w:rsidRDefault="00057F2D" w:rsidP="00057F2D">
      <w:pPr>
        <w:pStyle w:val="EX"/>
      </w:pPr>
      <w:r>
        <w:t>[7]</w:t>
      </w:r>
      <w:r>
        <w:tab/>
        <w:t>3GPP TR 21.900: "Technical Specification Group working methods".</w:t>
      </w:r>
    </w:p>
    <w:p w14:paraId="61565A4A" w14:textId="77777777" w:rsidR="00057F2D" w:rsidRDefault="00057F2D" w:rsidP="00057F2D">
      <w:pPr>
        <w:pStyle w:val="EX"/>
      </w:pPr>
      <w:r>
        <w:t>[8]</w:t>
      </w:r>
      <w:r>
        <w:tab/>
        <w:t>3GPP TS 33.501: "Security architecture and procedures for 5G system".</w:t>
      </w:r>
    </w:p>
    <w:p w14:paraId="48D2BA53" w14:textId="77777777" w:rsidR="00057F2D" w:rsidRDefault="00057F2D" w:rsidP="00057F2D">
      <w:pPr>
        <w:pStyle w:val="EX"/>
      </w:pPr>
      <w:r>
        <w:t>[9]</w:t>
      </w:r>
      <w:r>
        <w:tab/>
        <w:t>IETF RFC 6749: "The OAuth 2.0 Authorization Framework".</w:t>
      </w:r>
    </w:p>
    <w:p w14:paraId="5742DC24" w14:textId="77777777" w:rsidR="00057F2D" w:rsidRDefault="00057F2D" w:rsidP="00057F2D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3B0430B0" w14:textId="77777777" w:rsidR="00057F2D" w:rsidRDefault="00057F2D" w:rsidP="00057F2D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2ACCA116" w14:textId="77777777" w:rsidR="00057F2D" w:rsidRDefault="00057F2D" w:rsidP="00057F2D">
      <w:pPr>
        <w:keepLines/>
        <w:ind w:left="1702" w:hanging="1418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074C97F8" w14:textId="77777777" w:rsidR="00057F2D" w:rsidRDefault="00057F2D" w:rsidP="00057F2D">
      <w:pPr>
        <w:pStyle w:val="EX"/>
      </w:pPr>
      <w:r>
        <w:t>[13]</w:t>
      </w:r>
      <w:r>
        <w:tab/>
        <w:t>IETF RFC 7807: "Problem Details for HTTP APIs".</w:t>
      </w:r>
    </w:p>
    <w:p w14:paraId="206EC9CE" w14:textId="77777777" w:rsidR="00057F2D" w:rsidRDefault="00057F2D" w:rsidP="00057F2D">
      <w:pPr>
        <w:pStyle w:val="EX"/>
      </w:pPr>
      <w:r>
        <w:rPr>
          <w:rFonts w:hint="eastAsia"/>
        </w:rPr>
        <w:t>[</w:t>
      </w:r>
      <w:r>
        <w:t>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</w:t>
      </w:r>
    </w:p>
    <w:p w14:paraId="5540ACF7" w14:textId="77777777" w:rsidR="00057F2D" w:rsidRDefault="00057F2D" w:rsidP="00057F2D">
      <w:pPr>
        <w:pStyle w:val="EX"/>
      </w:pPr>
      <w:r>
        <w:rPr>
          <w:rFonts w:hint="eastAsia"/>
        </w:rPr>
        <w:t>[15]</w:t>
      </w:r>
      <w:r>
        <w:tab/>
        <w:t>3GPP TS 29.574: "</w:t>
      </w:r>
      <w:r>
        <w:rPr>
          <w:noProof/>
          <w:lang w:eastAsia="zh-CN"/>
        </w:rPr>
        <w:t>5G System; Data Collection Coordination Services; Stage 3</w:t>
      </w:r>
      <w:r>
        <w:t>".</w:t>
      </w:r>
    </w:p>
    <w:p w14:paraId="2D38645C" w14:textId="77777777" w:rsidR="00057F2D" w:rsidRDefault="00057F2D" w:rsidP="00057F2D">
      <w:pPr>
        <w:pStyle w:val="EX"/>
      </w:pPr>
      <w:r>
        <w:rPr>
          <w:rFonts w:hint="eastAsia"/>
        </w:rPr>
        <w:t>[16]</w:t>
      </w:r>
      <w:r>
        <w:tab/>
      </w:r>
      <w:r>
        <w:rPr>
          <w:noProof/>
        </w:rPr>
        <w:t xml:space="preserve">3GPP TS 29.517: "5G System; </w:t>
      </w:r>
      <w:r>
        <w:t>Application Function</w:t>
      </w:r>
      <w:r w:rsidRPr="00B3056F">
        <w:t xml:space="preserve"> </w:t>
      </w:r>
      <w:r>
        <w:t>Event</w:t>
      </w:r>
      <w:r w:rsidRPr="00B3056F">
        <w:t xml:space="preserve"> </w:t>
      </w:r>
      <w:r>
        <w:t>Exposure</w:t>
      </w:r>
      <w:r w:rsidRPr="00B3056F">
        <w:t xml:space="preserve"> Services</w:t>
      </w:r>
      <w:r>
        <w:rPr>
          <w:noProof/>
        </w:rPr>
        <w:t>; Stage 3".</w:t>
      </w:r>
    </w:p>
    <w:p w14:paraId="676EF516" w14:textId="77777777" w:rsidR="00057F2D" w:rsidRDefault="00057F2D" w:rsidP="00057F2D">
      <w:pPr>
        <w:pStyle w:val="EX"/>
      </w:pPr>
      <w:r>
        <w:rPr>
          <w:rFonts w:hint="eastAsia"/>
        </w:rPr>
        <w:t>[17]</w:t>
      </w:r>
      <w:r>
        <w:tab/>
      </w:r>
      <w:r>
        <w:rPr>
          <w:noProof/>
        </w:rPr>
        <w:t xml:space="preserve">3GPP TS 29.518: "5G System; </w:t>
      </w:r>
      <w:r w:rsidRPr="003B2883">
        <w:t>Access and Mobility Management Services</w:t>
      </w:r>
      <w:r>
        <w:rPr>
          <w:noProof/>
        </w:rPr>
        <w:t>; Stage 3".</w:t>
      </w:r>
    </w:p>
    <w:p w14:paraId="26BD3AC4" w14:textId="77777777" w:rsidR="00057F2D" w:rsidRDefault="00057F2D" w:rsidP="00057F2D">
      <w:pPr>
        <w:pStyle w:val="EX"/>
      </w:pPr>
      <w:r>
        <w:rPr>
          <w:rFonts w:hint="eastAsia"/>
        </w:rPr>
        <w:t>[18]</w:t>
      </w:r>
      <w:r>
        <w:tab/>
      </w:r>
      <w:r>
        <w:rPr>
          <w:noProof/>
        </w:rPr>
        <w:t xml:space="preserve">3GPP TS 29.503: "5G System; </w:t>
      </w:r>
      <w:r w:rsidRPr="00B3056F">
        <w:t>Unified Data Management Services</w:t>
      </w:r>
      <w:r>
        <w:rPr>
          <w:noProof/>
        </w:rPr>
        <w:t>; Stage 3".</w:t>
      </w:r>
    </w:p>
    <w:p w14:paraId="448428A6" w14:textId="77777777" w:rsidR="00057F2D" w:rsidRDefault="00057F2D" w:rsidP="00057F2D">
      <w:pPr>
        <w:pStyle w:val="EX"/>
      </w:pPr>
      <w:r>
        <w:rPr>
          <w:rFonts w:hint="eastAsia"/>
        </w:rPr>
        <w:t>[19]</w:t>
      </w:r>
      <w:r>
        <w:tab/>
      </w:r>
      <w:bookmarkStart w:id="17" w:name="_Hlk96109848"/>
      <w:r>
        <w:rPr>
          <w:noProof/>
        </w:rPr>
        <w:t>3GPP TS 29.591</w:t>
      </w:r>
      <w:r>
        <w:t>:</w:t>
      </w:r>
      <w:bookmarkEnd w:id="17"/>
      <w:r>
        <w:t xml:space="preserve"> "5G System; </w:t>
      </w:r>
      <w:r w:rsidRPr="0008641B">
        <w:t>Network Exposure Function Southbound Services</w:t>
      </w:r>
      <w:r>
        <w:t>;</w:t>
      </w:r>
      <w:r>
        <w:rPr>
          <w:noProof/>
        </w:rPr>
        <w:t xml:space="preserve"> Stage 3".</w:t>
      </w:r>
    </w:p>
    <w:p w14:paraId="1D185208" w14:textId="77777777" w:rsidR="00057F2D" w:rsidRDefault="00057F2D" w:rsidP="00057F2D">
      <w:pPr>
        <w:pStyle w:val="EX"/>
      </w:pPr>
      <w:r>
        <w:rPr>
          <w:rFonts w:hint="eastAsia"/>
        </w:rPr>
        <w:t>[20]</w:t>
      </w:r>
      <w:r>
        <w:tab/>
      </w:r>
      <w:r>
        <w:rPr>
          <w:noProof/>
        </w:rPr>
        <w:t>3GPP TS 29.520</w:t>
      </w:r>
      <w:r>
        <w:t xml:space="preserve">: </w:t>
      </w:r>
      <w:r w:rsidRPr="00376A4A">
        <w:t>"</w:t>
      </w:r>
      <w:r>
        <w:t>5G System; Network Data Analytics Services</w:t>
      </w:r>
      <w:r w:rsidRPr="00376A4A">
        <w:t xml:space="preserve">; Stage </w:t>
      </w:r>
      <w:r>
        <w:t>3</w:t>
      </w:r>
      <w:r w:rsidRPr="00376A4A">
        <w:t>".</w:t>
      </w:r>
    </w:p>
    <w:p w14:paraId="490FBBB2" w14:textId="77777777" w:rsidR="00057F2D" w:rsidRDefault="00057F2D" w:rsidP="00057F2D">
      <w:pPr>
        <w:pStyle w:val="EX"/>
        <w:rPr>
          <w:noProof/>
        </w:rPr>
      </w:pPr>
      <w:r>
        <w:rPr>
          <w:rFonts w:hint="eastAsia"/>
        </w:rPr>
        <w:t>[21]</w:t>
      </w:r>
      <w:r>
        <w:tab/>
      </w:r>
      <w:r>
        <w:rPr>
          <w:noProof/>
        </w:rPr>
        <w:t xml:space="preserve">3GPP TS 29.508: "5G System; </w:t>
      </w:r>
      <w:bookmarkStart w:id="18" w:name="_Hlk494379671"/>
      <w:r>
        <w:rPr>
          <w:noProof/>
        </w:rPr>
        <w:t>Session Management Event Exposure</w:t>
      </w:r>
      <w:bookmarkEnd w:id="18"/>
      <w:r>
        <w:rPr>
          <w:noProof/>
        </w:rPr>
        <w:t xml:space="preserve"> Service; Stage 3".</w:t>
      </w:r>
    </w:p>
    <w:p w14:paraId="7BA07DBE" w14:textId="77777777" w:rsidR="00057F2D" w:rsidRDefault="00057F2D" w:rsidP="00057F2D">
      <w:pPr>
        <w:pStyle w:val="EX"/>
        <w:rPr>
          <w:ins w:id="19" w:author="Huang Zhenning" w:date="2022-03-30T21:43:00Z"/>
          <w:noProof/>
        </w:rPr>
      </w:pPr>
      <w:r>
        <w:rPr>
          <w:rFonts w:hint="eastAsia"/>
        </w:rPr>
        <w:t>[</w:t>
      </w:r>
      <w:r>
        <w:t>22]</w:t>
      </w:r>
      <w:r>
        <w:tab/>
      </w:r>
      <w:r>
        <w:rPr>
          <w:noProof/>
        </w:rPr>
        <w:t>3GPP TS 29.571: "5G System; Common Data Types for Service Based Interfaces; Stage 3".</w:t>
      </w:r>
    </w:p>
    <w:p w14:paraId="5704D94F" w14:textId="1FE52B95" w:rsidR="00057F2D" w:rsidRPr="00A53BC6" w:rsidRDefault="00057F2D" w:rsidP="00057F2D">
      <w:pPr>
        <w:pStyle w:val="EX"/>
      </w:pPr>
      <w:ins w:id="20" w:author="Huang Zhenning" w:date="2022-03-30T21:43:00Z">
        <w:r>
          <w:rPr>
            <w:rFonts w:hint="eastAsia"/>
          </w:rPr>
          <w:t>[</w:t>
        </w:r>
        <w:r>
          <w:t>29575]</w:t>
        </w:r>
        <w:r>
          <w:tab/>
        </w:r>
        <w:r>
          <w:rPr>
            <w:noProof/>
          </w:rPr>
          <w:t xml:space="preserve">3GPP TS 29.575: "5G System; </w:t>
        </w:r>
      </w:ins>
      <w:ins w:id="21" w:author="Huang Zhenning" w:date="2022-03-30T21:44:00Z">
        <w:r w:rsidRPr="001A2618">
          <w:rPr>
            <w:noProof/>
          </w:rPr>
          <w:t>5G System; Analytics Data Repository Services</w:t>
        </w:r>
      </w:ins>
      <w:ins w:id="22" w:author="Huang Zhenning" w:date="2022-03-30T21:43:00Z">
        <w:r>
          <w:rPr>
            <w:noProof/>
          </w:rPr>
          <w:t>; Stage 3</w:t>
        </w:r>
      </w:ins>
      <w:ins w:id="23" w:author="Huang Zhenning" w:date="2022-03-30T21:52:00Z">
        <w:r>
          <w:rPr>
            <w:noProof/>
          </w:rPr>
          <w:t>".</w:t>
        </w:r>
      </w:ins>
    </w:p>
    <w:p w14:paraId="3327DDEC" w14:textId="15C693BD" w:rsidR="007435C1" w:rsidRPr="00D96F8C" w:rsidRDefault="007435C1" w:rsidP="00743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2</w:t>
      </w:r>
      <w:r w:rsidRPr="007435C1">
        <w:rPr>
          <w:noProof/>
          <w:color w:val="0000FF"/>
          <w:sz w:val="28"/>
          <w:szCs w:val="28"/>
          <w:vertAlign w:val="superscript"/>
        </w:rPr>
        <w:t>nd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21AD17C" w14:textId="77777777" w:rsidR="00B379CC" w:rsidRDefault="00B379CC" w:rsidP="00B379CC">
      <w:pPr>
        <w:pStyle w:val="5"/>
      </w:pPr>
      <w:bookmarkStart w:id="24" w:name="_Toc72784141"/>
      <w:bookmarkStart w:id="25" w:name="_Toc73041687"/>
      <w:bookmarkStart w:id="26" w:name="_Toc81244754"/>
      <w:bookmarkStart w:id="27" w:name="_Toc88645324"/>
      <w:bookmarkStart w:id="28" w:name="_Toc89426236"/>
      <w:bookmarkStart w:id="29" w:name="_Toc94033121"/>
      <w:bookmarkStart w:id="30" w:name="_Toc97037277"/>
      <w:bookmarkStart w:id="31" w:name="_Toc97193060"/>
      <w:r>
        <w:lastRenderedPageBreak/>
        <w:t>4.3.2.2.2</w:t>
      </w:r>
      <w:r>
        <w:tab/>
      </w:r>
      <w:r>
        <w:rPr>
          <w:lang w:eastAsia="ja-JP"/>
        </w:rPr>
        <w:t>Retrieves data or analytics from the MFAF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9E3718A" w14:textId="77777777" w:rsidR="00B379CC" w:rsidRPr="000C2431" w:rsidRDefault="00B379CC" w:rsidP="00B379CC">
      <w:r>
        <w:t xml:space="preserve">Figure 4.3.2.2.2-1 shows a scenario where the NF service consumer (e.g. </w:t>
      </w:r>
      <w:r>
        <w:rPr>
          <w:lang w:eastAsia="zh-CN"/>
        </w:rPr>
        <w:t>NWDAF</w:t>
      </w:r>
      <w:r>
        <w:t xml:space="preserve">) sends a request to the MFAF to retrieve the </w:t>
      </w:r>
      <w:r w:rsidRPr="009854EF">
        <w:t>data or analytics</w:t>
      </w:r>
      <w:r>
        <w:t xml:space="preserve"> </w:t>
      </w:r>
      <w:r>
        <w:rPr>
          <w:lang w:eastAsia="ja-JP"/>
        </w:rPr>
        <w:t>as indicated by Nmfaf_3caDataManagement_Notify Fetch Instruction</w:t>
      </w:r>
      <w:r>
        <w:t>.</w:t>
      </w:r>
    </w:p>
    <w:p w14:paraId="65879FC2" w14:textId="77777777" w:rsidR="00B379CC" w:rsidRDefault="00B379CC" w:rsidP="00B379CC">
      <w:r>
        <w:object w:dxaOrig="8714" w:dyaOrig="2389" w14:anchorId="616105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7pt;height:118.15pt" o:ole="">
            <v:imagedata r:id="rId14" o:title=""/>
          </v:shape>
          <o:OLEObject Type="Embed" ProgID="Visio.Drawing.11" ShapeID="_x0000_i1025" DrawAspect="Content" ObjectID="_1713787914" r:id="rId15"/>
        </w:object>
      </w:r>
    </w:p>
    <w:p w14:paraId="1F08D382" w14:textId="77777777" w:rsidR="00B379CC" w:rsidRDefault="00B379CC" w:rsidP="00B379CC">
      <w:pPr>
        <w:pStyle w:val="TF"/>
      </w:pPr>
      <w:r>
        <w:t xml:space="preserve">Figure 4.3.2.2.2-1: NF service consumer </w:t>
      </w:r>
      <w:r>
        <w:rPr>
          <w:lang w:eastAsia="ja-JP"/>
        </w:rPr>
        <w:t>retrieve data or analytics from the MFAF</w:t>
      </w:r>
    </w:p>
    <w:p w14:paraId="30A6E9A2" w14:textId="77777777" w:rsidR="00B379CC" w:rsidRDefault="00B379CC" w:rsidP="00B379CC">
      <w:r>
        <w:t xml:space="preserve">The NF service consumer shall invoke the </w:t>
      </w:r>
      <w:r>
        <w:rPr>
          <w:lang w:eastAsia="ko-KR"/>
        </w:rPr>
        <w:t>Nmfaf_3caDataManagement_Fetch</w:t>
      </w:r>
      <w:r>
        <w:t xml:space="preserve"> service operation to </w:t>
      </w:r>
      <w:r>
        <w:rPr>
          <w:lang w:eastAsia="ja-JP"/>
        </w:rPr>
        <w:t xml:space="preserve">retrieve </w:t>
      </w:r>
      <w:r>
        <w:t xml:space="preserve">stored data or analytics. The NF service consumer </w:t>
      </w:r>
      <w:r>
        <w:rPr>
          <w:lang w:val="en-US"/>
        </w:rPr>
        <w:t xml:space="preserve">shall </w:t>
      </w:r>
      <w:r>
        <w:t>send an HTTP POST</w:t>
      </w:r>
      <w:r w:rsidDel="00D2680C">
        <w:t xml:space="preserve"> </w:t>
      </w:r>
      <w:r>
        <w:t xml:space="preserve">request with "{fetchUri}" </w:t>
      </w:r>
      <w:r w:rsidRPr="00082145">
        <w:t>URI</w:t>
      </w:r>
      <w:r>
        <w:t xml:space="preserve">, as shown in figure 4.3.2.2.2-1, step 1, to </w:t>
      </w:r>
      <w:r w:rsidRPr="00085C06">
        <w:t>fetch</w:t>
      </w:r>
      <w:r w:rsidDel="00D2680C">
        <w:t xml:space="preserve"> </w:t>
      </w:r>
      <w:r>
        <w:t>MFAF data or analytics.</w:t>
      </w:r>
    </w:p>
    <w:p w14:paraId="0E5DC9AA" w14:textId="77777777" w:rsidR="00B379CC" w:rsidRDefault="00B379CC" w:rsidP="00B379CC">
      <w:r>
        <w:t>The</w:t>
      </w:r>
      <w:r w:rsidRPr="00D2680C">
        <w:t xml:space="preserve"> </w:t>
      </w:r>
      <w:r>
        <w:t>request body shall include fetch correlation identifies, which was previously provided by the MFAF in the "fetchCorrIds"</w:t>
      </w:r>
      <w:r w:rsidRPr="00082145">
        <w:t xml:space="preserve"> attribute</w:t>
      </w:r>
      <w:r>
        <w:t xml:space="preserve"> within </w:t>
      </w:r>
      <w:r>
        <w:rPr>
          <w:lang w:eastAsia="ja-JP"/>
        </w:rPr>
        <w:t>fetchInstruction</w:t>
      </w:r>
      <w:r w:rsidRPr="00082145">
        <w:t xml:space="preserve"> in the MFAF notification</w:t>
      </w:r>
      <w:r w:rsidRPr="00085C06">
        <w:t>.</w:t>
      </w:r>
    </w:p>
    <w:p w14:paraId="3F0E421E" w14:textId="77777777" w:rsidR="00B379CC" w:rsidRDefault="00B379CC" w:rsidP="00B379CC">
      <w:r>
        <w:t>Upon the reception of the HTTP POST</w:t>
      </w:r>
      <w:r w:rsidDel="00D2680C">
        <w:t xml:space="preserve"> </w:t>
      </w:r>
      <w:r>
        <w:t>request, the MFAF shall:</w:t>
      </w:r>
    </w:p>
    <w:p w14:paraId="210B5E0E" w14:textId="77777777" w:rsidR="00B379CC" w:rsidRDefault="00B379CC" w:rsidP="00B379CC">
      <w:pPr>
        <w:pStyle w:val="B10"/>
      </w:pPr>
      <w:r>
        <w:t>-</w:t>
      </w:r>
      <w:r>
        <w:tab/>
        <w:t>find the data or analytics according to the requested parameters.</w:t>
      </w:r>
    </w:p>
    <w:p w14:paraId="4C23FACE" w14:textId="77777777" w:rsidR="00B379CC" w:rsidRDefault="00B379CC" w:rsidP="00B379CC">
      <w:r>
        <w:t>If the requested data is found, the MFAF shall respond with "200 OK" status code with the message body containing the NmfafDataAnaNotification</w:t>
      </w:r>
      <w:r w:rsidDel="00D2680C">
        <w:t xml:space="preserve"> </w:t>
      </w:r>
      <w:r>
        <w:t>data structure. The NmfafDataAnaNotification</w:t>
      </w:r>
      <w:r w:rsidDel="00D2680C">
        <w:t xml:space="preserve"> </w:t>
      </w:r>
      <w:r>
        <w:t>data structure in the response body shall include one of the following:</w:t>
      </w:r>
    </w:p>
    <w:p w14:paraId="1B5981C3" w14:textId="77777777" w:rsidR="00B379CC" w:rsidRDefault="00B379CC" w:rsidP="00B379CC">
      <w:pPr>
        <w:pStyle w:val="B10"/>
        <w:rPr>
          <w:noProof/>
          <w:lang w:eastAsia="zh-CN"/>
        </w:rPr>
      </w:pPr>
      <w:r>
        <w:t>-</w:t>
      </w:r>
      <w:r>
        <w:tab/>
        <w:t xml:space="preserve">information about </w:t>
      </w:r>
      <w:r>
        <w:rPr>
          <w:noProof/>
        </w:rPr>
        <w:t>network data analytics function events</w:t>
      </w:r>
      <w:r>
        <w:t xml:space="preserve"> </w:t>
      </w:r>
      <w:r>
        <w:rPr>
          <w:rFonts w:eastAsia="Times New Roman"/>
        </w:rPr>
        <w:t>that occurred in the "</w:t>
      </w:r>
      <w:r>
        <w:rPr>
          <w:noProof/>
          <w:lang w:eastAsia="zh-CN"/>
        </w:rPr>
        <w:t>ana</w:t>
      </w:r>
      <w:r>
        <w:t>Notifications</w:t>
      </w:r>
      <w:r>
        <w:rPr>
          <w:rFonts w:eastAsia="Times New Roman"/>
        </w:rPr>
        <w:t>" attribute;</w:t>
      </w:r>
    </w:p>
    <w:p w14:paraId="53D3CFE9" w14:textId="77777777" w:rsidR="00B379CC" w:rsidDel="001A2618" w:rsidRDefault="00B379CC" w:rsidP="00B379CC">
      <w:pPr>
        <w:pStyle w:val="B10"/>
        <w:rPr>
          <w:del w:id="32" w:author="Huang Zhenning" w:date="2022-03-30T21:46:00Z"/>
          <w:noProof/>
          <w:lang w:eastAsia="zh-CN"/>
        </w:rPr>
      </w:pPr>
      <w:r>
        <w:t>-</w:t>
      </w:r>
      <w:r>
        <w:tab/>
        <w:t xml:space="preserve">network exposure events </w:t>
      </w:r>
      <w:del w:id="33" w:author="Huang Zhenning" w:date="2022-03-30T21:46:00Z">
        <w:r w:rsidDel="001A2618">
          <w:delText>that occurred in the "nefEventNotifs" attribute;</w:delText>
        </w:r>
      </w:del>
      <w:ins w:id="34" w:author="Huang Zhenning" w:date="2022-03-30T21:46:00Z">
        <w:r>
          <w:t>or</w:t>
        </w:r>
      </w:ins>
    </w:p>
    <w:p w14:paraId="7FDBEEB7" w14:textId="77777777" w:rsidR="00B379CC" w:rsidDel="001A2618" w:rsidRDefault="00B379CC" w:rsidP="00B379CC">
      <w:pPr>
        <w:pStyle w:val="B10"/>
        <w:rPr>
          <w:del w:id="35" w:author="Huang Zhenning" w:date="2022-03-30T21:46:00Z"/>
          <w:noProof/>
          <w:lang w:eastAsia="zh-CN"/>
        </w:rPr>
      </w:pPr>
      <w:del w:id="36" w:author="Huang Zhenning" w:date="2022-03-30T21:46:00Z">
        <w:r w:rsidDel="001A2618">
          <w:delText>-</w:delText>
        </w:r>
      </w:del>
      <w:r>
        <w:tab/>
        <w:t xml:space="preserve">application function events </w:t>
      </w:r>
      <w:del w:id="37" w:author="Huang Zhenning" w:date="2022-03-30T21:46:00Z">
        <w:r w:rsidDel="001A2618">
          <w:delText>that occurred in the "afEventNotifs" attribute;</w:delText>
        </w:r>
      </w:del>
      <w:ins w:id="38" w:author="Huang Zhenning" w:date="2022-03-30T21:46:00Z">
        <w:r>
          <w:t xml:space="preserve">or </w:t>
        </w:r>
      </w:ins>
    </w:p>
    <w:p w14:paraId="3361D0DA" w14:textId="77777777" w:rsidR="00B379CC" w:rsidDel="001A2618" w:rsidRDefault="00B379CC" w:rsidP="00B379CC">
      <w:pPr>
        <w:pStyle w:val="B10"/>
        <w:rPr>
          <w:del w:id="39" w:author="Huang Zhenning" w:date="2022-03-30T21:46:00Z"/>
          <w:noProof/>
          <w:lang w:eastAsia="zh-CN"/>
        </w:rPr>
      </w:pPr>
      <w:del w:id="40" w:author="Huang Zhenning" w:date="2022-03-30T21:46:00Z">
        <w:r w:rsidDel="001A2618">
          <w:delText>-</w:delText>
        </w:r>
        <w:r w:rsidDel="001A2618">
          <w:tab/>
        </w:r>
      </w:del>
      <w:r>
        <w:t xml:space="preserve">access and mobility function events </w:t>
      </w:r>
      <w:del w:id="41" w:author="Huang Zhenning" w:date="2022-03-30T21:46:00Z">
        <w:r w:rsidDel="001A2618">
          <w:delText>that occurred in the "amfEventNotifs" attribute;</w:delText>
        </w:r>
      </w:del>
    </w:p>
    <w:p w14:paraId="4A96041A" w14:textId="77777777" w:rsidR="00B379CC" w:rsidDel="001A2618" w:rsidRDefault="00B379CC" w:rsidP="00B379CC">
      <w:pPr>
        <w:pStyle w:val="B10"/>
        <w:rPr>
          <w:del w:id="42" w:author="Huang Zhenning" w:date="2022-03-30T21:46:00Z"/>
          <w:noProof/>
          <w:lang w:eastAsia="zh-CN"/>
        </w:rPr>
      </w:pPr>
      <w:del w:id="43" w:author="Huang Zhenning" w:date="2022-03-30T21:46:00Z">
        <w:r w:rsidDel="001A2618">
          <w:rPr>
            <w:noProof/>
            <w:lang w:eastAsia="zh-CN"/>
          </w:rPr>
          <w:delText>-</w:delText>
        </w:r>
        <w:r w:rsidDel="001A2618">
          <w:rPr>
            <w:noProof/>
            <w:lang w:eastAsia="zh-CN"/>
          </w:rPr>
          <w:tab/>
        </w:r>
      </w:del>
      <w:ins w:id="44" w:author="Huang Zhenning" w:date="2022-03-30T21:46:00Z">
        <w:r>
          <w:t xml:space="preserve">or </w:t>
        </w:r>
      </w:ins>
      <w:r>
        <w:t xml:space="preserve">session management function events </w:t>
      </w:r>
      <w:del w:id="45" w:author="Huang Zhenning" w:date="2022-03-30T21:46:00Z">
        <w:r w:rsidDel="001A2618">
          <w:delText>that occurred in the "smfEventNotifs" attribute;</w:delText>
        </w:r>
      </w:del>
    </w:p>
    <w:p w14:paraId="7828292A" w14:textId="77777777" w:rsidR="00B379CC" w:rsidRDefault="00B379CC" w:rsidP="00B379CC">
      <w:pPr>
        <w:pStyle w:val="B10"/>
      </w:pPr>
      <w:del w:id="46" w:author="Huang Zhenning" w:date="2022-03-30T21:46:00Z">
        <w:r w:rsidDel="001A2618">
          <w:delText>-</w:delText>
        </w:r>
        <w:r w:rsidDel="001A2618">
          <w:tab/>
        </w:r>
      </w:del>
      <w:ins w:id="47" w:author="Huang Zhenning" w:date="2022-03-30T21:46:00Z">
        <w:r>
          <w:t xml:space="preserve">or </w:t>
        </w:r>
      </w:ins>
      <w:r>
        <w:t xml:space="preserve">monitoring report events that occurred in the </w:t>
      </w:r>
      <w:ins w:id="48" w:author="Huang Zhenning" w:date="2022-03-30T21:45:00Z">
        <w:r>
          <w:rPr>
            <w:rFonts w:eastAsia="Times New Roman"/>
          </w:rPr>
          <w:t>"</w:t>
        </w:r>
        <w:r>
          <w:rPr>
            <w:noProof/>
            <w:lang w:eastAsia="zh-CN"/>
          </w:rPr>
          <w:t>d</w:t>
        </w:r>
        <w:r w:rsidRPr="001A2618">
          <w:rPr>
            <w:noProof/>
            <w:lang w:eastAsia="zh-CN"/>
          </w:rPr>
          <w:t>ataNot</w:t>
        </w:r>
      </w:ins>
      <w:ins w:id="49" w:author="Huang Zhenning" w:date="2022-03-30T21:47:00Z">
        <w:r>
          <w:rPr>
            <w:noProof/>
            <w:lang w:eastAsia="zh-CN"/>
          </w:rPr>
          <w:t>if</w:t>
        </w:r>
      </w:ins>
      <w:del w:id="50" w:author="Huang Zhenning" w:date="2022-03-30T21:45:00Z">
        <w:r w:rsidDel="001A2618">
          <w:delText>"udmEventNotifs</w:delText>
        </w:r>
      </w:del>
      <w:r>
        <w:t>" attribute.</w:t>
      </w:r>
    </w:p>
    <w:p w14:paraId="37C03AA7" w14:textId="77777777" w:rsidR="00B379CC" w:rsidRPr="00DD1453" w:rsidRDefault="00B379CC" w:rsidP="00B379CC">
      <w:r>
        <w:t>If errors occur when processing the HTTP POST request, the NF service consumer shall send an HTTP error response as specified in clause 5.2.7.</w:t>
      </w:r>
    </w:p>
    <w:p w14:paraId="6496DF06" w14:textId="77777777" w:rsidR="00B379CC" w:rsidRDefault="00B379CC" w:rsidP="00B379CC">
      <w:pPr>
        <w:rPr>
          <w:noProof/>
        </w:rPr>
      </w:pPr>
      <w:r>
        <w:rPr>
          <w:noProof/>
        </w:rPr>
        <w:t>If the MFAF determines the received HTTP POST request needs to be redirected, the MFAF shall send an HTTP redirect response as specified in clause 6.10.9 of 3GPP TS 29.500 [4].</w:t>
      </w:r>
    </w:p>
    <w:p w14:paraId="6A621D47" w14:textId="1B7967B3" w:rsidR="00D810A5" w:rsidRPr="00B379CC" w:rsidRDefault="00D810A5" w:rsidP="008A3884">
      <w:pPr>
        <w:pStyle w:val="PL"/>
        <w:rPr>
          <w:lang w:eastAsia="zh-CN"/>
        </w:rPr>
      </w:pPr>
    </w:p>
    <w:p w14:paraId="6582B397" w14:textId="002ED38B" w:rsidR="007435C1" w:rsidRPr="00D96F8C" w:rsidRDefault="007435C1" w:rsidP="00743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3</w:t>
      </w:r>
      <w:r w:rsidRPr="007435C1">
        <w:rPr>
          <w:noProof/>
          <w:color w:val="0000FF"/>
          <w:sz w:val="28"/>
          <w:szCs w:val="28"/>
          <w:vertAlign w:val="superscript"/>
        </w:rPr>
        <w:t>rd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8D08A99" w14:textId="77777777" w:rsidR="00B379CC" w:rsidRDefault="00B379CC" w:rsidP="00B379CC">
      <w:pPr>
        <w:pStyle w:val="4"/>
      </w:pPr>
      <w:bookmarkStart w:id="51" w:name="_Toc72784243"/>
      <w:bookmarkStart w:id="52" w:name="_Toc73041789"/>
      <w:bookmarkStart w:id="53" w:name="_Toc81244850"/>
      <w:bookmarkStart w:id="54" w:name="_Toc88645414"/>
      <w:bookmarkStart w:id="55" w:name="_Toc89426326"/>
      <w:bookmarkStart w:id="56" w:name="_Toc94033205"/>
      <w:bookmarkStart w:id="57" w:name="_Toc97037353"/>
      <w:bookmarkStart w:id="58" w:name="_Toc97193137"/>
      <w:r>
        <w:t>5.2.6.1</w:t>
      </w:r>
      <w:r>
        <w:tab/>
        <w:t>General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361ED8C" w14:textId="77777777" w:rsidR="00B379CC" w:rsidRDefault="00B379CC" w:rsidP="00B379CC">
      <w:r>
        <w:t>This clause specifies the application data model supported by the API.</w:t>
      </w:r>
    </w:p>
    <w:p w14:paraId="5EE2D5CB" w14:textId="77777777" w:rsidR="00B379CC" w:rsidRDefault="00B379CC" w:rsidP="00B379CC">
      <w:r>
        <w:t>Table 5.2.6.1-1 specifies the data types defined for the N</w:t>
      </w:r>
      <w:r>
        <w:rPr>
          <w:vertAlign w:val="subscript"/>
        </w:rPr>
        <w:t>MFAF</w:t>
      </w:r>
      <w:r>
        <w:t xml:space="preserve"> service based interface protocol.</w:t>
      </w:r>
    </w:p>
    <w:p w14:paraId="3F30C6F4" w14:textId="77777777" w:rsidR="00B379CC" w:rsidRDefault="00B379CC" w:rsidP="00B379CC"/>
    <w:p w14:paraId="4D4D624B" w14:textId="77777777" w:rsidR="00B379CC" w:rsidRDefault="00B379CC" w:rsidP="00B379CC">
      <w:pPr>
        <w:pStyle w:val="TH"/>
      </w:pPr>
      <w:r>
        <w:lastRenderedPageBreak/>
        <w:t>Table 5.2.6.1-1: N</w:t>
      </w:r>
      <w:r>
        <w:rPr>
          <w:vertAlign w:val="subscript"/>
        </w:rPr>
        <w:t>MFAF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97"/>
        <w:gridCol w:w="1421"/>
        <w:gridCol w:w="3313"/>
        <w:gridCol w:w="2093"/>
      </w:tblGrid>
      <w:tr w:rsidR="00B379CC" w14:paraId="25E24F7E" w14:textId="77777777" w:rsidTr="00C54CA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C0C76A" w14:textId="77777777" w:rsidR="00B379CC" w:rsidRDefault="00B379CC" w:rsidP="00C54CA5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AF041F" w14:textId="77777777" w:rsidR="00B379CC" w:rsidRDefault="00B379CC" w:rsidP="00C54CA5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E1891" w14:textId="77777777" w:rsidR="00B379CC" w:rsidRDefault="00B379CC" w:rsidP="00C54CA5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413D88" w14:textId="77777777" w:rsidR="00B379CC" w:rsidRDefault="00B379CC" w:rsidP="00C54CA5">
            <w:pPr>
              <w:pStyle w:val="TAH"/>
            </w:pPr>
            <w:r>
              <w:t>Applicability</w:t>
            </w:r>
          </w:p>
        </w:tc>
      </w:tr>
      <w:tr w:rsidR="00B379CC" w14:paraId="7CBF8230" w14:textId="77777777" w:rsidTr="00C54CA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5A61" w14:textId="77777777" w:rsidR="00B379CC" w:rsidRDefault="00B379CC" w:rsidP="00C54CA5">
            <w:pPr>
              <w:pStyle w:val="TAL"/>
            </w:pPr>
            <w:r>
              <w:rPr>
                <w:rFonts w:hint="eastAsia"/>
              </w:rPr>
              <w:t>F</w:t>
            </w:r>
            <w:r>
              <w:t>etchInstruction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319F" w14:textId="77777777" w:rsidR="00B379CC" w:rsidRDefault="00B379CC" w:rsidP="00C54CA5">
            <w:pPr>
              <w:pStyle w:val="TAL"/>
            </w:pPr>
            <w:r>
              <w:rPr>
                <w:rFonts w:hint="eastAsia"/>
              </w:rPr>
              <w:t>5</w:t>
            </w:r>
            <w:r>
              <w:t>.2.6.2.3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A0A9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</w:t>
            </w:r>
            <w:r>
              <w:rPr>
                <w:lang w:eastAsia="ja-JP"/>
              </w:rPr>
              <w:t xml:space="preserve"> fetch instruction indicates whether the data or analytics are to be fetched by the Consumer.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7600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</w:p>
        </w:tc>
      </w:tr>
      <w:tr w:rsidR="00B379CC" w14:paraId="39928A84" w14:textId="77777777" w:rsidTr="00C54CA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6160" w14:textId="77777777" w:rsidR="00B379CC" w:rsidRDefault="00B379CC" w:rsidP="00C54CA5">
            <w:pPr>
              <w:pStyle w:val="TAL"/>
            </w:pPr>
            <w:r>
              <w:t>NmfafDataAnaNotification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761E" w14:textId="77777777" w:rsidR="00B379CC" w:rsidRDefault="00B379CC" w:rsidP="00C54CA5">
            <w:pPr>
              <w:pStyle w:val="TAL"/>
            </w:pPr>
            <w:r>
              <w:rPr>
                <w:rFonts w:hint="eastAsia"/>
              </w:rPr>
              <w:t>5</w:t>
            </w:r>
            <w:r>
              <w:t>.2.6.2.4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395C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M</w:t>
            </w:r>
            <w:r>
              <w:t xml:space="preserve">FAF data </w:t>
            </w:r>
            <w:r>
              <w:rPr>
                <w:lang w:eastAsia="ja-JP"/>
              </w:rPr>
              <w:t>or analytics.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5DCD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</w:p>
        </w:tc>
      </w:tr>
      <w:tr w:rsidR="00B379CC" w14:paraId="3792BC7F" w14:textId="77777777" w:rsidTr="00C54CA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CC55" w14:textId="77777777" w:rsidR="00B379CC" w:rsidRDefault="00B379CC" w:rsidP="00C54CA5">
            <w:pPr>
              <w:pStyle w:val="TAL"/>
            </w:pPr>
            <w:r>
              <w:rPr>
                <w:noProof/>
              </w:rPr>
              <w:t>NmfafDataRetrievalNotification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C5AD" w14:textId="77777777" w:rsidR="00B379CC" w:rsidRDefault="00B379CC" w:rsidP="00C54CA5">
            <w:pPr>
              <w:pStyle w:val="TAL"/>
            </w:pPr>
            <w:r>
              <w:rPr>
                <w:rFonts w:hint="eastAsia"/>
              </w:rPr>
              <w:t>5</w:t>
            </w:r>
            <w:r>
              <w:t>.2.6.2.2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4DCB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  <w:r>
              <w:t xml:space="preserve">The </w:t>
            </w:r>
            <w:r>
              <w:rPr>
                <w:lang w:eastAsia="ja-JP"/>
              </w:rPr>
              <w:t>data or analytics or notification of availability of data or analytics to notification endpoints</w:t>
            </w:r>
            <w:r>
              <w:rPr>
                <w:noProof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5DAE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3561747" w14:textId="77777777" w:rsidR="00B379CC" w:rsidRDefault="00B379CC" w:rsidP="00B379CC"/>
    <w:p w14:paraId="68C7A8AD" w14:textId="77777777" w:rsidR="00B379CC" w:rsidRDefault="00B379CC" w:rsidP="00B379CC">
      <w:r>
        <w:t>Table 5.2.6.1-2 specifies data types re-used by the N</w:t>
      </w:r>
      <w:r>
        <w:rPr>
          <w:vertAlign w:val="subscript"/>
        </w:rPr>
        <w:t>MFAF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vertAlign w:val="subscript"/>
        </w:rPr>
        <w:t>MFAF</w:t>
      </w:r>
      <w:r>
        <w:t xml:space="preserve"> service based interface.</w:t>
      </w:r>
    </w:p>
    <w:p w14:paraId="4E9EE34B" w14:textId="77777777" w:rsidR="00B379CC" w:rsidRDefault="00B379CC" w:rsidP="00B379CC">
      <w:pPr>
        <w:pStyle w:val="TH"/>
      </w:pPr>
      <w:r>
        <w:t>Table 5.2.6.1-2: N</w:t>
      </w:r>
      <w:r>
        <w:rPr>
          <w:vertAlign w:val="subscript"/>
        </w:rPr>
        <w:t>MFAF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148"/>
        <w:gridCol w:w="2382"/>
        <w:gridCol w:w="1716"/>
      </w:tblGrid>
      <w:tr w:rsidR="00B379CC" w14:paraId="37A46D37" w14:textId="77777777" w:rsidTr="00C54CA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82840C" w14:textId="77777777" w:rsidR="00B379CC" w:rsidRDefault="00B379CC" w:rsidP="00C54CA5">
            <w:pPr>
              <w:pStyle w:val="TAH"/>
            </w:pPr>
            <w:r>
              <w:t>Data 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1084FE" w14:textId="77777777" w:rsidR="00B379CC" w:rsidRDefault="00B379CC" w:rsidP="00C54CA5">
            <w:pPr>
              <w:pStyle w:val="TAH"/>
            </w:pPr>
            <w:r>
              <w:t>Reference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CAECCD" w14:textId="77777777" w:rsidR="00B379CC" w:rsidRDefault="00B379CC" w:rsidP="00C54CA5">
            <w:pPr>
              <w:pStyle w:val="TAH"/>
            </w:pPr>
            <w:r>
              <w:t>Comments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B36DD" w14:textId="77777777" w:rsidR="00B379CC" w:rsidRDefault="00B379CC" w:rsidP="00C54CA5">
            <w:pPr>
              <w:pStyle w:val="TAH"/>
            </w:pPr>
            <w:r>
              <w:t>Applicability</w:t>
            </w:r>
          </w:p>
        </w:tc>
      </w:tr>
      <w:tr w:rsidR="00B379CC" w14:paraId="7326CBD5" w14:textId="77777777" w:rsidTr="00C54CA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A1E9" w14:textId="77777777" w:rsidR="00B379CC" w:rsidRDefault="00B379CC" w:rsidP="00C54CA5">
            <w:pPr>
              <w:pStyle w:val="TAL"/>
            </w:pPr>
            <w:r w:rsidRPr="003D3AE0">
              <w:t>AfEventExposureNotif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4AB2" w14:textId="77777777" w:rsidR="00B379CC" w:rsidRDefault="00B379CC" w:rsidP="00C54CA5">
            <w:pPr>
              <w:pStyle w:val="TAL"/>
            </w:pPr>
            <w:r>
              <w:t>3GPP TS 29.517 [16]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93D0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AF event(s) that occurred for an Individual AF Event Subscription resource.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63DC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</w:p>
        </w:tc>
      </w:tr>
      <w:tr w:rsidR="00B379CC" w14:paraId="06EA0CE7" w14:textId="77777777" w:rsidTr="00C54CA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8D36" w14:textId="77777777" w:rsidR="00B379CC" w:rsidRDefault="00B379CC" w:rsidP="00C54CA5">
            <w:pPr>
              <w:pStyle w:val="TAL"/>
            </w:pPr>
            <w:r w:rsidRPr="003D3AE0">
              <w:t>AmfEventNotification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1A93" w14:textId="77777777" w:rsidR="00B379CC" w:rsidRDefault="00B379CC" w:rsidP="00C54CA5">
            <w:pPr>
              <w:pStyle w:val="TAL"/>
            </w:pPr>
            <w:r>
              <w:t>3GPP TS 29.518 [17]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3799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AMF event(s) that occurred for an Individual AMF Event Subscription resource.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92EA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</w:p>
        </w:tc>
      </w:tr>
      <w:tr w:rsidR="00B379CC" w14:paraId="607AE2DD" w14:textId="77777777" w:rsidTr="00C54CA5">
        <w:trPr>
          <w:jc w:val="center"/>
          <w:ins w:id="59" w:author="Huang Zhenning" w:date="2022-03-30T21:43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B0FD" w14:textId="77777777" w:rsidR="00B379CC" w:rsidRPr="003D3AE0" w:rsidRDefault="00B379CC" w:rsidP="00C54CA5">
            <w:pPr>
              <w:pStyle w:val="TAL"/>
              <w:rPr>
                <w:ins w:id="60" w:author="Huang Zhenning" w:date="2022-03-30T21:43:00Z"/>
              </w:rPr>
            </w:pPr>
            <w:ins w:id="61" w:author="Huang Zhenning" w:date="2022-03-30T21:43:00Z">
              <w:r>
                <w:t>DataNotification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C728" w14:textId="77777777" w:rsidR="00B379CC" w:rsidRDefault="00B379CC" w:rsidP="00C54CA5">
            <w:pPr>
              <w:pStyle w:val="TAL"/>
              <w:rPr>
                <w:ins w:id="62" w:author="Huang Zhenning" w:date="2022-03-30T21:43:00Z"/>
              </w:rPr>
            </w:pPr>
            <w:ins w:id="63" w:author="Huang Zhenning" w:date="2022-03-30T21:43:00Z">
              <w:r w:rsidRPr="00F07117">
                <w:t>3GPP TS 29.5</w:t>
              </w:r>
            </w:ins>
            <w:ins w:id="64" w:author="Huang Zhenning" w:date="2022-03-30T21:44:00Z">
              <w:r>
                <w:t>75</w:t>
              </w:r>
            </w:ins>
            <w:ins w:id="65" w:author="Huang Zhenning" w:date="2022-03-30T21:43:00Z">
              <w:r w:rsidRPr="00F07117">
                <w:t> </w:t>
              </w:r>
              <w:r>
                <w:t>[</w:t>
              </w:r>
            </w:ins>
            <w:ins w:id="66" w:author="Huang Zhenning" w:date="2022-03-30T21:44:00Z">
              <w:r>
                <w:t>29575</w:t>
              </w:r>
            </w:ins>
            <w:ins w:id="67" w:author="Huang Zhenning" w:date="2022-03-30T21:43:00Z">
              <w:r>
                <w:t>]</w:t>
              </w:r>
            </w:ins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1CED" w14:textId="77777777" w:rsidR="00B379CC" w:rsidRPr="00465A81" w:rsidRDefault="00B379CC" w:rsidP="00C54CA5">
            <w:pPr>
              <w:pStyle w:val="TAL"/>
              <w:rPr>
                <w:ins w:id="68" w:author="Huang Zhenning" w:date="2022-03-30T21:43:00Z"/>
                <w:rFonts w:cs="Arial"/>
                <w:szCs w:val="18"/>
              </w:rPr>
            </w:pPr>
            <w:ins w:id="69" w:author="Huang Zhenning" w:date="2022-03-30T21:44:00Z">
              <w:r>
                <w:rPr>
                  <w:lang w:eastAsia="zh-CN"/>
                </w:rPr>
                <w:t>Represents a data subscription notification of one of various possible data sources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904F" w14:textId="77777777" w:rsidR="00B379CC" w:rsidRDefault="00B379CC" w:rsidP="00C54CA5">
            <w:pPr>
              <w:pStyle w:val="TAL"/>
              <w:rPr>
                <w:ins w:id="70" w:author="Huang Zhenning" w:date="2022-03-30T21:43:00Z"/>
                <w:rFonts w:cs="Arial"/>
                <w:szCs w:val="18"/>
              </w:rPr>
            </w:pPr>
          </w:p>
        </w:tc>
      </w:tr>
      <w:tr w:rsidR="00B379CC" w14:paraId="6D3D4DCF" w14:textId="77777777" w:rsidTr="00C54CA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3304" w14:textId="77777777" w:rsidR="00B379CC" w:rsidRDefault="00B379CC" w:rsidP="00C54CA5">
            <w:pPr>
              <w:pStyle w:val="TAL"/>
            </w:pPr>
            <w:r w:rsidRPr="003D3AE0">
              <w:t>MonitoringReport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0E85" w14:textId="77777777" w:rsidR="00B379CC" w:rsidRDefault="00B379CC" w:rsidP="00C54CA5">
            <w:pPr>
              <w:pStyle w:val="TAL"/>
            </w:pPr>
            <w:r>
              <w:t>3GPP TS 29.503 [18]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FE01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UDM </w:t>
            </w:r>
            <w:r w:rsidRPr="00B3056F">
              <w:rPr>
                <w:rFonts w:cs="Arial"/>
                <w:szCs w:val="18"/>
              </w:rPr>
              <w:t>Monitoring Report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1F3D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</w:p>
        </w:tc>
      </w:tr>
      <w:tr w:rsidR="00B379CC" w14:paraId="08682336" w14:textId="77777777" w:rsidTr="00C54CA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F88E" w14:textId="77777777" w:rsidR="00B379CC" w:rsidRDefault="00B379CC" w:rsidP="00C54CA5">
            <w:pPr>
              <w:pStyle w:val="TAL"/>
            </w:pPr>
            <w:r w:rsidRPr="003D3AE0">
              <w:t>NefEventExposureNotif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140" w14:textId="77777777" w:rsidR="00B379CC" w:rsidRDefault="00B379CC" w:rsidP="00C54CA5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>
              <w:t>[19]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F326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network exposure event(s) that occurred for an Individual Network Exposure Event Subscription resource.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A5AF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</w:p>
        </w:tc>
      </w:tr>
      <w:tr w:rsidR="00B379CC" w14:paraId="3C60FC6C" w14:textId="77777777" w:rsidTr="00C54CA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932E" w14:textId="77777777" w:rsidR="00B379CC" w:rsidRDefault="00B379CC" w:rsidP="00C54CA5">
            <w:pPr>
              <w:pStyle w:val="TAL"/>
            </w:pPr>
            <w:r>
              <w:t>NnwdafEventsSubscriptionNotification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06E8" w14:textId="77777777" w:rsidR="00B379CC" w:rsidRDefault="00B379CC" w:rsidP="00C54CA5">
            <w:pPr>
              <w:pStyle w:val="TAL"/>
            </w:pPr>
            <w:r w:rsidRPr="00F07117">
              <w:t>3GPP TS 29.520 </w:t>
            </w:r>
            <w:r>
              <w:t>[20]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B8CB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 notification.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F44D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</w:p>
        </w:tc>
      </w:tr>
      <w:tr w:rsidR="00B379CC" w14:paraId="15DBA0AF" w14:textId="77777777" w:rsidTr="00C54CA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9BE4" w14:textId="77777777" w:rsidR="00B379CC" w:rsidRDefault="00B379CC" w:rsidP="00C54CA5">
            <w:pPr>
              <w:pStyle w:val="TAL"/>
            </w:pPr>
            <w:r w:rsidRPr="003D3AE0">
              <w:t>NsmfEventExposureNotification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5FCE" w14:textId="77777777" w:rsidR="00B379CC" w:rsidRDefault="00B379CC" w:rsidP="00C54CA5">
            <w:pPr>
              <w:pStyle w:val="TAL"/>
            </w:pPr>
            <w:r>
              <w:t>3GPP TS 29.508 [21]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43EC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notification.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5F4B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</w:p>
        </w:tc>
      </w:tr>
      <w:tr w:rsidR="00B379CC" w14:paraId="12ECC337" w14:textId="77777777" w:rsidTr="00C54CA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0449" w14:textId="77777777" w:rsidR="00B379CC" w:rsidRPr="003D3AE0" w:rsidRDefault="00B379CC" w:rsidP="00C54CA5">
            <w:pPr>
              <w:pStyle w:val="TAL"/>
            </w:pPr>
            <w:r>
              <w:t>Uri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2C86" w14:textId="77777777" w:rsidR="00B379CC" w:rsidRDefault="00B379CC" w:rsidP="00C54CA5">
            <w:pPr>
              <w:pStyle w:val="TAL"/>
            </w:pPr>
            <w:r>
              <w:t>3GPP TS 29.571 [22]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FFDF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FD21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009E1EF" w14:textId="77777777" w:rsidR="00B379CC" w:rsidRDefault="00B379CC" w:rsidP="00B379CC"/>
    <w:p w14:paraId="39FD406C" w14:textId="0D1AD2B9" w:rsidR="003D45CC" w:rsidRPr="00D96F8C" w:rsidRDefault="003D45CC" w:rsidP="003D4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4D196E">
        <w:rPr>
          <w:noProof/>
          <w:color w:val="0000FF"/>
          <w:sz w:val="28"/>
          <w:szCs w:val="28"/>
        </w:rPr>
        <w:t>4</w:t>
      </w:r>
      <w:r w:rsidR="004D196E" w:rsidRPr="004D196E">
        <w:rPr>
          <w:noProof/>
          <w:color w:val="0000FF"/>
          <w:sz w:val="28"/>
          <w:szCs w:val="28"/>
          <w:vertAlign w:val="superscript"/>
        </w:rPr>
        <w:t>th</w:t>
      </w:r>
      <w:r w:rsidR="004D196E">
        <w:rPr>
          <w:noProof/>
          <w:color w:val="0000FF"/>
          <w:sz w:val="28"/>
          <w:szCs w:val="28"/>
        </w:rPr>
        <w:t xml:space="preserve"> 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623094" w14:textId="77777777" w:rsidR="00B379CC" w:rsidRDefault="00B379CC" w:rsidP="00B379CC">
      <w:pPr>
        <w:pStyle w:val="5"/>
      </w:pPr>
      <w:bookmarkStart w:id="71" w:name="_Toc97037358"/>
      <w:bookmarkStart w:id="72" w:name="_Toc97193142"/>
      <w:r>
        <w:lastRenderedPageBreak/>
        <w:t>5.2.6.2.4</w:t>
      </w:r>
      <w:r>
        <w:tab/>
        <w:t>Type: NmfafDataAnaNotification</w:t>
      </w:r>
      <w:bookmarkEnd w:id="71"/>
      <w:bookmarkEnd w:id="72"/>
    </w:p>
    <w:p w14:paraId="37EE5750" w14:textId="77777777" w:rsidR="00B379CC" w:rsidRDefault="00B379CC" w:rsidP="00B379CC">
      <w:pPr>
        <w:pStyle w:val="TH"/>
      </w:pPr>
      <w:r>
        <w:rPr>
          <w:noProof/>
        </w:rPr>
        <w:t>Table </w:t>
      </w:r>
      <w:r>
        <w:t xml:space="preserve">5.2.6.2.4-1: </w:t>
      </w:r>
      <w:r>
        <w:rPr>
          <w:noProof/>
        </w:rPr>
        <w:t xml:space="preserve">Definition of type </w:t>
      </w:r>
      <w:r>
        <w:t>NmfafDataAnaNotification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B379CC" w14:paraId="4884B043" w14:textId="77777777" w:rsidTr="00C54CA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85EB8" w14:textId="77777777" w:rsidR="00B379CC" w:rsidRDefault="00B379CC" w:rsidP="00C54CA5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769DB2" w14:textId="77777777" w:rsidR="00B379CC" w:rsidRDefault="00B379CC" w:rsidP="00C54CA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8CA23D" w14:textId="77777777" w:rsidR="00B379CC" w:rsidRDefault="00B379CC" w:rsidP="00C54CA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38B934" w14:textId="77777777" w:rsidR="00B379CC" w:rsidRDefault="00B379CC" w:rsidP="00C54CA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25DED4" w14:textId="77777777" w:rsidR="00B379CC" w:rsidRDefault="00B379CC" w:rsidP="00C54C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E223CF" w14:textId="77777777" w:rsidR="00B379CC" w:rsidRDefault="00B379CC" w:rsidP="00C54C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379CC" w:rsidDel="00176624" w14:paraId="63D54712" w14:textId="77777777" w:rsidTr="00C54CA5">
        <w:trPr>
          <w:jc w:val="center"/>
          <w:del w:id="73" w:author="Huang Zhenning" w:date="2022-03-30T21:4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E20B" w14:textId="77777777" w:rsidR="00B379CC" w:rsidDel="00176624" w:rsidRDefault="00B379CC" w:rsidP="00C54CA5">
            <w:pPr>
              <w:pStyle w:val="TAL"/>
              <w:rPr>
                <w:del w:id="74" w:author="Huang Zhenning" w:date="2022-03-30T21:42:00Z"/>
              </w:rPr>
            </w:pPr>
            <w:del w:id="75" w:author="Huang Zhenning" w:date="2022-03-30T21:42:00Z">
              <w:r w:rsidDel="00176624">
                <w:rPr>
                  <w:noProof/>
                  <w:lang w:eastAsia="zh-CN"/>
                </w:rPr>
                <w:delText>afEventNotifs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8276" w14:textId="77777777" w:rsidR="00B379CC" w:rsidDel="00176624" w:rsidRDefault="00B379CC" w:rsidP="00C54CA5">
            <w:pPr>
              <w:pStyle w:val="TAL"/>
              <w:rPr>
                <w:del w:id="76" w:author="Huang Zhenning" w:date="2022-03-30T21:42:00Z"/>
              </w:rPr>
            </w:pPr>
            <w:del w:id="77" w:author="Huang Zhenning" w:date="2022-03-30T21:42:00Z">
              <w:r w:rsidDel="00176624">
                <w:rPr>
                  <w:noProof/>
                  <w:lang w:eastAsia="zh-CN"/>
                </w:rPr>
                <w:delText>array(</w:delText>
              </w:r>
              <w:r w:rsidRPr="003D3AE0" w:rsidDel="00176624">
                <w:rPr>
                  <w:noProof/>
                  <w:lang w:eastAsia="zh-CN"/>
                </w:rPr>
                <w:delText>AfEventExposureNotif</w:delText>
              </w:r>
              <w:r w:rsidDel="00176624">
                <w:rPr>
                  <w:noProof/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A0C3" w14:textId="77777777" w:rsidR="00B379CC" w:rsidDel="00176624" w:rsidRDefault="00B379CC" w:rsidP="00C54CA5">
            <w:pPr>
              <w:pStyle w:val="TAC"/>
              <w:rPr>
                <w:del w:id="78" w:author="Huang Zhenning" w:date="2022-03-30T21:42:00Z"/>
              </w:rPr>
            </w:pPr>
            <w:del w:id="79" w:author="Huang Zhenning" w:date="2022-03-30T21:42:00Z">
              <w:r w:rsidDel="00176624">
                <w:rPr>
                  <w:rFonts w:hint="eastAsia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4602" w14:textId="77777777" w:rsidR="00B379CC" w:rsidDel="00176624" w:rsidRDefault="00B379CC" w:rsidP="00C54CA5">
            <w:pPr>
              <w:pStyle w:val="TAL"/>
              <w:rPr>
                <w:del w:id="80" w:author="Huang Zhenning" w:date="2022-03-30T21:42:00Z"/>
              </w:rPr>
            </w:pPr>
            <w:del w:id="81" w:author="Huang Zhenning" w:date="2022-03-30T21:42:00Z">
              <w:r w:rsidDel="00176624">
                <w:rPr>
                  <w:noProof/>
                </w:rPr>
                <w:delText>1..N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AD97" w14:textId="77777777" w:rsidR="00B379CC" w:rsidDel="00176624" w:rsidRDefault="00B379CC" w:rsidP="00C54CA5">
            <w:pPr>
              <w:pStyle w:val="TAL"/>
              <w:rPr>
                <w:del w:id="82" w:author="Huang Zhenning" w:date="2022-03-30T21:42:00Z"/>
              </w:rPr>
            </w:pPr>
            <w:del w:id="83" w:author="Huang Zhenning" w:date="2022-03-30T21:42:00Z">
              <w:r w:rsidDel="00176624">
                <w:delText>List of notifications on AF event(s). (NOTE)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653B" w14:textId="77777777" w:rsidR="00B379CC" w:rsidDel="00176624" w:rsidRDefault="00B379CC" w:rsidP="00C54CA5">
            <w:pPr>
              <w:pStyle w:val="TAL"/>
              <w:rPr>
                <w:del w:id="84" w:author="Huang Zhenning" w:date="2022-03-30T21:42:00Z"/>
                <w:rFonts w:cs="Arial"/>
                <w:szCs w:val="18"/>
              </w:rPr>
            </w:pPr>
          </w:p>
        </w:tc>
      </w:tr>
      <w:tr w:rsidR="00B379CC" w:rsidDel="00176624" w14:paraId="4D8AA410" w14:textId="77777777" w:rsidTr="00C54CA5">
        <w:trPr>
          <w:jc w:val="center"/>
          <w:del w:id="85" w:author="Huang Zhenning" w:date="2022-03-30T21:4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780D" w14:textId="77777777" w:rsidR="00B379CC" w:rsidDel="00176624" w:rsidRDefault="00B379CC" w:rsidP="00C54CA5">
            <w:pPr>
              <w:pStyle w:val="TAL"/>
              <w:rPr>
                <w:del w:id="86" w:author="Huang Zhenning" w:date="2022-03-30T21:42:00Z"/>
              </w:rPr>
            </w:pPr>
            <w:del w:id="87" w:author="Huang Zhenning" w:date="2022-03-30T21:42:00Z">
              <w:r w:rsidDel="00176624">
                <w:rPr>
                  <w:noProof/>
                </w:rPr>
                <w:delText>amfEventNotifs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3D87" w14:textId="77777777" w:rsidR="00B379CC" w:rsidDel="00176624" w:rsidRDefault="00B379CC" w:rsidP="00C54CA5">
            <w:pPr>
              <w:pStyle w:val="TAL"/>
              <w:rPr>
                <w:del w:id="88" w:author="Huang Zhenning" w:date="2022-03-30T21:42:00Z"/>
              </w:rPr>
            </w:pPr>
            <w:del w:id="89" w:author="Huang Zhenning" w:date="2022-03-30T21:42:00Z">
              <w:r w:rsidDel="00176624">
                <w:rPr>
                  <w:noProof/>
                  <w:lang w:eastAsia="zh-CN"/>
                </w:rPr>
                <w:delText>array(</w:delText>
              </w:r>
              <w:r w:rsidRPr="003D3AE0" w:rsidDel="00176624">
                <w:rPr>
                  <w:noProof/>
                  <w:lang w:eastAsia="zh-CN"/>
                </w:rPr>
                <w:delText>AmfEventNotification</w:delText>
              </w:r>
              <w:r w:rsidDel="00176624">
                <w:rPr>
                  <w:noProof/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1D5E" w14:textId="77777777" w:rsidR="00B379CC" w:rsidDel="00176624" w:rsidRDefault="00B379CC" w:rsidP="00C54CA5">
            <w:pPr>
              <w:pStyle w:val="TAC"/>
              <w:rPr>
                <w:del w:id="90" w:author="Huang Zhenning" w:date="2022-03-30T21:42:00Z"/>
              </w:rPr>
            </w:pPr>
            <w:del w:id="91" w:author="Huang Zhenning" w:date="2022-03-30T21:42:00Z">
              <w:r w:rsidRPr="00A55A0E" w:rsidDel="00176624">
                <w:rPr>
                  <w:rFonts w:hint="eastAsia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50E7" w14:textId="77777777" w:rsidR="00B379CC" w:rsidDel="00176624" w:rsidRDefault="00B379CC" w:rsidP="00C54CA5">
            <w:pPr>
              <w:pStyle w:val="TAL"/>
              <w:rPr>
                <w:del w:id="92" w:author="Huang Zhenning" w:date="2022-03-30T21:42:00Z"/>
              </w:rPr>
            </w:pPr>
            <w:del w:id="93" w:author="Huang Zhenning" w:date="2022-03-30T21:42:00Z">
              <w:r w:rsidDel="00176624">
                <w:rPr>
                  <w:noProof/>
                </w:rPr>
                <w:delText>1..N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78C5" w14:textId="77777777" w:rsidR="00B379CC" w:rsidDel="00176624" w:rsidRDefault="00B379CC" w:rsidP="00C54CA5">
            <w:pPr>
              <w:pStyle w:val="TAL"/>
              <w:rPr>
                <w:del w:id="94" w:author="Huang Zhenning" w:date="2022-03-30T21:42:00Z"/>
              </w:rPr>
            </w:pPr>
            <w:del w:id="95" w:author="Huang Zhenning" w:date="2022-03-30T21:42:00Z">
              <w:r w:rsidDel="00176624">
                <w:delText>List of notifications on AMF event(s). (NOTE)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0904" w14:textId="77777777" w:rsidR="00B379CC" w:rsidDel="00176624" w:rsidRDefault="00B379CC" w:rsidP="00C54CA5">
            <w:pPr>
              <w:pStyle w:val="TAL"/>
              <w:rPr>
                <w:del w:id="96" w:author="Huang Zhenning" w:date="2022-03-30T21:42:00Z"/>
                <w:rFonts w:cs="Arial"/>
                <w:szCs w:val="18"/>
              </w:rPr>
            </w:pPr>
          </w:p>
        </w:tc>
      </w:tr>
      <w:tr w:rsidR="00B379CC" w:rsidDel="00176624" w14:paraId="03280F66" w14:textId="77777777" w:rsidTr="00C54CA5">
        <w:trPr>
          <w:jc w:val="center"/>
          <w:del w:id="97" w:author="Huang Zhenning" w:date="2022-03-30T21:4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C9D6" w14:textId="77777777" w:rsidR="00B379CC" w:rsidDel="00176624" w:rsidRDefault="00B379CC" w:rsidP="00C54CA5">
            <w:pPr>
              <w:pStyle w:val="TAL"/>
              <w:rPr>
                <w:del w:id="98" w:author="Huang Zhenning" w:date="2022-03-30T21:42:00Z"/>
              </w:rPr>
            </w:pPr>
            <w:del w:id="99" w:author="Huang Zhenning" w:date="2022-03-30T21:42:00Z">
              <w:r w:rsidDel="00176624">
                <w:rPr>
                  <w:noProof/>
                  <w:lang w:eastAsia="zh-CN"/>
                </w:rPr>
                <w:delText>nefEventNotifs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F048" w14:textId="77777777" w:rsidR="00B379CC" w:rsidDel="00176624" w:rsidRDefault="00B379CC" w:rsidP="00C54CA5">
            <w:pPr>
              <w:pStyle w:val="TAL"/>
              <w:rPr>
                <w:del w:id="100" w:author="Huang Zhenning" w:date="2022-03-30T21:42:00Z"/>
              </w:rPr>
            </w:pPr>
            <w:del w:id="101" w:author="Huang Zhenning" w:date="2022-03-30T21:42:00Z">
              <w:r w:rsidDel="00176624">
                <w:rPr>
                  <w:noProof/>
                  <w:lang w:eastAsia="zh-CN"/>
                </w:rPr>
                <w:delText>array(</w:delText>
              </w:r>
              <w:r w:rsidRPr="003D3AE0" w:rsidDel="00176624">
                <w:rPr>
                  <w:noProof/>
                  <w:lang w:eastAsia="zh-CN"/>
                </w:rPr>
                <w:delText>NefEventExposureNotif</w:delText>
              </w:r>
              <w:r w:rsidDel="00176624">
                <w:rPr>
                  <w:noProof/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D652" w14:textId="77777777" w:rsidR="00B379CC" w:rsidDel="00176624" w:rsidRDefault="00B379CC" w:rsidP="00C54CA5">
            <w:pPr>
              <w:pStyle w:val="TAC"/>
              <w:rPr>
                <w:del w:id="102" w:author="Huang Zhenning" w:date="2022-03-30T21:42:00Z"/>
              </w:rPr>
            </w:pPr>
            <w:del w:id="103" w:author="Huang Zhenning" w:date="2022-03-30T21:42:00Z">
              <w:r w:rsidRPr="00A55A0E" w:rsidDel="00176624">
                <w:rPr>
                  <w:rFonts w:hint="eastAsia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CB4C" w14:textId="77777777" w:rsidR="00B379CC" w:rsidDel="00176624" w:rsidRDefault="00B379CC" w:rsidP="00C54CA5">
            <w:pPr>
              <w:pStyle w:val="TAL"/>
              <w:rPr>
                <w:del w:id="104" w:author="Huang Zhenning" w:date="2022-03-30T21:42:00Z"/>
              </w:rPr>
            </w:pPr>
            <w:del w:id="105" w:author="Huang Zhenning" w:date="2022-03-30T21:42:00Z">
              <w:r w:rsidDel="00176624">
                <w:rPr>
                  <w:noProof/>
                </w:rPr>
                <w:delText>1..N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15B2" w14:textId="77777777" w:rsidR="00B379CC" w:rsidDel="00176624" w:rsidRDefault="00B379CC" w:rsidP="00C54CA5">
            <w:pPr>
              <w:pStyle w:val="TAL"/>
              <w:rPr>
                <w:del w:id="106" w:author="Huang Zhenning" w:date="2022-03-30T21:42:00Z"/>
              </w:rPr>
            </w:pPr>
            <w:del w:id="107" w:author="Huang Zhenning" w:date="2022-03-30T21:42:00Z">
              <w:r w:rsidDel="00176624">
                <w:delText>List of notifications on network exposure event(s). (NOTE)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4DDE" w14:textId="77777777" w:rsidR="00B379CC" w:rsidDel="00176624" w:rsidRDefault="00B379CC" w:rsidP="00C54CA5">
            <w:pPr>
              <w:pStyle w:val="TAL"/>
              <w:rPr>
                <w:del w:id="108" w:author="Huang Zhenning" w:date="2022-03-30T21:42:00Z"/>
                <w:rFonts w:cs="Arial"/>
                <w:szCs w:val="18"/>
              </w:rPr>
            </w:pPr>
          </w:p>
        </w:tc>
      </w:tr>
      <w:tr w:rsidR="00B379CC" w:rsidDel="00176624" w14:paraId="0741E01F" w14:textId="77777777" w:rsidTr="00C54CA5">
        <w:trPr>
          <w:jc w:val="center"/>
          <w:del w:id="109" w:author="Huang Zhenning" w:date="2022-03-30T21:4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760D" w14:textId="77777777" w:rsidR="00B379CC" w:rsidDel="00176624" w:rsidRDefault="00B379CC" w:rsidP="00C54CA5">
            <w:pPr>
              <w:pStyle w:val="TAL"/>
              <w:rPr>
                <w:del w:id="110" w:author="Huang Zhenning" w:date="2022-03-30T21:42:00Z"/>
              </w:rPr>
            </w:pPr>
            <w:del w:id="111" w:author="Huang Zhenning" w:date="2022-03-30T21:42:00Z">
              <w:r w:rsidDel="00176624">
                <w:rPr>
                  <w:noProof/>
                </w:rPr>
                <w:delText>smfEventNotifs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9AD4" w14:textId="77777777" w:rsidR="00B379CC" w:rsidDel="00176624" w:rsidRDefault="00B379CC" w:rsidP="00C54CA5">
            <w:pPr>
              <w:pStyle w:val="TAL"/>
              <w:rPr>
                <w:del w:id="112" w:author="Huang Zhenning" w:date="2022-03-30T21:42:00Z"/>
              </w:rPr>
            </w:pPr>
            <w:del w:id="113" w:author="Huang Zhenning" w:date="2022-03-30T21:42:00Z">
              <w:r w:rsidDel="00176624">
                <w:rPr>
                  <w:noProof/>
                  <w:lang w:eastAsia="zh-CN"/>
                </w:rPr>
                <w:delText>array(</w:delText>
              </w:r>
              <w:r w:rsidRPr="003D3AE0" w:rsidDel="00176624">
                <w:rPr>
                  <w:noProof/>
                  <w:lang w:eastAsia="zh-CN"/>
                </w:rPr>
                <w:delText>NsmfEventExposureNotification</w:delText>
              </w:r>
              <w:r w:rsidDel="00176624">
                <w:rPr>
                  <w:noProof/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9A26" w14:textId="77777777" w:rsidR="00B379CC" w:rsidDel="00176624" w:rsidRDefault="00B379CC" w:rsidP="00C54CA5">
            <w:pPr>
              <w:pStyle w:val="TAC"/>
              <w:rPr>
                <w:del w:id="114" w:author="Huang Zhenning" w:date="2022-03-30T21:42:00Z"/>
              </w:rPr>
            </w:pPr>
            <w:del w:id="115" w:author="Huang Zhenning" w:date="2022-03-30T21:42:00Z">
              <w:r w:rsidRPr="00A55A0E" w:rsidDel="00176624">
                <w:rPr>
                  <w:rFonts w:hint="eastAsia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6331" w14:textId="77777777" w:rsidR="00B379CC" w:rsidDel="00176624" w:rsidRDefault="00B379CC" w:rsidP="00C54CA5">
            <w:pPr>
              <w:pStyle w:val="TAL"/>
              <w:rPr>
                <w:del w:id="116" w:author="Huang Zhenning" w:date="2022-03-30T21:42:00Z"/>
              </w:rPr>
            </w:pPr>
            <w:del w:id="117" w:author="Huang Zhenning" w:date="2022-03-30T21:42:00Z">
              <w:r w:rsidDel="00176624">
                <w:rPr>
                  <w:noProof/>
                </w:rPr>
                <w:delText>1..N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4244" w14:textId="77777777" w:rsidR="00B379CC" w:rsidDel="00176624" w:rsidRDefault="00B379CC" w:rsidP="00C54CA5">
            <w:pPr>
              <w:pStyle w:val="TAL"/>
              <w:rPr>
                <w:del w:id="118" w:author="Huang Zhenning" w:date="2022-03-30T21:42:00Z"/>
              </w:rPr>
            </w:pPr>
            <w:del w:id="119" w:author="Huang Zhenning" w:date="2022-03-30T21:42:00Z">
              <w:r w:rsidDel="00176624">
                <w:delText>List of notifications on SMF event(s). (NOTE)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0118" w14:textId="77777777" w:rsidR="00B379CC" w:rsidDel="00176624" w:rsidRDefault="00B379CC" w:rsidP="00C54CA5">
            <w:pPr>
              <w:pStyle w:val="TAL"/>
              <w:rPr>
                <w:del w:id="120" w:author="Huang Zhenning" w:date="2022-03-30T21:42:00Z"/>
                <w:rFonts w:cs="Arial"/>
                <w:szCs w:val="18"/>
              </w:rPr>
            </w:pPr>
          </w:p>
        </w:tc>
      </w:tr>
      <w:tr w:rsidR="00B379CC" w:rsidDel="00176624" w14:paraId="3FB7ED58" w14:textId="77777777" w:rsidTr="00C54CA5">
        <w:trPr>
          <w:jc w:val="center"/>
          <w:del w:id="121" w:author="Huang Zhenning" w:date="2022-03-30T21:4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B60B" w14:textId="77777777" w:rsidR="00B379CC" w:rsidDel="00176624" w:rsidRDefault="00B379CC" w:rsidP="00C54CA5">
            <w:pPr>
              <w:pStyle w:val="TAL"/>
              <w:rPr>
                <w:del w:id="122" w:author="Huang Zhenning" w:date="2022-03-30T21:42:00Z"/>
              </w:rPr>
            </w:pPr>
            <w:del w:id="123" w:author="Huang Zhenning" w:date="2022-03-30T21:42:00Z">
              <w:r w:rsidDel="00176624">
                <w:rPr>
                  <w:noProof/>
                </w:rPr>
                <w:delText>udmEventNotifs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80FC" w14:textId="77777777" w:rsidR="00B379CC" w:rsidDel="00176624" w:rsidRDefault="00B379CC" w:rsidP="00C54CA5">
            <w:pPr>
              <w:pStyle w:val="TAL"/>
              <w:rPr>
                <w:del w:id="124" w:author="Huang Zhenning" w:date="2022-03-30T21:42:00Z"/>
              </w:rPr>
            </w:pPr>
            <w:del w:id="125" w:author="Huang Zhenning" w:date="2022-03-30T21:42:00Z">
              <w:r w:rsidDel="00176624">
                <w:rPr>
                  <w:noProof/>
                  <w:lang w:eastAsia="zh-CN"/>
                </w:rPr>
                <w:delText>array(</w:delText>
              </w:r>
              <w:r w:rsidRPr="003D3AE0" w:rsidDel="00176624">
                <w:rPr>
                  <w:noProof/>
                  <w:lang w:eastAsia="zh-CN"/>
                </w:rPr>
                <w:delText>MonitoringReport)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3E35" w14:textId="77777777" w:rsidR="00B379CC" w:rsidDel="00176624" w:rsidRDefault="00B379CC" w:rsidP="00C54CA5">
            <w:pPr>
              <w:pStyle w:val="TAC"/>
              <w:rPr>
                <w:del w:id="126" w:author="Huang Zhenning" w:date="2022-03-30T21:42:00Z"/>
              </w:rPr>
            </w:pPr>
            <w:del w:id="127" w:author="Huang Zhenning" w:date="2022-03-30T21:42:00Z">
              <w:r w:rsidRPr="00A55A0E" w:rsidDel="00176624">
                <w:rPr>
                  <w:rFonts w:hint="eastAsia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3811" w14:textId="77777777" w:rsidR="00B379CC" w:rsidDel="00176624" w:rsidRDefault="00B379CC" w:rsidP="00C54CA5">
            <w:pPr>
              <w:pStyle w:val="TAL"/>
              <w:rPr>
                <w:del w:id="128" w:author="Huang Zhenning" w:date="2022-03-30T21:42:00Z"/>
              </w:rPr>
            </w:pPr>
            <w:del w:id="129" w:author="Huang Zhenning" w:date="2022-03-30T21:42:00Z">
              <w:r w:rsidDel="00176624">
                <w:rPr>
                  <w:noProof/>
                </w:rPr>
                <w:delText>1..N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C296" w14:textId="77777777" w:rsidR="00B379CC" w:rsidDel="00176624" w:rsidRDefault="00B379CC" w:rsidP="00C54CA5">
            <w:pPr>
              <w:pStyle w:val="TAL"/>
              <w:rPr>
                <w:del w:id="130" w:author="Huang Zhenning" w:date="2022-03-30T21:42:00Z"/>
              </w:rPr>
            </w:pPr>
            <w:del w:id="131" w:author="Huang Zhenning" w:date="2022-03-30T21:42:00Z">
              <w:r w:rsidDel="00176624">
                <w:rPr>
                  <w:rFonts w:cs="Arial"/>
                  <w:szCs w:val="18"/>
                </w:rPr>
                <w:delText>Li</w:delText>
              </w:r>
              <w:r w:rsidRPr="00B3056F" w:rsidDel="00176624">
                <w:rPr>
                  <w:rFonts w:cs="Arial"/>
                  <w:szCs w:val="18"/>
                </w:rPr>
                <w:delText xml:space="preserve">st of </w:delText>
              </w:r>
              <w:r w:rsidDel="00176624">
                <w:rPr>
                  <w:rFonts w:cs="Arial"/>
                  <w:szCs w:val="18"/>
                </w:rPr>
                <w:delText>m</w:delText>
              </w:r>
              <w:r w:rsidRPr="00B3056F" w:rsidDel="00176624">
                <w:rPr>
                  <w:rFonts w:cs="Arial"/>
                  <w:szCs w:val="18"/>
                </w:rPr>
                <w:delText>onitoring</w:delText>
              </w:r>
              <w:r w:rsidDel="00176624">
                <w:rPr>
                  <w:rFonts w:cs="Arial"/>
                  <w:szCs w:val="18"/>
                </w:rPr>
                <w:delText xml:space="preserve"> r</w:delText>
              </w:r>
              <w:r w:rsidRPr="00B3056F" w:rsidDel="00176624">
                <w:rPr>
                  <w:rFonts w:cs="Arial"/>
                  <w:szCs w:val="18"/>
                </w:rPr>
                <w:delText xml:space="preserve">eports </w:delText>
              </w:r>
              <w:r w:rsidDel="00176624">
                <w:rPr>
                  <w:rFonts w:cs="Arial"/>
                  <w:szCs w:val="18"/>
                </w:rPr>
                <w:delText>containing</w:delText>
              </w:r>
              <w:r w:rsidRPr="00B3056F" w:rsidDel="00176624">
                <w:delText xml:space="preserve"> information </w:delText>
              </w:r>
              <w:r w:rsidDel="00176624">
                <w:delText>about UDM event(s). (NOTE)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C93C" w14:textId="77777777" w:rsidR="00B379CC" w:rsidDel="00176624" w:rsidRDefault="00B379CC" w:rsidP="00C54CA5">
            <w:pPr>
              <w:pStyle w:val="TAL"/>
              <w:rPr>
                <w:del w:id="132" w:author="Huang Zhenning" w:date="2022-03-30T21:42:00Z"/>
                <w:rFonts w:cs="Arial"/>
                <w:szCs w:val="18"/>
              </w:rPr>
            </w:pPr>
          </w:p>
        </w:tc>
      </w:tr>
      <w:tr w:rsidR="00B379CC" w14:paraId="238F85D5" w14:textId="77777777" w:rsidTr="00C54CA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2E0D" w14:textId="77777777" w:rsidR="00B379CC" w:rsidRDefault="00B379CC" w:rsidP="00C54CA5">
            <w:pPr>
              <w:pStyle w:val="TAL"/>
            </w:pPr>
            <w:r>
              <w:rPr>
                <w:noProof/>
                <w:lang w:eastAsia="zh-CN"/>
              </w:rPr>
              <w:t>ana</w:t>
            </w:r>
            <w:r>
              <w:t>Notifications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5D78" w14:textId="77777777" w:rsidR="00B379CC" w:rsidRDefault="00B379CC" w:rsidP="00C54CA5">
            <w:pPr>
              <w:pStyle w:val="TAL"/>
            </w:pPr>
            <w:r>
              <w:rPr>
                <w:noProof/>
              </w:rPr>
              <w:t>array(NnwdafEventsSubscriptionNotification)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C001" w14:textId="55EB1691" w:rsidR="00B379CC" w:rsidRDefault="00B379CC" w:rsidP="00C54CA5">
            <w:pPr>
              <w:pStyle w:val="TAC"/>
            </w:pPr>
            <w:del w:id="133" w:author="Huang Zhenning2" w:date="2022-04-07T11:14:00Z">
              <w:r w:rsidRPr="00A55A0E" w:rsidDel="00066690">
                <w:rPr>
                  <w:rFonts w:hint="eastAsia"/>
                </w:rPr>
                <w:delText>O</w:delText>
              </w:r>
            </w:del>
            <w:ins w:id="134" w:author="Huang Zhenning2" w:date="2022-04-07T11:14:00Z">
              <w:r w:rsidR="00066690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A023" w14:textId="77777777" w:rsidR="00B379CC" w:rsidRDefault="00B379CC" w:rsidP="00C54CA5">
            <w:pPr>
              <w:pStyle w:val="TAL"/>
            </w:pPr>
            <w: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13EA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  <w:r>
              <w:t>List of analytics subscription notifications. (NOTE)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D07F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</w:p>
        </w:tc>
      </w:tr>
      <w:tr w:rsidR="00B379CC" w14:paraId="431AAD89" w14:textId="77777777" w:rsidTr="00C54CA5">
        <w:trPr>
          <w:jc w:val="center"/>
          <w:ins w:id="135" w:author="Huang Zhenning" w:date="2022-03-30T21:4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1338" w14:textId="77777777" w:rsidR="00B379CC" w:rsidRDefault="00B379CC" w:rsidP="00C54CA5">
            <w:pPr>
              <w:pStyle w:val="TAL"/>
              <w:rPr>
                <w:ins w:id="136" w:author="Huang Zhenning" w:date="2022-03-30T21:42:00Z"/>
                <w:noProof/>
                <w:lang w:eastAsia="zh-CN"/>
              </w:rPr>
            </w:pPr>
            <w:bookmarkStart w:id="137" w:name="_Hlk99036241"/>
            <w:ins w:id="138" w:author="Huang Zhenning" w:date="2022-03-30T21:42:00Z">
              <w:r>
                <w:rPr>
                  <w:noProof/>
                  <w:lang w:eastAsia="zh-CN"/>
                </w:rPr>
                <w:t>dataNotif</w:t>
              </w:r>
              <w:bookmarkEnd w:id="137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3930" w14:textId="77777777" w:rsidR="00B379CC" w:rsidRDefault="00B379CC" w:rsidP="00C54CA5">
            <w:pPr>
              <w:pStyle w:val="TAL"/>
              <w:rPr>
                <w:ins w:id="139" w:author="Huang Zhenning" w:date="2022-03-30T21:42:00Z"/>
                <w:noProof/>
              </w:rPr>
            </w:pPr>
            <w:bookmarkStart w:id="140" w:name="_Hlk99036224"/>
            <w:ins w:id="141" w:author="Huang Zhenning" w:date="2022-03-30T21:42:00Z">
              <w:r>
                <w:t>DataNotificatio</w:t>
              </w:r>
              <w:bookmarkEnd w:id="140"/>
              <w:r>
                <w:t>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CB38" w14:textId="77777777" w:rsidR="00B379CC" w:rsidRPr="00A55A0E" w:rsidRDefault="00B379CC" w:rsidP="00C54CA5">
            <w:pPr>
              <w:pStyle w:val="TAC"/>
              <w:rPr>
                <w:ins w:id="142" w:author="Huang Zhenning" w:date="2022-03-30T21:42:00Z"/>
              </w:rPr>
            </w:pPr>
            <w:ins w:id="143" w:author="Huang Zhenning" w:date="2022-03-30T21:4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E295" w14:textId="65198825" w:rsidR="00B379CC" w:rsidRDefault="00066690" w:rsidP="00C54CA5">
            <w:pPr>
              <w:pStyle w:val="TAL"/>
              <w:rPr>
                <w:ins w:id="144" w:author="Huang Zhenning" w:date="2022-03-30T21:42:00Z"/>
              </w:rPr>
            </w:pPr>
            <w:ins w:id="145" w:author="Huang Zhenning2" w:date="2022-04-07T11:14:00Z">
              <w:r>
                <w:t>0..</w:t>
              </w:r>
            </w:ins>
            <w:ins w:id="146" w:author="Huang Zhenning" w:date="2022-03-30T21:42:00Z">
              <w:r w:rsidR="00B379CC"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53A9" w14:textId="77777777" w:rsidR="00B379CC" w:rsidRDefault="00B379CC" w:rsidP="00C54CA5">
            <w:pPr>
              <w:pStyle w:val="TAL"/>
              <w:rPr>
                <w:ins w:id="147" w:author="Huang Zhenning" w:date="2022-03-30T21:42:00Z"/>
              </w:rPr>
            </w:pPr>
            <w:ins w:id="148" w:author="Huang Zhenning" w:date="2022-03-30T21:42:00Z">
              <w:r>
                <w:t>Data subscription notification. (NOTE)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3298" w14:textId="77777777" w:rsidR="00B379CC" w:rsidRDefault="00B379CC" w:rsidP="00C54CA5">
            <w:pPr>
              <w:pStyle w:val="TAL"/>
              <w:rPr>
                <w:ins w:id="149" w:author="Huang Zhenning" w:date="2022-03-30T21:42:00Z"/>
                <w:rFonts w:cs="Arial"/>
                <w:szCs w:val="18"/>
              </w:rPr>
            </w:pPr>
          </w:p>
        </w:tc>
      </w:tr>
      <w:tr w:rsidR="00B379CC" w14:paraId="609A15BA" w14:textId="77777777" w:rsidTr="00C54CA5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4313" w14:textId="77777777" w:rsidR="00B379CC" w:rsidRDefault="00B379CC" w:rsidP="00C54CA5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</w:t>
            </w:r>
            <w:r>
              <w:t>shall</w:t>
            </w:r>
            <w:r w:rsidRPr="00B3056F">
              <w:t xml:space="preserve"> be pr</w:t>
            </w:r>
            <w:r>
              <w:t>ovided.</w:t>
            </w:r>
          </w:p>
        </w:tc>
      </w:tr>
    </w:tbl>
    <w:p w14:paraId="12407B15" w14:textId="77777777" w:rsidR="00B379CC" w:rsidRDefault="00B379CC" w:rsidP="00B379CC">
      <w:pPr>
        <w:pStyle w:val="Guidance"/>
      </w:pPr>
    </w:p>
    <w:p w14:paraId="249FB61F" w14:textId="70EB0930" w:rsidR="003D45CC" w:rsidRPr="00D96F8C" w:rsidRDefault="003D45CC" w:rsidP="003D4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4D196E">
        <w:rPr>
          <w:noProof/>
          <w:color w:val="0000FF"/>
          <w:sz w:val="28"/>
          <w:szCs w:val="28"/>
        </w:rPr>
        <w:t>5</w:t>
      </w:r>
      <w:r w:rsidR="004D196E" w:rsidRPr="004D196E">
        <w:rPr>
          <w:noProof/>
          <w:color w:val="0000FF"/>
          <w:sz w:val="28"/>
          <w:szCs w:val="28"/>
          <w:vertAlign w:val="superscript"/>
        </w:rPr>
        <w:t>th</w:t>
      </w:r>
      <w:r w:rsidR="004D196E">
        <w:rPr>
          <w:noProof/>
          <w:color w:val="0000FF"/>
          <w:sz w:val="28"/>
          <w:szCs w:val="28"/>
        </w:rPr>
        <w:t xml:space="preserve"> 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568FE6B" w14:textId="77777777" w:rsidR="00B379CC" w:rsidRDefault="00B379CC" w:rsidP="00B379CC">
      <w:pPr>
        <w:pStyle w:val="2"/>
      </w:pPr>
      <w:bookmarkStart w:id="150" w:name="_Toc72784267"/>
      <w:bookmarkStart w:id="151" w:name="_Toc73041813"/>
      <w:bookmarkStart w:id="152" w:name="_Toc81244874"/>
      <w:bookmarkStart w:id="153" w:name="_Toc88645438"/>
      <w:bookmarkStart w:id="154" w:name="_Toc89426350"/>
      <w:bookmarkStart w:id="155" w:name="_Toc94033229"/>
      <w:bookmarkStart w:id="156" w:name="_Toc97037373"/>
      <w:bookmarkStart w:id="157" w:name="_Toc97193157"/>
      <w:r>
        <w:t>A.3</w:t>
      </w:r>
      <w:r>
        <w:tab/>
        <w:t>Nmfaf_3caDataManagement API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17F5274A" w14:textId="77777777" w:rsidR="00B379CC" w:rsidRPr="00B46B1E" w:rsidRDefault="00B379CC" w:rsidP="00B379C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32F1023F" w14:textId="77777777" w:rsidR="00B379CC" w:rsidRPr="00B46B1E" w:rsidRDefault="00B379CC" w:rsidP="00B379C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62F005D9" w14:textId="77777777" w:rsidR="00B379CC" w:rsidRPr="006F6556" w:rsidRDefault="00B379CC" w:rsidP="00B379CC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1.0.0</w:t>
      </w:r>
      <w:r>
        <w:rPr>
          <w:lang w:val="en-IN" w:eastAsia="en-IN"/>
        </w:rPr>
        <w:t>-alpha.2</w:t>
      </w:r>
    </w:p>
    <w:p w14:paraId="2D1D434E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</w:t>
      </w:r>
      <w:r>
        <w:t>mfaf</w:t>
      </w:r>
      <w:r w:rsidRPr="00B46B1E">
        <w:rPr>
          <w:lang w:val="en-IN" w:eastAsia="en-IN"/>
        </w:rPr>
        <w:t>_</w:t>
      </w:r>
      <w:r>
        <w:t>3caDataManagement</w:t>
      </w:r>
    </w:p>
    <w:p w14:paraId="56ABC946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17555647" w14:textId="77777777" w:rsidR="00B379CC" w:rsidRPr="001B7518" w:rsidRDefault="00B379CC" w:rsidP="00B379CC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MFAF </w:t>
      </w:r>
      <w:r>
        <w:rPr>
          <w:lang w:eastAsia="zh-CN"/>
        </w:rPr>
        <w:t>3GPP Consumer Adaptor (3CA) Data Management Service</w:t>
      </w:r>
      <w:r w:rsidRPr="00B46B1E">
        <w:rPr>
          <w:lang w:val="en-IN" w:eastAsia="en-IN"/>
        </w:rPr>
        <w:t>.</w:t>
      </w:r>
      <w:r>
        <w:rPr>
          <w:lang w:val="en-IN" w:eastAsia="en-IN"/>
        </w:rPr>
        <w:t xml:space="preserve">  </w:t>
      </w:r>
    </w:p>
    <w:p w14:paraId="3FDB9F16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6772D8CB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3BF3E0BA" w14:textId="77777777" w:rsidR="00B379CC" w:rsidRPr="00B46B1E" w:rsidRDefault="00B379CC" w:rsidP="00B379C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externalDocs:</w:t>
      </w:r>
    </w:p>
    <w:p w14:paraId="16011883" w14:textId="77777777" w:rsidR="00B379CC" w:rsidRPr="006F6556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>6</w:t>
      </w:r>
      <w:r>
        <w:rPr>
          <w:noProof w:val="0"/>
        </w:rPr>
        <w:t xml:space="preserve"> V17.0.0; 5G System; </w:t>
      </w:r>
      <w:r w:rsidRPr="00842859">
        <w:t>Messaging Framework Adaptor Services</w:t>
      </w:r>
      <w:r>
        <w:rPr>
          <w:noProof w:val="0"/>
        </w:rPr>
        <w:t>; Stage 3.</w:t>
      </w:r>
    </w:p>
    <w:p w14:paraId="4316245E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</w:t>
      </w:r>
      <w:r>
        <w:rPr>
          <w:lang w:val="en-IN" w:eastAsia="en-IN"/>
        </w:rPr>
        <w:t>6</w:t>
      </w:r>
      <w:r w:rsidRPr="00B46B1E">
        <w:rPr>
          <w:lang w:val="en-IN" w:eastAsia="en-IN"/>
        </w:rPr>
        <w:t>/'</w:t>
      </w:r>
    </w:p>
    <w:p w14:paraId="437E0EA1" w14:textId="77777777" w:rsidR="00B379CC" w:rsidRPr="00B46B1E" w:rsidRDefault="00B379CC" w:rsidP="00B379C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56040037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>/v1'</w:t>
      </w:r>
    </w:p>
    <w:p w14:paraId="728933FD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149C7456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5127D1CC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7FA84EAE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clause 4.4 of 3GPP TS 29.501.</w:t>
      </w:r>
    </w:p>
    <w:p w14:paraId="76DF65AA" w14:textId="77777777" w:rsidR="00B379CC" w:rsidRPr="00B46B1E" w:rsidRDefault="00B379CC" w:rsidP="00B379C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734C1FB8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4A69C483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</w:p>
    <w:p w14:paraId="56A4BA5E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088E8DC1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>paths:</w:t>
      </w:r>
    </w:p>
    <w:p w14:paraId="5FE0E447" w14:textId="77777777" w:rsidR="00B379CC" w:rsidRDefault="00B379CC" w:rsidP="00B379CC">
      <w:pPr>
        <w:pStyle w:val="PL"/>
      </w:pPr>
      <w:r w:rsidRPr="00B3056F">
        <w:t xml:space="preserve">  </w:t>
      </w:r>
      <w:r>
        <w:t>/</w:t>
      </w:r>
      <w:r w:rsidRPr="0033155B">
        <w:t>mfaf-data-analytics</w:t>
      </w:r>
      <w:r>
        <w:t>:</w:t>
      </w:r>
    </w:p>
    <w:p w14:paraId="51A2565A" w14:textId="77777777" w:rsidR="00B379CC" w:rsidRDefault="00B379CC" w:rsidP="00B379CC">
      <w:pPr>
        <w:pStyle w:val="PL"/>
      </w:pPr>
      <w:r w:rsidRPr="00986E88">
        <w:t xml:space="preserve">    post:</w:t>
      </w:r>
    </w:p>
    <w:p w14:paraId="5BD79D60" w14:textId="77777777" w:rsidR="00B379CC" w:rsidRPr="00A37A81" w:rsidRDefault="00B379CC" w:rsidP="00B379CC">
      <w:pPr>
        <w:pStyle w:val="PL"/>
      </w:pPr>
      <w:r>
        <w:t xml:space="preserve">    # This is a pseudo operation, clients shall NOT invoke this method!</w:t>
      </w:r>
    </w:p>
    <w:p w14:paraId="79BD4E2D" w14:textId="77777777" w:rsidR="00B379CC" w:rsidRPr="000B71E3" w:rsidRDefault="00B379CC" w:rsidP="00B379CC">
      <w:pPr>
        <w:pStyle w:val="PL"/>
      </w:pPr>
      <w:r w:rsidRPr="000B71E3">
        <w:t xml:space="preserve">      summary: subscribe to notifications</w:t>
      </w:r>
    </w:p>
    <w:p w14:paraId="6E6D2089" w14:textId="77777777" w:rsidR="00B379CC" w:rsidRDefault="00B379CC" w:rsidP="00B379CC">
      <w:pPr>
        <w:pStyle w:val="PL"/>
      </w:pPr>
      <w:r>
        <w:t xml:space="preserve">      operationId: CreateIndividualSubcription</w:t>
      </w:r>
    </w:p>
    <w:p w14:paraId="6B862246" w14:textId="77777777" w:rsidR="00B379CC" w:rsidRDefault="00B379CC" w:rsidP="00B379CC">
      <w:pPr>
        <w:pStyle w:val="PL"/>
      </w:pPr>
      <w:r>
        <w:t xml:space="preserve">      tags:</w:t>
      </w:r>
    </w:p>
    <w:p w14:paraId="13DDD709" w14:textId="77777777" w:rsidR="00B379CC" w:rsidRDefault="00B379CC" w:rsidP="00B379CC">
      <w:pPr>
        <w:pStyle w:val="PL"/>
      </w:pPr>
      <w:r>
        <w:t xml:space="preserve">        - MFAF Data or Analytics Resources (Collection)</w:t>
      </w:r>
    </w:p>
    <w:p w14:paraId="408F34A2" w14:textId="77777777" w:rsidR="00B379CC" w:rsidRPr="00986E88" w:rsidRDefault="00B379CC" w:rsidP="00B379CC">
      <w:pPr>
        <w:pStyle w:val="PL"/>
      </w:pPr>
      <w:r w:rsidRPr="00986E88">
        <w:t xml:space="preserve">      requestBody:</w:t>
      </w:r>
    </w:p>
    <w:p w14:paraId="50E305D0" w14:textId="77777777" w:rsidR="00B379CC" w:rsidRPr="00986E88" w:rsidRDefault="00B379CC" w:rsidP="00B379CC">
      <w:pPr>
        <w:pStyle w:val="PL"/>
      </w:pPr>
      <w:r w:rsidRPr="00986E88">
        <w:t xml:space="preserve">        required: true</w:t>
      </w:r>
    </w:p>
    <w:p w14:paraId="3062EA09" w14:textId="77777777" w:rsidR="00B379CC" w:rsidRPr="00986E88" w:rsidRDefault="00B379CC" w:rsidP="00B379CC">
      <w:pPr>
        <w:pStyle w:val="PL"/>
      </w:pPr>
      <w:r w:rsidRPr="00986E88">
        <w:t xml:space="preserve">        content:</w:t>
      </w:r>
    </w:p>
    <w:p w14:paraId="5DB91D34" w14:textId="77777777" w:rsidR="00B379CC" w:rsidRDefault="00B379CC" w:rsidP="00B379CC">
      <w:pPr>
        <w:pStyle w:val="PL"/>
      </w:pPr>
      <w:r w:rsidRPr="00986E88">
        <w:t xml:space="preserve">          application/json:</w:t>
      </w:r>
    </w:p>
    <w:p w14:paraId="21A24E1A" w14:textId="77777777" w:rsidR="00B379CC" w:rsidRPr="00986E88" w:rsidRDefault="00B379CC" w:rsidP="00B379C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>: {}</w:t>
      </w:r>
    </w:p>
    <w:p w14:paraId="6A9AF8BC" w14:textId="77777777" w:rsidR="00B379CC" w:rsidRPr="00986E88" w:rsidRDefault="00B379CC" w:rsidP="00B379CC">
      <w:pPr>
        <w:pStyle w:val="PL"/>
      </w:pPr>
      <w:r w:rsidRPr="00986E88">
        <w:t xml:space="preserve">      responses:</w:t>
      </w:r>
    </w:p>
    <w:p w14:paraId="56453477" w14:textId="77777777" w:rsidR="00B379CC" w:rsidRDefault="00B379CC" w:rsidP="00B379CC">
      <w:pPr>
        <w:pStyle w:val="PL"/>
      </w:pPr>
      <w:r>
        <w:t xml:space="preserve">        default:</w:t>
      </w:r>
    </w:p>
    <w:p w14:paraId="37FA8FD9" w14:textId="77777777" w:rsidR="00B379CC" w:rsidRDefault="00B379CC" w:rsidP="00B379CC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226D50C6" w14:textId="77777777" w:rsidR="00B379CC" w:rsidRPr="00986E88" w:rsidRDefault="00B379CC" w:rsidP="00B379CC">
      <w:pPr>
        <w:pStyle w:val="PL"/>
      </w:pPr>
      <w:r w:rsidRPr="00986E88">
        <w:t xml:space="preserve">      callbacks:</w:t>
      </w:r>
    </w:p>
    <w:p w14:paraId="56C086B5" w14:textId="77777777" w:rsidR="00B379CC" w:rsidRPr="00986E88" w:rsidRDefault="00B379CC" w:rsidP="00B379CC">
      <w:pPr>
        <w:pStyle w:val="PL"/>
      </w:pPr>
      <w:r w:rsidRPr="00986E88">
        <w:t xml:space="preserve">        Notification:</w:t>
      </w:r>
    </w:p>
    <w:p w14:paraId="32FCB23C" w14:textId="77777777" w:rsidR="00B379CC" w:rsidRDefault="00B379CC" w:rsidP="00B379CC">
      <w:pPr>
        <w:pStyle w:val="PL"/>
      </w:pPr>
      <w:r w:rsidRPr="00986E88">
        <w:t xml:space="preserve">          '{</w:t>
      </w:r>
      <w:r>
        <w:t>notificationURI</w:t>
      </w:r>
      <w:r w:rsidRPr="00986E88">
        <w:t>}':</w:t>
      </w:r>
    </w:p>
    <w:p w14:paraId="234E7187" w14:textId="77777777" w:rsidR="00B379CC" w:rsidRPr="00986E88" w:rsidRDefault="00B379CC" w:rsidP="00B379C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# The URI in </w:t>
      </w:r>
      <w:r w:rsidRPr="00986E88">
        <w:t>{</w:t>
      </w:r>
      <w:r>
        <w:t>notificationURI</w:t>
      </w:r>
      <w:r w:rsidRPr="00986E88">
        <w:t>}</w:t>
      </w:r>
      <w:r>
        <w:t xml:space="preserve"> is provided </w:t>
      </w:r>
      <w:r w:rsidRPr="001710F8">
        <w:rPr>
          <w:lang w:eastAsia="zh-CN"/>
        </w:rPr>
        <w:t xml:space="preserve">via </w:t>
      </w:r>
      <w:r>
        <w:t>Nmfaf-3daDataManagement API</w:t>
      </w:r>
      <w:r w:rsidRPr="001710F8">
        <w:rPr>
          <w:lang w:eastAsia="zh-CN"/>
        </w:rPr>
        <w:t xml:space="preserve"> during the </w:t>
      </w:r>
      <w:r w:rsidRPr="00865A7E">
        <w:t>configuration for mapping data or analytics</w:t>
      </w:r>
      <w:r>
        <w:t>.</w:t>
      </w:r>
    </w:p>
    <w:p w14:paraId="136617B2" w14:textId="77777777" w:rsidR="00B379CC" w:rsidRDefault="00B379CC" w:rsidP="00B379CC">
      <w:pPr>
        <w:pStyle w:val="PL"/>
      </w:pPr>
      <w:r>
        <w:lastRenderedPageBreak/>
        <w:t xml:space="preserve">            post:</w:t>
      </w:r>
    </w:p>
    <w:p w14:paraId="4EA7BE5C" w14:textId="77777777" w:rsidR="00B379CC" w:rsidRDefault="00B379CC" w:rsidP="00B379CC">
      <w:pPr>
        <w:pStyle w:val="PL"/>
      </w:pPr>
      <w:r>
        <w:t xml:space="preserve">              requestBody:</w:t>
      </w:r>
    </w:p>
    <w:p w14:paraId="143EC031" w14:textId="77777777" w:rsidR="00B379CC" w:rsidRDefault="00B379CC" w:rsidP="00B379CC">
      <w:pPr>
        <w:pStyle w:val="PL"/>
      </w:pPr>
      <w:r>
        <w:t xml:space="preserve">                required: true</w:t>
      </w:r>
    </w:p>
    <w:p w14:paraId="465FD970" w14:textId="77777777" w:rsidR="00B379CC" w:rsidRDefault="00B379CC" w:rsidP="00B379CC">
      <w:pPr>
        <w:pStyle w:val="PL"/>
      </w:pPr>
      <w:r>
        <w:t xml:space="preserve">                content:</w:t>
      </w:r>
    </w:p>
    <w:p w14:paraId="66257C05" w14:textId="77777777" w:rsidR="00B379CC" w:rsidRDefault="00B379CC" w:rsidP="00B379CC">
      <w:pPr>
        <w:pStyle w:val="PL"/>
      </w:pPr>
      <w:r>
        <w:t xml:space="preserve">                  application/json:</w:t>
      </w:r>
    </w:p>
    <w:p w14:paraId="4713BFF5" w14:textId="77777777" w:rsidR="00B379CC" w:rsidRDefault="00B379CC" w:rsidP="00B379CC">
      <w:pPr>
        <w:pStyle w:val="PL"/>
      </w:pPr>
      <w:r>
        <w:t xml:space="preserve">                    schema:</w:t>
      </w:r>
    </w:p>
    <w:p w14:paraId="5BB7E24F" w14:textId="77777777" w:rsidR="00B379CC" w:rsidRDefault="00B379CC" w:rsidP="00B379CC">
      <w:pPr>
        <w:pStyle w:val="PL"/>
      </w:pPr>
      <w:r>
        <w:t xml:space="preserve">                      type: array</w:t>
      </w:r>
    </w:p>
    <w:p w14:paraId="3871D567" w14:textId="77777777" w:rsidR="00B379CC" w:rsidRDefault="00B379CC" w:rsidP="00B379CC">
      <w:pPr>
        <w:pStyle w:val="PL"/>
      </w:pPr>
      <w:r>
        <w:t xml:space="preserve">                      items:</w:t>
      </w:r>
    </w:p>
    <w:p w14:paraId="0214AF0E" w14:textId="77777777" w:rsidR="00B379CC" w:rsidRDefault="00B379CC" w:rsidP="00B379CC">
      <w:pPr>
        <w:pStyle w:val="PL"/>
      </w:pPr>
      <w:r>
        <w:t xml:space="preserve">                        $ref: '#/components/schemas/NmfafDataRetrievalNotification'</w:t>
      </w:r>
    </w:p>
    <w:p w14:paraId="6E8C6F5E" w14:textId="77777777" w:rsidR="00B379CC" w:rsidRDefault="00B379CC" w:rsidP="00B379CC">
      <w:pPr>
        <w:pStyle w:val="PL"/>
      </w:pPr>
      <w:r>
        <w:t xml:space="preserve">                      minItems: 1</w:t>
      </w:r>
    </w:p>
    <w:p w14:paraId="1C996DB4" w14:textId="77777777" w:rsidR="00B379CC" w:rsidRDefault="00B379CC" w:rsidP="00B379CC">
      <w:pPr>
        <w:pStyle w:val="PL"/>
      </w:pPr>
      <w:r>
        <w:t xml:space="preserve">              responses:</w:t>
      </w:r>
    </w:p>
    <w:p w14:paraId="451242DF" w14:textId="77777777" w:rsidR="00B379CC" w:rsidRDefault="00B379CC" w:rsidP="00B379CC">
      <w:pPr>
        <w:pStyle w:val="PL"/>
      </w:pPr>
      <w:r>
        <w:t xml:space="preserve">                '204':</w:t>
      </w:r>
    </w:p>
    <w:p w14:paraId="689C2C7E" w14:textId="77777777" w:rsidR="00B379CC" w:rsidRDefault="00B379CC" w:rsidP="00B379CC">
      <w:pPr>
        <w:pStyle w:val="PL"/>
      </w:pPr>
      <w:r>
        <w:t xml:space="preserve">                  description: The receipt of the Notification is acknowledged.</w:t>
      </w:r>
    </w:p>
    <w:p w14:paraId="4A63C28D" w14:textId="77777777" w:rsidR="00B379CC" w:rsidRDefault="00B379CC" w:rsidP="00B379CC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02B80D3" w14:textId="77777777" w:rsidR="00B379CC" w:rsidRDefault="00B379CC" w:rsidP="00B379CC">
      <w:pPr>
        <w:pStyle w:val="PL"/>
      </w:pPr>
      <w:r>
        <w:t xml:space="preserve">                  $ref: 'TS29571_CommonData.yaml#/components/responses/307'</w:t>
      </w:r>
    </w:p>
    <w:p w14:paraId="4FFA042E" w14:textId="77777777" w:rsidR="00B379CC" w:rsidRDefault="00B379CC" w:rsidP="00B379C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57F3758" w14:textId="77777777" w:rsidR="00B379CC" w:rsidRDefault="00B379CC" w:rsidP="00B379CC">
      <w:pPr>
        <w:pStyle w:val="PL"/>
      </w:pPr>
      <w:r>
        <w:t xml:space="preserve">                  $ref: 'TS29571_CommonData.yaml#/components/responses/308'</w:t>
      </w:r>
    </w:p>
    <w:p w14:paraId="3C7B149E" w14:textId="77777777" w:rsidR="00B379CC" w:rsidRDefault="00B379CC" w:rsidP="00B379CC">
      <w:pPr>
        <w:pStyle w:val="PL"/>
      </w:pPr>
      <w:r>
        <w:t xml:space="preserve">                '400':</w:t>
      </w:r>
    </w:p>
    <w:p w14:paraId="58D2CF95" w14:textId="77777777" w:rsidR="00B379CC" w:rsidRDefault="00B379CC" w:rsidP="00B379CC">
      <w:pPr>
        <w:pStyle w:val="PL"/>
      </w:pPr>
      <w:r>
        <w:t xml:space="preserve">                  $ref: 'TS29571_CommonData.yaml#/components/responses/400'</w:t>
      </w:r>
    </w:p>
    <w:p w14:paraId="2A726D55" w14:textId="77777777" w:rsidR="00B379CC" w:rsidRDefault="00B379CC" w:rsidP="00B379CC">
      <w:pPr>
        <w:pStyle w:val="PL"/>
      </w:pPr>
      <w:r>
        <w:t xml:space="preserve">                '401':</w:t>
      </w:r>
    </w:p>
    <w:p w14:paraId="02D9266E" w14:textId="77777777" w:rsidR="00B379CC" w:rsidRDefault="00B379CC" w:rsidP="00B379CC">
      <w:pPr>
        <w:pStyle w:val="PL"/>
      </w:pPr>
      <w:r>
        <w:t xml:space="preserve">                  $ref: 'TS29571_CommonData.yaml#/components/responses/401'</w:t>
      </w:r>
    </w:p>
    <w:p w14:paraId="5FA4078D" w14:textId="77777777" w:rsidR="00B379CC" w:rsidRDefault="00B379CC" w:rsidP="00B379CC">
      <w:pPr>
        <w:pStyle w:val="PL"/>
      </w:pPr>
      <w:r>
        <w:t xml:space="preserve">                '403':</w:t>
      </w:r>
    </w:p>
    <w:p w14:paraId="32C291E7" w14:textId="77777777" w:rsidR="00B379CC" w:rsidRDefault="00B379CC" w:rsidP="00B379CC">
      <w:pPr>
        <w:pStyle w:val="PL"/>
      </w:pPr>
      <w:r>
        <w:t xml:space="preserve">                  $ref: 'TS29571_CommonData.yaml#/components/responses/403'</w:t>
      </w:r>
    </w:p>
    <w:p w14:paraId="6D64280D" w14:textId="77777777" w:rsidR="00B379CC" w:rsidRDefault="00B379CC" w:rsidP="00B379CC">
      <w:pPr>
        <w:pStyle w:val="PL"/>
      </w:pPr>
      <w:r>
        <w:t xml:space="preserve">                '404':</w:t>
      </w:r>
    </w:p>
    <w:p w14:paraId="36617276" w14:textId="77777777" w:rsidR="00B379CC" w:rsidRDefault="00B379CC" w:rsidP="00B379CC">
      <w:pPr>
        <w:pStyle w:val="PL"/>
      </w:pPr>
      <w:r>
        <w:t xml:space="preserve">                  $ref: 'TS29571_CommonData.yaml#/components/responses/404'</w:t>
      </w:r>
    </w:p>
    <w:p w14:paraId="5370D688" w14:textId="77777777" w:rsidR="00B379CC" w:rsidRDefault="00B379CC" w:rsidP="00B379CC">
      <w:pPr>
        <w:pStyle w:val="PL"/>
      </w:pPr>
      <w:r>
        <w:t xml:space="preserve">                '411':</w:t>
      </w:r>
    </w:p>
    <w:p w14:paraId="2AE30C0E" w14:textId="77777777" w:rsidR="00B379CC" w:rsidRDefault="00B379CC" w:rsidP="00B379CC">
      <w:pPr>
        <w:pStyle w:val="PL"/>
      </w:pPr>
      <w:r>
        <w:t xml:space="preserve">                  $ref: 'TS29571_CommonData.yaml#/components/responses/411'</w:t>
      </w:r>
    </w:p>
    <w:p w14:paraId="63523719" w14:textId="77777777" w:rsidR="00B379CC" w:rsidRDefault="00B379CC" w:rsidP="00B379CC">
      <w:pPr>
        <w:pStyle w:val="PL"/>
      </w:pPr>
      <w:r>
        <w:t xml:space="preserve">                '413':</w:t>
      </w:r>
    </w:p>
    <w:p w14:paraId="641894E5" w14:textId="77777777" w:rsidR="00B379CC" w:rsidRDefault="00B379CC" w:rsidP="00B379CC">
      <w:pPr>
        <w:pStyle w:val="PL"/>
      </w:pPr>
      <w:r>
        <w:t xml:space="preserve">                  $ref: 'TS29571_CommonData.yaml#/components/responses/413'</w:t>
      </w:r>
    </w:p>
    <w:p w14:paraId="1E14F4BA" w14:textId="77777777" w:rsidR="00B379CC" w:rsidRDefault="00B379CC" w:rsidP="00B379CC">
      <w:pPr>
        <w:pStyle w:val="PL"/>
      </w:pPr>
      <w:r>
        <w:t xml:space="preserve">                '415':</w:t>
      </w:r>
    </w:p>
    <w:p w14:paraId="24FD4DC0" w14:textId="77777777" w:rsidR="00B379CC" w:rsidRDefault="00B379CC" w:rsidP="00B379CC">
      <w:pPr>
        <w:pStyle w:val="PL"/>
      </w:pPr>
      <w:r>
        <w:t xml:space="preserve">                  $ref: 'TS29571_CommonData.yaml#/components/responses/415'</w:t>
      </w:r>
    </w:p>
    <w:p w14:paraId="249C91D9" w14:textId="77777777" w:rsidR="00B379CC" w:rsidRDefault="00B379CC" w:rsidP="00B379CC">
      <w:pPr>
        <w:pStyle w:val="PL"/>
      </w:pPr>
      <w:r>
        <w:t xml:space="preserve">                '429':</w:t>
      </w:r>
    </w:p>
    <w:p w14:paraId="2593F62B" w14:textId="77777777" w:rsidR="00B379CC" w:rsidRDefault="00B379CC" w:rsidP="00B379CC">
      <w:pPr>
        <w:pStyle w:val="PL"/>
      </w:pPr>
      <w:r>
        <w:t xml:space="preserve">                  $ref: 'TS29571_CommonData.yaml#/components/responses/429'</w:t>
      </w:r>
    </w:p>
    <w:p w14:paraId="38579C46" w14:textId="77777777" w:rsidR="00B379CC" w:rsidRDefault="00B379CC" w:rsidP="00B379CC">
      <w:pPr>
        <w:pStyle w:val="PL"/>
      </w:pPr>
      <w:r>
        <w:t xml:space="preserve">                '500':</w:t>
      </w:r>
    </w:p>
    <w:p w14:paraId="1412FC4E" w14:textId="77777777" w:rsidR="00B379CC" w:rsidRDefault="00B379CC" w:rsidP="00B379CC">
      <w:pPr>
        <w:pStyle w:val="PL"/>
      </w:pPr>
      <w:r>
        <w:t xml:space="preserve">                  $ref: 'TS29571_CommonData.yaml#/components/responses/500'</w:t>
      </w:r>
    </w:p>
    <w:p w14:paraId="3765EBC4" w14:textId="77777777" w:rsidR="00B379CC" w:rsidRDefault="00B379CC" w:rsidP="00B379CC">
      <w:pPr>
        <w:pStyle w:val="PL"/>
      </w:pPr>
      <w:r>
        <w:t xml:space="preserve">                '503':</w:t>
      </w:r>
    </w:p>
    <w:p w14:paraId="5C129737" w14:textId="77777777" w:rsidR="00B379CC" w:rsidRDefault="00B379CC" w:rsidP="00B379CC">
      <w:pPr>
        <w:pStyle w:val="PL"/>
      </w:pPr>
      <w:r>
        <w:t xml:space="preserve">                  $ref: 'TS29571_CommonData.yaml#/components/responses/503'</w:t>
      </w:r>
    </w:p>
    <w:p w14:paraId="50401117" w14:textId="77777777" w:rsidR="00B379CC" w:rsidRDefault="00B379CC" w:rsidP="00B379CC">
      <w:pPr>
        <w:pStyle w:val="PL"/>
      </w:pPr>
      <w:r>
        <w:t xml:space="preserve">                default:</w:t>
      </w:r>
    </w:p>
    <w:p w14:paraId="44DC7FB7" w14:textId="77777777" w:rsidR="00B379CC" w:rsidRDefault="00B379CC" w:rsidP="00B379CC">
      <w:pPr>
        <w:pStyle w:val="PL"/>
      </w:pPr>
      <w:r>
        <w:t xml:space="preserve">                  $ref: 'TS29571_CommonData.yaml#/components/responses/default'</w:t>
      </w:r>
    </w:p>
    <w:p w14:paraId="5A1C5995" w14:textId="77777777" w:rsidR="00B379CC" w:rsidRPr="00986E88" w:rsidRDefault="00B379CC" w:rsidP="00B379CC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0CA59B9F" w14:textId="77777777" w:rsidR="00B379CC" w:rsidRPr="00986E88" w:rsidRDefault="00B379CC" w:rsidP="00B379CC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484FEB38" w14:textId="77777777" w:rsidR="00B379CC" w:rsidRPr="00912C37" w:rsidRDefault="00B379CC" w:rsidP="00B379CC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3CFF8F9F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33359D28" w14:textId="77777777" w:rsidR="00B379CC" w:rsidRPr="00986E88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2ADACB91" w14:textId="77777777" w:rsidR="00B379CC" w:rsidRPr="00986E88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26C050D2" w14:textId="77777777" w:rsidR="00B379CC" w:rsidRPr="00986E88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3AE94548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2213AF74" w14:textId="77777777" w:rsidR="00B379CC" w:rsidRDefault="00B379CC" w:rsidP="00B379C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683EB5E0" w14:textId="77777777" w:rsidR="00B379CC" w:rsidRPr="00533C32" w:rsidRDefault="00B379CC" w:rsidP="00B379C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48D4502E" w14:textId="77777777" w:rsidR="00B379CC" w:rsidRPr="00533C32" w:rsidRDefault="00B379CC" w:rsidP="00B379C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1414CD94" w14:textId="77777777" w:rsidR="00B379CC" w:rsidRPr="00533C32" w:rsidRDefault="00B379CC" w:rsidP="00B379C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7D1F6A93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39487201" w14:textId="77777777" w:rsidR="00B379CC" w:rsidRPr="007938FD" w:rsidRDefault="00B379CC" w:rsidP="00B379CC">
      <w:pPr>
        <w:pStyle w:val="PL"/>
      </w:pPr>
      <w:r w:rsidRPr="00986E88">
        <w:t xml:space="preserve">         </w:t>
      </w:r>
      <w:r>
        <w:t xml:space="preserve">                     description: Indicate the fetch correlation identifier.</w:t>
      </w:r>
    </w:p>
    <w:p w14:paraId="2B4A59B8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5E60BB03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3FF353C2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74E10201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7716D9F8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42B4F7CE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3393654A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NmfafDataAnaNotification</w:t>
      </w:r>
      <w:r w:rsidRPr="00B3056F">
        <w:t>'</w:t>
      </w:r>
    </w:p>
    <w:p w14:paraId="38A19E5A" w14:textId="77777777" w:rsidR="00B379CC" w:rsidRDefault="00B379CC" w:rsidP="00B379CC">
      <w:pPr>
        <w:pStyle w:val="PL"/>
        <w:rPr>
          <w:noProof w:val="0"/>
        </w:rPr>
      </w:pPr>
      <w:r w:rsidRPr="00986E88">
        <w:t xml:space="preserve">         </w:t>
      </w:r>
      <w:r>
        <w:t xml:space="preserve">       </w:t>
      </w:r>
      <w:r>
        <w:rPr>
          <w:noProof w:val="0"/>
        </w:rPr>
        <w:t xml:space="preserve">        '307':</w:t>
      </w:r>
    </w:p>
    <w:p w14:paraId="2B44ADB3" w14:textId="77777777" w:rsidR="00B379CC" w:rsidRDefault="00B379CC" w:rsidP="00B379CC">
      <w:pPr>
        <w:pStyle w:val="PL"/>
        <w:rPr>
          <w:noProof w:val="0"/>
        </w:rPr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04C87F0D" w14:textId="77777777" w:rsidR="00B379CC" w:rsidRDefault="00B379CC" w:rsidP="00B379CC">
      <w:pPr>
        <w:pStyle w:val="PL"/>
        <w:rPr>
          <w:noProof w:val="0"/>
        </w:rPr>
      </w:pPr>
      <w:r w:rsidRPr="00986E88">
        <w:t xml:space="preserve">         </w:t>
      </w:r>
      <w:r>
        <w:t xml:space="preserve">       </w:t>
      </w:r>
      <w:r>
        <w:rPr>
          <w:noProof w:val="0"/>
        </w:rPr>
        <w:t xml:space="preserve">        '308':</w:t>
      </w:r>
    </w:p>
    <w:p w14:paraId="1ABED317" w14:textId="77777777" w:rsidR="00B379CC" w:rsidRPr="004130F9" w:rsidRDefault="00B379CC" w:rsidP="00B379CC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25B4EA21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2886C67C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55795C5C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        '401':</w:t>
      </w:r>
    </w:p>
    <w:p w14:paraId="2BD9230B" w14:textId="77777777" w:rsidR="00B379CC" w:rsidRPr="004130F9" w:rsidRDefault="00B379CC" w:rsidP="00B379CC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44222CDF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6E20329D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64429570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        '404':</w:t>
      </w:r>
    </w:p>
    <w:p w14:paraId="696BD2CF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68834955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        '406':</w:t>
      </w:r>
    </w:p>
    <w:p w14:paraId="0FA11E92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          $ref: 'TS29571_CommonData.yaml#/components/responses/406'</w:t>
      </w:r>
    </w:p>
    <w:p w14:paraId="331E6E9A" w14:textId="77777777" w:rsidR="00B379CC" w:rsidRDefault="00B379CC" w:rsidP="00B379CC">
      <w:pPr>
        <w:pStyle w:val="PL"/>
      </w:pPr>
      <w:r>
        <w:t xml:space="preserve">                        '411':</w:t>
      </w:r>
    </w:p>
    <w:p w14:paraId="3185E030" w14:textId="77777777" w:rsidR="00B379CC" w:rsidRDefault="00B379CC" w:rsidP="00B379CC">
      <w:pPr>
        <w:pStyle w:val="PL"/>
      </w:pPr>
      <w:r>
        <w:t xml:space="preserve">                          $ref: 'TS29571_CommonData.yaml#/components/responses/411'</w:t>
      </w:r>
    </w:p>
    <w:p w14:paraId="77F66DE5" w14:textId="77777777" w:rsidR="00B379CC" w:rsidRDefault="00B379CC" w:rsidP="00B379CC">
      <w:pPr>
        <w:pStyle w:val="PL"/>
      </w:pPr>
      <w:r>
        <w:t xml:space="preserve">                        '413':</w:t>
      </w:r>
    </w:p>
    <w:p w14:paraId="43E2EFF0" w14:textId="77777777" w:rsidR="00B379CC" w:rsidRDefault="00B379CC" w:rsidP="00B379CC">
      <w:pPr>
        <w:pStyle w:val="PL"/>
      </w:pPr>
      <w:r>
        <w:t xml:space="preserve">                          $ref: 'TS29571_CommonData.yaml#/components/responses/413'</w:t>
      </w:r>
    </w:p>
    <w:p w14:paraId="741BACDD" w14:textId="77777777" w:rsidR="00B379CC" w:rsidRDefault="00B379CC" w:rsidP="00B379CC">
      <w:pPr>
        <w:pStyle w:val="PL"/>
      </w:pPr>
      <w:r>
        <w:lastRenderedPageBreak/>
        <w:t xml:space="preserve">                        '415':</w:t>
      </w:r>
    </w:p>
    <w:p w14:paraId="64C3A2F4" w14:textId="77777777" w:rsidR="00B379CC" w:rsidRPr="00BD39DD" w:rsidRDefault="00B379CC" w:rsidP="00B379CC">
      <w:pPr>
        <w:pStyle w:val="PL"/>
      </w:pPr>
      <w:r>
        <w:t xml:space="preserve">                          $ref: 'TS29571_CommonData.yaml#/components/responses/415'</w:t>
      </w:r>
    </w:p>
    <w:p w14:paraId="404F5078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        '429':</w:t>
      </w:r>
    </w:p>
    <w:p w14:paraId="3DCEDFAA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44674EF4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4A4CCA72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7EFF4F27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238C7FE9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6013C11E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70E493EE" w14:textId="77777777" w:rsidR="00B379CC" w:rsidRDefault="00B379CC" w:rsidP="00B379CC">
      <w:pPr>
        <w:pStyle w:val="PL"/>
        <w:rPr>
          <w:lang w:val="en-IN" w:eastAsia="en-IN"/>
        </w:rPr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0C0C1138" w14:textId="77777777" w:rsidR="00B379CC" w:rsidRPr="00B46B1E" w:rsidRDefault="00B379CC" w:rsidP="00B379C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45FD3948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1E8B51E1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61D0EC98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2711647A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61486D51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3296A3D4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5817C8F7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23859A7A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>: Access to the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 xml:space="preserve"> API</w:t>
      </w:r>
    </w:p>
    <w:p w14:paraId="5783FFA1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7DF29E00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NmfafDataRetrievalNotification</w:t>
      </w:r>
      <w:r w:rsidRPr="00B46B1E">
        <w:rPr>
          <w:lang w:val="en-IN" w:eastAsia="en-IN"/>
        </w:rPr>
        <w:t>:</w:t>
      </w:r>
    </w:p>
    <w:p w14:paraId="5FA45006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3D9ED0EB" w14:textId="77777777" w:rsidR="00B379CC" w:rsidRDefault="00B379CC" w:rsidP="00B379CC">
      <w:pPr>
        <w:pStyle w:val="PL"/>
        <w:rPr>
          <w:lang w:eastAsia="zh-CN"/>
        </w:rPr>
      </w:pPr>
      <w:r w:rsidRPr="00B3056F">
        <w:t xml:space="preserve">        </w:t>
      </w:r>
      <w:r>
        <w:rPr>
          <w:lang w:eastAsia="zh-CN"/>
        </w:rPr>
        <w:t>Represents t</w:t>
      </w:r>
      <w:r w:rsidRPr="00F570C5">
        <w:rPr>
          <w:lang w:eastAsia="zh-CN"/>
        </w:rPr>
        <w:t xml:space="preserve">he data or analytics or notification of availability </w:t>
      </w:r>
    </w:p>
    <w:p w14:paraId="10C19FF1" w14:textId="77777777" w:rsidR="00B379CC" w:rsidRPr="00B46B1E" w:rsidRDefault="00B379CC" w:rsidP="00B379CC">
      <w:pPr>
        <w:pStyle w:val="PL"/>
        <w:rPr>
          <w:lang w:val="en-IN" w:eastAsia="en-IN"/>
        </w:rPr>
      </w:pPr>
      <w:r w:rsidRPr="00B3056F">
        <w:t xml:space="preserve">        </w:t>
      </w:r>
      <w:r w:rsidRPr="00F570C5">
        <w:rPr>
          <w:lang w:eastAsia="zh-CN"/>
        </w:rPr>
        <w:t>of data or analytics to notification endpoints</w:t>
      </w:r>
      <w:r>
        <w:rPr>
          <w:lang w:eastAsia="zh-CN"/>
        </w:rPr>
        <w:t>.</w:t>
      </w:r>
    </w:p>
    <w:p w14:paraId="6F21887C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47DF621" w14:textId="77777777" w:rsidR="00B379CC" w:rsidRPr="001C7C10" w:rsidRDefault="00B379CC" w:rsidP="00B379C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1F583E36" w14:textId="77777777" w:rsidR="00B379CC" w:rsidRDefault="00B379CC" w:rsidP="00B379C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correId</w:t>
      </w:r>
    </w:p>
    <w:p w14:paraId="17575897" w14:textId="77777777" w:rsidR="00B379CC" w:rsidRDefault="00B379CC" w:rsidP="00B379CC">
      <w:pPr>
        <w:pStyle w:val="PL"/>
        <w:rPr>
          <w:lang w:val="en-IN" w:eastAsia="en-IN"/>
        </w:rPr>
      </w:pPr>
      <w:r>
        <w:rPr>
          <w:rFonts w:hint="eastAsia"/>
          <w:lang w:val="en-IN" w:eastAsia="en-IN"/>
        </w:rPr>
        <w:t xml:space="preserve"> </w:t>
      </w:r>
      <w:r>
        <w:rPr>
          <w:lang w:val="en-IN" w:eastAsia="en-IN"/>
        </w:rPr>
        <w:t xml:space="preserve">     anyOf:</w:t>
      </w:r>
    </w:p>
    <w:p w14:paraId="0CEE4A76" w14:textId="77777777" w:rsidR="00B379CC" w:rsidRPr="001C7C10" w:rsidRDefault="00B379CC" w:rsidP="00B379C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C76BF3">
        <w:rPr>
          <w:lang w:val="en-IN" w:eastAsia="en-IN"/>
        </w:rPr>
        <w:t>dataAnaNotif</w:t>
      </w:r>
      <w:r w:rsidRPr="001C7C10">
        <w:t>]</w:t>
      </w:r>
    </w:p>
    <w:p w14:paraId="2CAB4DC9" w14:textId="77777777" w:rsidR="00B379CC" w:rsidRDefault="00B379CC" w:rsidP="00B379C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C76BF3">
        <w:rPr>
          <w:lang w:val="en-IN" w:eastAsia="en-IN"/>
        </w:rPr>
        <w:t>fetchInstruction</w:t>
      </w:r>
      <w:r w:rsidRPr="001C7C10">
        <w:t>]</w:t>
      </w:r>
    </w:p>
    <w:p w14:paraId="42D3E558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56124C31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correId</w:t>
      </w:r>
      <w:r w:rsidRPr="00B46B1E">
        <w:rPr>
          <w:lang w:val="en-IN" w:eastAsia="en-IN"/>
        </w:rPr>
        <w:t>:</w:t>
      </w:r>
    </w:p>
    <w:p w14:paraId="1701CADF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</w:t>
      </w:r>
      <w:r>
        <w:rPr>
          <w:lang w:val="en-IN" w:eastAsia="en-IN"/>
        </w:rPr>
        <w:t>string</w:t>
      </w:r>
    </w:p>
    <w:p w14:paraId="3AD08309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6C3FC8AF" w14:textId="77777777" w:rsidR="00B379CC" w:rsidRDefault="00B379CC" w:rsidP="00B379CC">
      <w:pPr>
        <w:pStyle w:val="PL"/>
      </w:pPr>
      <w:r w:rsidRPr="00B3056F">
        <w:t xml:space="preserve">          </w:t>
      </w:r>
      <w:r>
        <w:t xml:space="preserve">  </w:t>
      </w:r>
      <w:r w:rsidRPr="00F570C5">
        <w:t xml:space="preserve">If the configuration is used for mapping analytics or data collection, </w:t>
      </w:r>
    </w:p>
    <w:p w14:paraId="6602C84D" w14:textId="77777777" w:rsidR="00B379CC" w:rsidRDefault="00B379CC" w:rsidP="00B379CC">
      <w:pPr>
        <w:pStyle w:val="PL"/>
      </w:pPr>
      <w:r w:rsidRPr="00B3056F">
        <w:t xml:space="preserve">          </w:t>
      </w:r>
      <w:r>
        <w:t xml:space="preserve">  </w:t>
      </w:r>
      <w:r w:rsidRPr="00F570C5">
        <w:t xml:space="preserve">representing the Analytics Consumer Notification Correlation ID </w:t>
      </w:r>
    </w:p>
    <w:p w14:paraId="13CB0D03" w14:textId="77777777" w:rsidR="00B379CC" w:rsidRDefault="00B379CC" w:rsidP="00B379CC">
      <w:pPr>
        <w:pStyle w:val="PL"/>
      </w:pPr>
      <w:r w:rsidRPr="00B3056F">
        <w:t xml:space="preserve">          </w:t>
      </w:r>
      <w:r>
        <w:t xml:space="preserve">  </w:t>
      </w:r>
      <w:r w:rsidRPr="00F570C5">
        <w:t>or Data Consumer Notification Correlation ID.</w:t>
      </w:r>
    </w:p>
    <w:p w14:paraId="6FBEFA2A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1C486E">
        <w:t>dataAnaNotif</w:t>
      </w:r>
      <w:r w:rsidRPr="00B46B1E">
        <w:rPr>
          <w:lang w:val="en-IN" w:eastAsia="en-IN"/>
        </w:rPr>
        <w:t>:</w:t>
      </w:r>
    </w:p>
    <w:p w14:paraId="0C900171" w14:textId="77777777" w:rsidR="00B379CC" w:rsidRPr="00B3056F" w:rsidRDefault="00B379CC" w:rsidP="00B379CC">
      <w:pPr>
        <w:pStyle w:val="PL"/>
      </w:pPr>
      <w:r w:rsidRPr="00B3056F">
        <w:t xml:space="preserve">          $ref: '#/components/schemas/</w:t>
      </w:r>
      <w:r>
        <w:t>NmfafDataAnaNotification</w:t>
      </w:r>
      <w:r w:rsidRPr="00B3056F">
        <w:t>'</w:t>
      </w:r>
    </w:p>
    <w:p w14:paraId="0B93F9FC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eastAsia="ja-JP"/>
        </w:rPr>
        <w:t>fetchInstruction</w:t>
      </w:r>
      <w:r w:rsidRPr="00B46B1E">
        <w:rPr>
          <w:lang w:val="en-IN" w:eastAsia="en-IN"/>
        </w:rPr>
        <w:t>:</w:t>
      </w:r>
    </w:p>
    <w:p w14:paraId="46E9F949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rFonts w:hint="eastAsia"/>
        </w:rPr>
        <w:t>F</w:t>
      </w:r>
      <w:r>
        <w:t>etchInstruction</w:t>
      </w:r>
      <w:r w:rsidRPr="00B46B1E">
        <w:rPr>
          <w:lang w:val="en-IN" w:eastAsia="en-IN"/>
        </w:rPr>
        <w:t>'</w:t>
      </w:r>
    </w:p>
    <w:p w14:paraId="190D3CF7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rFonts w:hint="eastAsia"/>
        </w:rPr>
        <w:t>F</w:t>
      </w:r>
      <w:r>
        <w:t>etchInstruction</w:t>
      </w:r>
      <w:r w:rsidRPr="00B46B1E">
        <w:rPr>
          <w:lang w:val="en-IN" w:eastAsia="en-IN"/>
        </w:rPr>
        <w:t>:</w:t>
      </w:r>
    </w:p>
    <w:p w14:paraId="2BE8823C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11D8FB9C" w14:textId="77777777" w:rsidR="00B379CC" w:rsidRPr="00B46B1E" w:rsidRDefault="00B379CC" w:rsidP="00B379CC">
      <w:pPr>
        <w:pStyle w:val="PL"/>
        <w:rPr>
          <w:lang w:val="en-IN" w:eastAsia="en-IN"/>
        </w:rPr>
      </w:pPr>
      <w:r w:rsidRPr="00B3056F">
        <w:t xml:space="preserve">        </w:t>
      </w:r>
      <w:r w:rsidRPr="00B63730">
        <w:rPr>
          <w:lang w:eastAsia="zh-CN"/>
        </w:rPr>
        <w:t>The fetch instructions indicate whether the data or analytics are to be fetched by the Consumer</w:t>
      </w:r>
      <w:r>
        <w:rPr>
          <w:lang w:eastAsia="zh-CN"/>
        </w:rPr>
        <w:t>.</w:t>
      </w:r>
    </w:p>
    <w:p w14:paraId="4C3951E8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4E082100" w14:textId="77777777" w:rsidR="00B379CC" w:rsidRPr="001C7C10" w:rsidRDefault="00B379CC" w:rsidP="00B379C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8E6D02C" w14:textId="77777777" w:rsidR="00B379CC" w:rsidRDefault="00B379CC" w:rsidP="00B379C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fetchUri</w:t>
      </w:r>
    </w:p>
    <w:p w14:paraId="39CCF34A" w14:textId="77777777" w:rsidR="00B379CC" w:rsidRPr="00B46B1E" w:rsidRDefault="00B379CC" w:rsidP="00B379CC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fetchCorrIds</w:t>
      </w:r>
    </w:p>
    <w:p w14:paraId="069E266B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7C3483C0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fetchUri</w:t>
      </w:r>
      <w:r w:rsidRPr="00B46B1E">
        <w:rPr>
          <w:lang w:val="en-IN" w:eastAsia="en-IN"/>
        </w:rPr>
        <w:t>:</w:t>
      </w:r>
    </w:p>
    <w:p w14:paraId="05AF5563" w14:textId="77777777" w:rsidR="00B379CC" w:rsidRPr="00B3056F" w:rsidRDefault="00B379CC" w:rsidP="00B379CC">
      <w:pPr>
        <w:pStyle w:val="PL"/>
      </w:pPr>
      <w:r w:rsidRPr="00B3056F">
        <w:t xml:space="preserve">          $ref: 'TS29571_CommonData.yaml#/components/schemas/</w:t>
      </w:r>
      <w:r>
        <w:t>Uri</w:t>
      </w:r>
      <w:r w:rsidRPr="00B3056F">
        <w:t>'</w:t>
      </w:r>
    </w:p>
    <w:p w14:paraId="326B7B86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fetchCorrIds</w:t>
      </w:r>
      <w:r w:rsidRPr="00B46B1E">
        <w:rPr>
          <w:lang w:val="en-IN" w:eastAsia="en-IN"/>
        </w:rPr>
        <w:t>:</w:t>
      </w:r>
    </w:p>
    <w:p w14:paraId="606EA53C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</w:t>
      </w:r>
      <w:r>
        <w:rPr>
          <w:lang w:val="en-IN" w:eastAsia="en-IN"/>
        </w:rPr>
        <w:t>array</w:t>
      </w:r>
    </w:p>
    <w:p w14:paraId="0FC5DBAC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3489060A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type: string</w:t>
      </w:r>
    </w:p>
    <w:p w14:paraId="07B97C16" w14:textId="77777777" w:rsidR="00B379CC" w:rsidRPr="00B46B1E" w:rsidRDefault="00B379CC" w:rsidP="00B379CC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1DA1249" w14:textId="77777777" w:rsidR="00B379CC" w:rsidRPr="0017781D" w:rsidRDefault="00B379CC" w:rsidP="00B379CC">
      <w:pPr>
        <w:pStyle w:val="PL"/>
        <w:rPr>
          <w:lang w:eastAsia="en-IN"/>
        </w:rPr>
      </w:pPr>
      <w:r>
        <w:rPr>
          <w:lang w:val="en-IN" w:eastAsia="en-IN"/>
        </w:rPr>
        <w:t xml:space="preserve">          description: </w:t>
      </w:r>
      <w:r w:rsidRPr="0058032A">
        <w:t>the fetch correlation identifier(s) of the MFAF Data or Analytics</w:t>
      </w:r>
      <w:r w:rsidRPr="00F570C5">
        <w:t>.</w:t>
      </w:r>
    </w:p>
    <w:p w14:paraId="55FC607F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NmfafDataAnaNotification</w:t>
      </w:r>
      <w:r w:rsidRPr="00B46B1E">
        <w:rPr>
          <w:lang w:val="en-IN" w:eastAsia="en-IN"/>
        </w:rPr>
        <w:t>:</w:t>
      </w:r>
    </w:p>
    <w:p w14:paraId="4E0ECA38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 w:rsidRPr="00332E9F">
        <w:t>MFAF data or analytics</w:t>
      </w:r>
      <w:r>
        <w:rPr>
          <w:lang w:eastAsia="zh-CN"/>
        </w:rPr>
        <w:t>.</w:t>
      </w:r>
    </w:p>
    <w:p w14:paraId="28709745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0267EC24" w14:textId="77777777" w:rsidR="00B379CC" w:rsidRPr="001C7C10" w:rsidRDefault="00B379CC" w:rsidP="00B379C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67DACBC9" w14:textId="77777777" w:rsidR="00B379CC" w:rsidRPr="001C7C10" w:rsidRDefault="00B379CC" w:rsidP="00B379C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B46B1E">
        <w:rPr>
          <w:lang w:val="en-IN" w:eastAsia="en-IN"/>
        </w:rPr>
        <w:t>anaNotifications</w:t>
      </w:r>
      <w:r w:rsidRPr="001C7C10">
        <w:t>]</w:t>
      </w:r>
    </w:p>
    <w:p w14:paraId="4FC8CC64" w14:textId="77777777" w:rsidR="00B379CC" w:rsidRPr="001C7C10" w:rsidRDefault="00B379CC" w:rsidP="00B379C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ins w:id="158" w:author="Huang Zhenning" w:date="2022-03-30T21:47:00Z">
        <w:r>
          <w:rPr>
            <w:lang w:eastAsia="zh-CN"/>
          </w:rPr>
          <w:t>dataNotif</w:t>
        </w:r>
      </w:ins>
      <w:del w:id="159" w:author="Huang Zhenning" w:date="2022-03-30T21:47:00Z">
        <w:r w:rsidRPr="00B46B1E" w:rsidDel="004A110A">
          <w:rPr>
            <w:lang w:val="en-IN" w:eastAsia="en-IN"/>
          </w:rPr>
          <w:delText>amfEventNotifs</w:delText>
        </w:r>
      </w:del>
      <w:r w:rsidRPr="001C7C10">
        <w:t>]</w:t>
      </w:r>
    </w:p>
    <w:p w14:paraId="6555F829" w14:textId="77777777" w:rsidR="00B379CC" w:rsidRPr="001C7C10" w:rsidDel="004A110A" w:rsidRDefault="00B379CC" w:rsidP="00B379CC">
      <w:pPr>
        <w:pStyle w:val="PL"/>
        <w:rPr>
          <w:del w:id="160" w:author="Huang Zhenning" w:date="2022-03-30T21:47:00Z"/>
        </w:rPr>
      </w:pPr>
      <w:del w:id="161" w:author="Huang Zhenning" w:date="2022-03-30T21:47:00Z"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- required: [</w:delText>
        </w:r>
        <w:r w:rsidRPr="00B46B1E" w:rsidDel="004A110A">
          <w:rPr>
            <w:lang w:val="en-IN" w:eastAsia="en-IN"/>
          </w:rPr>
          <w:delText>smfEventNotifs</w:delText>
        </w:r>
        <w:r w:rsidRPr="001C7C10" w:rsidDel="004A110A">
          <w:delText>]</w:delText>
        </w:r>
      </w:del>
    </w:p>
    <w:p w14:paraId="2E1E22F3" w14:textId="77777777" w:rsidR="00B379CC" w:rsidRPr="001C7C10" w:rsidDel="004A110A" w:rsidRDefault="00B379CC" w:rsidP="00B379CC">
      <w:pPr>
        <w:pStyle w:val="PL"/>
        <w:rPr>
          <w:del w:id="162" w:author="Huang Zhenning" w:date="2022-03-30T21:47:00Z"/>
        </w:rPr>
      </w:pPr>
      <w:del w:id="163" w:author="Huang Zhenning" w:date="2022-03-30T21:47:00Z"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- required: [</w:delText>
        </w:r>
        <w:r w:rsidRPr="00B46B1E" w:rsidDel="004A110A">
          <w:rPr>
            <w:lang w:val="en-IN" w:eastAsia="en-IN"/>
          </w:rPr>
          <w:delText>udmEventNotifs</w:delText>
        </w:r>
        <w:r w:rsidRPr="001C7C10" w:rsidDel="004A110A">
          <w:delText>]</w:delText>
        </w:r>
      </w:del>
    </w:p>
    <w:p w14:paraId="552F86E3" w14:textId="77777777" w:rsidR="00B379CC" w:rsidRPr="001C7C10" w:rsidDel="004A110A" w:rsidRDefault="00B379CC" w:rsidP="00B379CC">
      <w:pPr>
        <w:pStyle w:val="PL"/>
        <w:rPr>
          <w:del w:id="164" w:author="Huang Zhenning" w:date="2022-03-30T21:47:00Z"/>
        </w:rPr>
      </w:pPr>
      <w:del w:id="165" w:author="Huang Zhenning" w:date="2022-03-30T21:47:00Z"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- required: [</w:delText>
        </w:r>
        <w:r w:rsidRPr="00B46B1E" w:rsidDel="004A110A">
          <w:rPr>
            <w:lang w:val="en-IN" w:eastAsia="en-IN"/>
          </w:rPr>
          <w:delText>nefEventNotifs</w:delText>
        </w:r>
        <w:r w:rsidRPr="001C7C10" w:rsidDel="004A110A">
          <w:delText>]</w:delText>
        </w:r>
      </w:del>
    </w:p>
    <w:p w14:paraId="1B569EAA" w14:textId="77777777" w:rsidR="00B379CC" w:rsidDel="004A110A" w:rsidRDefault="00B379CC" w:rsidP="00B379CC">
      <w:pPr>
        <w:pStyle w:val="PL"/>
        <w:rPr>
          <w:del w:id="166" w:author="Huang Zhenning" w:date="2022-03-30T21:47:00Z"/>
          <w:lang w:val="en-IN" w:eastAsia="en-IN"/>
        </w:rPr>
      </w:pPr>
      <w:del w:id="167" w:author="Huang Zhenning" w:date="2022-03-30T21:47:00Z"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- required: [</w:delText>
        </w:r>
        <w:r w:rsidRPr="00B46B1E" w:rsidDel="004A110A">
          <w:rPr>
            <w:lang w:val="en-IN" w:eastAsia="en-IN"/>
          </w:rPr>
          <w:delText>afEventNotifs</w:delText>
        </w:r>
        <w:r w:rsidRPr="001C7C10" w:rsidDel="004A110A">
          <w:delText>]</w:delText>
        </w:r>
      </w:del>
    </w:p>
    <w:p w14:paraId="65119E52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6FF3A353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70CDAACC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1D1E59DC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306A093E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6EF14B77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39E8FA0F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39CDE598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ins w:id="168" w:author="Huang Zhenning" w:date="2022-03-30T21:48:00Z">
        <w:r>
          <w:rPr>
            <w:lang w:eastAsia="zh-CN"/>
          </w:rPr>
          <w:t>dataNotif</w:t>
        </w:r>
      </w:ins>
      <w:del w:id="169" w:author="Huang Zhenning" w:date="2022-03-30T21:48:00Z">
        <w:r w:rsidRPr="00B46B1E" w:rsidDel="00947342">
          <w:rPr>
            <w:lang w:val="en-IN" w:eastAsia="en-IN"/>
          </w:rPr>
          <w:delText>amfEventNotifs</w:delText>
        </w:r>
      </w:del>
      <w:r w:rsidRPr="00B46B1E">
        <w:rPr>
          <w:lang w:val="en-IN" w:eastAsia="en-IN"/>
        </w:rPr>
        <w:t>:</w:t>
      </w:r>
    </w:p>
    <w:p w14:paraId="2AEDD163" w14:textId="77777777" w:rsidR="00B379CC" w:rsidRPr="00B46B1E" w:rsidDel="00947342" w:rsidRDefault="00B379CC" w:rsidP="00B379CC">
      <w:pPr>
        <w:pStyle w:val="PL"/>
        <w:rPr>
          <w:del w:id="170" w:author="Huang Zhenning" w:date="2022-03-30T21:48:00Z"/>
          <w:lang w:val="en-IN" w:eastAsia="en-IN"/>
        </w:rPr>
      </w:pPr>
      <w:del w:id="171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type: array</w:delText>
        </w:r>
      </w:del>
    </w:p>
    <w:p w14:paraId="00867C4A" w14:textId="1B03C3E7" w:rsidR="00B379CC" w:rsidRPr="00B46B1E" w:rsidDel="008D4651" w:rsidRDefault="00B379CC" w:rsidP="00B379CC">
      <w:pPr>
        <w:pStyle w:val="PL"/>
        <w:rPr>
          <w:del w:id="172" w:author="Huang Zhenning2" w:date="2022-04-08T08:57:00Z"/>
          <w:lang w:val="en-IN" w:eastAsia="en-IN"/>
        </w:rPr>
      </w:pPr>
      <w:del w:id="173" w:author="Huang Zhenning2" w:date="2022-04-08T08:57:00Z">
        <w:r w:rsidDel="008D4651">
          <w:rPr>
            <w:lang w:val="en-IN" w:eastAsia="en-IN"/>
          </w:rPr>
          <w:lastRenderedPageBreak/>
          <w:delText xml:space="preserve"> </w:delText>
        </w:r>
        <w:r w:rsidRPr="00B46B1E" w:rsidDel="008D4651">
          <w:rPr>
            <w:lang w:val="en-IN" w:eastAsia="en-IN"/>
          </w:rPr>
          <w:delText xml:space="preserve"> </w:delText>
        </w:r>
        <w:r w:rsidDel="008D4651">
          <w:rPr>
            <w:lang w:val="en-IN" w:eastAsia="en-IN"/>
          </w:rPr>
          <w:delText xml:space="preserve"> </w:delText>
        </w:r>
        <w:r w:rsidRPr="00B46B1E" w:rsidDel="008D4651">
          <w:rPr>
            <w:lang w:val="en-IN" w:eastAsia="en-IN"/>
          </w:rPr>
          <w:delText xml:space="preserve"> </w:delText>
        </w:r>
        <w:r w:rsidDel="008D4651">
          <w:rPr>
            <w:lang w:val="en-IN" w:eastAsia="en-IN"/>
          </w:rPr>
          <w:delText xml:space="preserve"> </w:delText>
        </w:r>
        <w:r w:rsidRPr="00B46B1E" w:rsidDel="008D4651">
          <w:rPr>
            <w:lang w:val="en-IN" w:eastAsia="en-IN"/>
          </w:rPr>
          <w:delText xml:space="preserve"> </w:delText>
        </w:r>
        <w:r w:rsidDel="008D4651">
          <w:rPr>
            <w:lang w:val="en-IN" w:eastAsia="en-IN"/>
          </w:rPr>
          <w:delText xml:space="preserve"> </w:delText>
        </w:r>
        <w:r w:rsidRPr="00B46B1E" w:rsidDel="008D4651">
          <w:rPr>
            <w:lang w:val="en-IN" w:eastAsia="en-IN"/>
          </w:rPr>
          <w:delText xml:space="preserve"> </w:delText>
        </w:r>
        <w:r w:rsidDel="008D4651">
          <w:rPr>
            <w:lang w:val="en-IN" w:eastAsia="en-IN"/>
          </w:rPr>
          <w:delText xml:space="preserve"> </w:delText>
        </w:r>
        <w:r w:rsidRPr="00B46B1E" w:rsidDel="008D4651">
          <w:rPr>
            <w:lang w:val="en-IN" w:eastAsia="en-IN"/>
          </w:rPr>
          <w:delText xml:space="preserve"> items:</w:delText>
        </w:r>
      </w:del>
    </w:p>
    <w:p w14:paraId="425AD4A3" w14:textId="58B401D6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del w:id="174" w:author="Huang Zhenning2" w:date="2022-04-08T08:57:00Z">
        <w:r w:rsidDel="008D4651">
          <w:rPr>
            <w:lang w:val="en-IN" w:eastAsia="en-IN"/>
          </w:rPr>
          <w:delText xml:space="preserve"> </w:delText>
        </w:r>
        <w:r w:rsidRPr="00B46B1E" w:rsidDel="008D4651">
          <w:rPr>
            <w:lang w:val="en-IN" w:eastAsia="en-IN"/>
          </w:rPr>
          <w:delText xml:space="preserve"> </w:delText>
        </w:r>
      </w:del>
      <w:r w:rsidRPr="00B46B1E">
        <w:rPr>
          <w:lang w:val="en-IN" w:eastAsia="en-IN"/>
        </w:rPr>
        <w:t xml:space="preserve">$ref: </w:t>
      </w:r>
      <w:del w:id="175" w:author="Huang Zhenning" w:date="2022-03-30T21:48:00Z">
        <w:r w:rsidRPr="00B46B1E" w:rsidDel="00947342">
          <w:rPr>
            <w:lang w:val="en-IN" w:eastAsia="en-IN"/>
          </w:rPr>
          <w:delText>'TS29518</w:delText>
        </w:r>
      </w:del>
      <w:ins w:id="176" w:author="Huang Zhenning" w:date="2022-03-30T21:48:00Z">
        <w:r w:rsidRPr="00B46B1E">
          <w:rPr>
            <w:lang w:val="en-IN" w:eastAsia="en-IN"/>
          </w:rPr>
          <w:t>'TS29</w:t>
        </w:r>
      </w:ins>
      <w:ins w:id="177" w:author="Huang Zhenning 3" w:date="2022-04-18T08:43:00Z">
        <w:r w:rsidR="00010DA5">
          <w:rPr>
            <w:lang w:val="en-IN" w:eastAsia="en-IN"/>
          </w:rPr>
          <w:t>5</w:t>
        </w:r>
      </w:ins>
      <w:ins w:id="178" w:author="Huang Zhenning" w:date="2022-03-30T21:48:00Z">
        <w:r>
          <w:rPr>
            <w:lang w:val="en-IN" w:eastAsia="en-IN"/>
          </w:rPr>
          <w:t>75</w:t>
        </w:r>
      </w:ins>
      <w:r w:rsidRPr="00B46B1E">
        <w:rPr>
          <w:lang w:val="en-IN" w:eastAsia="en-IN"/>
        </w:rPr>
        <w:t>_</w:t>
      </w:r>
      <w:ins w:id="179" w:author="Huang Zhenning" w:date="2022-03-30T21:49:00Z">
        <w:r w:rsidRPr="00B46B1E">
          <w:rPr>
            <w:lang w:val="en-IN" w:eastAsia="en-IN"/>
          </w:rPr>
          <w:t>Nadrf_DataManagement</w:t>
        </w:r>
      </w:ins>
      <w:del w:id="180" w:author="Huang Zhenning" w:date="2022-03-30T21:49:00Z">
        <w:r w:rsidRPr="00B46B1E" w:rsidDel="00947342">
          <w:rPr>
            <w:lang w:val="en-IN" w:eastAsia="en-IN"/>
          </w:rPr>
          <w:delText>Namf_EventExposure</w:delText>
        </w:r>
      </w:del>
      <w:r w:rsidRPr="00B46B1E">
        <w:rPr>
          <w:lang w:val="en-IN" w:eastAsia="en-IN"/>
        </w:rPr>
        <w:t>.yaml#/components/schemas/</w:t>
      </w:r>
      <w:ins w:id="181" w:author="Huang Zhenning" w:date="2022-03-30T21:48:00Z">
        <w:r>
          <w:t>DataNotification</w:t>
        </w:r>
        <w:r w:rsidRPr="00882278">
          <w:rPr>
            <w:lang w:val="en-IN" w:eastAsia="en-IN"/>
          </w:rPr>
          <w:t>'</w:t>
        </w:r>
      </w:ins>
      <w:del w:id="182" w:author="Huang Zhenning" w:date="2022-03-30T21:48:00Z">
        <w:r w:rsidRPr="00B46B1E" w:rsidDel="00947342">
          <w:rPr>
            <w:lang w:val="en-IN" w:eastAsia="en-IN"/>
          </w:rPr>
          <w:delText>AmfEventNotification'</w:delText>
        </w:r>
      </w:del>
    </w:p>
    <w:p w14:paraId="319C3C12" w14:textId="77777777" w:rsidR="00B379CC" w:rsidDel="00947342" w:rsidRDefault="00B379CC" w:rsidP="00B379CC">
      <w:pPr>
        <w:pStyle w:val="PL"/>
        <w:rPr>
          <w:del w:id="183" w:author="Huang Zhenning" w:date="2022-03-30T21:48:00Z"/>
          <w:lang w:val="en-IN" w:eastAsia="en-IN"/>
        </w:rPr>
      </w:pPr>
      <w:del w:id="184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minItems: 1</w:delText>
        </w:r>
      </w:del>
    </w:p>
    <w:p w14:paraId="51B94F16" w14:textId="77777777" w:rsidR="00B379CC" w:rsidRPr="00B46B1E" w:rsidDel="00947342" w:rsidRDefault="00B379CC" w:rsidP="00B379CC">
      <w:pPr>
        <w:pStyle w:val="PL"/>
        <w:rPr>
          <w:del w:id="185" w:author="Huang Zhenning" w:date="2022-03-30T21:48:00Z"/>
          <w:lang w:val="en-IN" w:eastAsia="en-IN"/>
        </w:rPr>
      </w:pPr>
      <w:del w:id="186" w:author="Huang Zhenning" w:date="2022-03-30T21:48:00Z">
        <w:r w:rsidDel="00947342">
          <w:rPr>
            <w:lang w:val="en-IN" w:eastAsia="en-IN"/>
          </w:rPr>
          <w:delText xml:space="preserve">          description: </w:delText>
        </w:r>
        <w:r w:rsidDel="00947342">
          <w:delText>List of notifications of AMF events.</w:delText>
        </w:r>
      </w:del>
    </w:p>
    <w:p w14:paraId="4D1BE2F2" w14:textId="77777777" w:rsidR="00B379CC" w:rsidRPr="00B46B1E" w:rsidDel="00947342" w:rsidRDefault="00B379CC" w:rsidP="00B379CC">
      <w:pPr>
        <w:pStyle w:val="PL"/>
        <w:rPr>
          <w:del w:id="187" w:author="Huang Zhenning" w:date="2022-03-30T21:48:00Z"/>
          <w:lang w:val="en-IN" w:eastAsia="en-IN"/>
        </w:rPr>
      </w:pPr>
      <w:del w:id="188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smfEventNotifs:</w:delText>
        </w:r>
      </w:del>
    </w:p>
    <w:p w14:paraId="41DE4398" w14:textId="77777777" w:rsidR="00B379CC" w:rsidRPr="00B46B1E" w:rsidDel="00947342" w:rsidRDefault="00B379CC" w:rsidP="00B379CC">
      <w:pPr>
        <w:pStyle w:val="PL"/>
        <w:rPr>
          <w:del w:id="189" w:author="Huang Zhenning" w:date="2022-03-30T21:48:00Z"/>
          <w:lang w:val="en-IN" w:eastAsia="en-IN"/>
        </w:rPr>
      </w:pPr>
      <w:del w:id="190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type: array</w:delText>
        </w:r>
      </w:del>
    </w:p>
    <w:p w14:paraId="06D3E45B" w14:textId="77777777" w:rsidR="00B379CC" w:rsidRPr="00B46B1E" w:rsidDel="00947342" w:rsidRDefault="00B379CC" w:rsidP="00B379CC">
      <w:pPr>
        <w:pStyle w:val="PL"/>
        <w:rPr>
          <w:del w:id="191" w:author="Huang Zhenning" w:date="2022-03-30T21:48:00Z"/>
          <w:lang w:val="en-IN" w:eastAsia="en-IN"/>
        </w:rPr>
      </w:pPr>
      <w:del w:id="192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items:</w:delText>
        </w:r>
      </w:del>
    </w:p>
    <w:p w14:paraId="09EC2B23" w14:textId="77777777" w:rsidR="00B379CC" w:rsidRPr="00B46B1E" w:rsidDel="00947342" w:rsidRDefault="00B379CC" w:rsidP="00B379CC">
      <w:pPr>
        <w:pStyle w:val="PL"/>
        <w:rPr>
          <w:del w:id="193" w:author="Huang Zhenning" w:date="2022-03-30T21:48:00Z"/>
          <w:lang w:val="en-IN" w:eastAsia="en-IN"/>
        </w:rPr>
      </w:pPr>
      <w:del w:id="194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$ref: 'TS29508_Nsmf_EventExposure.yaml#/components/schemas/NsmfEventExposureNotification'</w:delText>
        </w:r>
      </w:del>
    </w:p>
    <w:p w14:paraId="443F9A68" w14:textId="77777777" w:rsidR="00B379CC" w:rsidDel="00947342" w:rsidRDefault="00B379CC" w:rsidP="00B379CC">
      <w:pPr>
        <w:pStyle w:val="PL"/>
        <w:rPr>
          <w:del w:id="195" w:author="Huang Zhenning" w:date="2022-03-30T21:48:00Z"/>
          <w:lang w:val="en-IN" w:eastAsia="en-IN"/>
        </w:rPr>
      </w:pPr>
      <w:del w:id="196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minItems: 1</w:delText>
        </w:r>
      </w:del>
    </w:p>
    <w:p w14:paraId="57136691" w14:textId="77777777" w:rsidR="00B379CC" w:rsidRPr="00B46B1E" w:rsidDel="00947342" w:rsidRDefault="00B379CC" w:rsidP="00B379CC">
      <w:pPr>
        <w:pStyle w:val="PL"/>
        <w:rPr>
          <w:del w:id="197" w:author="Huang Zhenning" w:date="2022-03-30T21:48:00Z"/>
          <w:lang w:val="en-IN" w:eastAsia="en-IN"/>
        </w:rPr>
      </w:pPr>
      <w:del w:id="198" w:author="Huang Zhenning" w:date="2022-03-30T21:48:00Z">
        <w:r w:rsidDel="00947342">
          <w:rPr>
            <w:lang w:val="en-IN" w:eastAsia="en-IN"/>
          </w:rPr>
          <w:delText xml:space="preserve">          description: </w:delText>
        </w:r>
        <w:r w:rsidDel="00947342">
          <w:delText>List of notifications of SMF events.</w:delText>
        </w:r>
      </w:del>
    </w:p>
    <w:p w14:paraId="1E5299E7" w14:textId="77777777" w:rsidR="00B379CC" w:rsidRPr="00B46B1E" w:rsidDel="00947342" w:rsidRDefault="00B379CC" w:rsidP="00B379CC">
      <w:pPr>
        <w:pStyle w:val="PL"/>
        <w:rPr>
          <w:del w:id="199" w:author="Huang Zhenning" w:date="2022-03-30T21:48:00Z"/>
          <w:lang w:val="en-IN" w:eastAsia="en-IN"/>
        </w:rPr>
      </w:pPr>
      <w:del w:id="200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udmEventNotifs:</w:delText>
        </w:r>
      </w:del>
    </w:p>
    <w:p w14:paraId="61E6E27F" w14:textId="77777777" w:rsidR="00B379CC" w:rsidRPr="00B46B1E" w:rsidDel="00947342" w:rsidRDefault="00B379CC" w:rsidP="00B379CC">
      <w:pPr>
        <w:pStyle w:val="PL"/>
        <w:rPr>
          <w:del w:id="201" w:author="Huang Zhenning" w:date="2022-03-30T21:48:00Z"/>
          <w:lang w:val="en-IN" w:eastAsia="en-IN"/>
        </w:rPr>
      </w:pPr>
      <w:del w:id="202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type: array</w:delText>
        </w:r>
      </w:del>
    </w:p>
    <w:p w14:paraId="718C0916" w14:textId="77777777" w:rsidR="00B379CC" w:rsidRPr="00B46B1E" w:rsidDel="00947342" w:rsidRDefault="00B379CC" w:rsidP="00B379CC">
      <w:pPr>
        <w:pStyle w:val="PL"/>
        <w:rPr>
          <w:del w:id="203" w:author="Huang Zhenning" w:date="2022-03-30T21:48:00Z"/>
          <w:lang w:val="en-IN" w:eastAsia="en-IN"/>
        </w:rPr>
      </w:pPr>
      <w:del w:id="204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items:</w:delText>
        </w:r>
      </w:del>
    </w:p>
    <w:p w14:paraId="244580DD" w14:textId="77777777" w:rsidR="00B379CC" w:rsidRPr="00B46B1E" w:rsidDel="00947342" w:rsidRDefault="00B379CC" w:rsidP="00B379CC">
      <w:pPr>
        <w:pStyle w:val="PL"/>
        <w:rPr>
          <w:del w:id="205" w:author="Huang Zhenning" w:date="2022-03-30T21:48:00Z"/>
          <w:lang w:val="en-IN" w:eastAsia="en-IN"/>
        </w:rPr>
      </w:pPr>
      <w:del w:id="206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$ref: 'TS29503_Nudm_EE.yaml#/components/schemas/MonitoringReport'</w:delText>
        </w:r>
      </w:del>
    </w:p>
    <w:p w14:paraId="196D591B" w14:textId="77777777" w:rsidR="00B379CC" w:rsidDel="00947342" w:rsidRDefault="00B379CC" w:rsidP="00B379CC">
      <w:pPr>
        <w:pStyle w:val="PL"/>
        <w:rPr>
          <w:del w:id="207" w:author="Huang Zhenning" w:date="2022-03-30T21:48:00Z"/>
          <w:lang w:val="en-IN" w:eastAsia="en-IN"/>
        </w:rPr>
      </w:pPr>
      <w:del w:id="208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minItems: 1</w:delText>
        </w:r>
      </w:del>
    </w:p>
    <w:p w14:paraId="13002AD7" w14:textId="77777777" w:rsidR="00B379CC" w:rsidRPr="00B46B1E" w:rsidDel="00947342" w:rsidRDefault="00B379CC" w:rsidP="00B379CC">
      <w:pPr>
        <w:pStyle w:val="PL"/>
        <w:rPr>
          <w:del w:id="209" w:author="Huang Zhenning" w:date="2022-03-30T21:48:00Z"/>
          <w:lang w:val="en-IN" w:eastAsia="en-IN"/>
        </w:rPr>
      </w:pPr>
      <w:del w:id="210" w:author="Huang Zhenning" w:date="2022-03-30T21:48:00Z">
        <w:r w:rsidDel="00947342">
          <w:rPr>
            <w:lang w:val="en-IN" w:eastAsia="en-IN"/>
          </w:rPr>
          <w:delText xml:space="preserve">          description: </w:delText>
        </w:r>
        <w:r w:rsidDel="00947342">
          <w:delText>List of notifications of UDM events.</w:delText>
        </w:r>
      </w:del>
    </w:p>
    <w:p w14:paraId="08783F45" w14:textId="77777777" w:rsidR="00B379CC" w:rsidRPr="00B46B1E" w:rsidDel="00947342" w:rsidRDefault="00B379CC" w:rsidP="00B379CC">
      <w:pPr>
        <w:pStyle w:val="PL"/>
        <w:rPr>
          <w:del w:id="211" w:author="Huang Zhenning" w:date="2022-03-30T21:48:00Z"/>
          <w:lang w:val="en-IN" w:eastAsia="en-IN"/>
        </w:rPr>
      </w:pPr>
      <w:del w:id="212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nefEventNotifs:</w:delText>
        </w:r>
      </w:del>
    </w:p>
    <w:p w14:paraId="081FE049" w14:textId="77777777" w:rsidR="00B379CC" w:rsidRPr="00B46B1E" w:rsidDel="00947342" w:rsidRDefault="00B379CC" w:rsidP="00B379CC">
      <w:pPr>
        <w:pStyle w:val="PL"/>
        <w:rPr>
          <w:del w:id="213" w:author="Huang Zhenning" w:date="2022-03-30T21:48:00Z"/>
          <w:lang w:val="en-IN" w:eastAsia="en-IN"/>
        </w:rPr>
      </w:pPr>
      <w:del w:id="214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type: array</w:delText>
        </w:r>
      </w:del>
    </w:p>
    <w:p w14:paraId="49EBF60F" w14:textId="77777777" w:rsidR="00B379CC" w:rsidRPr="00B46B1E" w:rsidDel="00947342" w:rsidRDefault="00B379CC" w:rsidP="00B379CC">
      <w:pPr>
        <w:pStyle w:val="PL"/>
        <w:rPr>
          <w:del w:id="215" w:author="Huang Zhenning" w:date="2022-03-30T21:48:00Z"/>
          <w:lang w:val="en-IN" w:eastAsia="en-IN"/>
        </w:rPr>
      </w:pPr>
      <w:del w:id="216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items:</w:delText>
        </w:r>
      </w:del>
    </w:p>
    <w:p w14:paraId="7C4B775C" w14:textId="77777777" w:rsidR="00B379CC" w:rsidRPr="00B46B1E" w:rsidDel="00947342" w:rsidRDefault="00B379CC" w:rsidP="00B379CC">
      <w:pPr>
        <w:pStyle w:val="PL"/>
        <w:rPr>
          <w:del w:id="217" w:author="Huang Zhenning" w:date="2022-03-30T21:48:00Z"/>
          <w:lang w:val="en-IN" w:eastAsia="en-IN"/>
        </w:rPr>
      </w:pPr>
      <w:del w:id="218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$ref: 'TS29591_Nnef_EventExposure.yaml#/components/schemas/NefEventExposureNotif'</w:delText>
        </w:r>
      </w:del>
    </w:p>
    <w:p w14:paraId="762F036C" w14:textId="77777777" w:rsidR="00B379CC" w:rsidDel="00947342" w:rsidRDefault="00B379CC" w:rsidP="00B379CC">
      <w:pPr>
        <w:pStyle w:val="PL"/>
        <w:rPr>
          <w:del w:id="219" w:author="Huang Zhenning" w:date="2022-03-30T21:48:00Z"/>
          <w:lang w:val="en-IN" w:eastAsia="en-IN"/>
        </w:rPr>
      </w:pPr>
      <w:del w:id="220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minItems: 1</w:delText>
        </w:r>
      </w:del>
    </w:p>
    <w:p w14:paraId="04A341F2" w14:textId="77777777" w:rsidR="00B379CC" w:rsidRPr="00B46B1E" w:rsidDel="00947342" w:rsidRDefault="00B379CC" w:rsidP="00B379CC">
      <w:pPr>
        <w:pStyle w:val="PL"/>
        <w:rPr>
          <w:del w:id="221" w:author="Huang Zhenning" w:date="2022-03-30T21:48:00Z"/>
          <w:lang w:val="en-IN" w:eastAsia="en-IN"/>
        </w:rPr>
      </w:pPr>
      <w:del w:id="222" w:author="Huang Zhenning" w:date="2022-03-30T21:48:00Z">
        <w:r w:rsidDel="00947342">
          <w:rPr>
            <w:lang w:val="en-IN" w:eastAsia="en-IN"/>
          </w:rPr>
          <w:delText xml:space="preserve">          description: </w:delText>
        </w:r>
        <w:r w:rsidDel="00947342">
          <w:delText>List of notifications of NEF events.</w:delText>
        </w:r>
      </w:del>
    </w:p>
    <w:p w14:paraId="06259033" w14:textId="77777777" w:rsidR="00B379CC" w:rsidRPr="00B46B1E" w:rsidDel="00947342" w:rsidRDefault="00B379CC" w:rsidP="00B379CC">
      <w:pPr>
        <w:pStyle w:val="PL"/>
        <w:rPr>
          <w:del w:id="223" w:author="Huang Zhenning" w:date="2022-03-30T21:48:00Z"/>
          <w:lang w:val="en-IN" w:eastAsia="en-IN"/>
        </w:rPr>
      </w:pPr>
      <w:del w:id="224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afEventNotifs:</w:delText>
        </w:r>
      </w:del>
    </w:p>
    <w:p w14:paraId="6A19993D" w14:textId="77777777" w:rsidR="00B379CC" w:rsidRPr="00B46B1E" w:rsidDel="00947342" w:rsidRDefault="00B379CC" w:rsidP="00B379CC">
      <w:pPr>
        <w:pStyle w:val="PL"/>
        <w:rPr>
          <w:del w:id="225" w:author="Huang Zhenning" w:date="2022-03-30T21:48:00Z"/>
          <w:lang w:val="en-IN" w:eastAsia="en-IN"/>
        </w:rPr>
      </w:pPr>
      <w:del w:id="226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type: array</w:delText>
        </w:r>
      </w:del>
    </w:p>
    <w:p w14:paraId="7318B982" w14:textId="77777777" w:rsidR="00B379CC" w:rsidRPr="00B46B1E" w:rsidDel="00947342" w:rsidRDefault="00B379CC" w:rsidP="00B379CC">
      <w:pPr>
        <w:pStyle w:val="PL"/>
        <w:rPr>
          <w:del w:id="227" w:author="Huang Zhenning" w:date="2022-03-30T21:48:00Z"/>
          <w:lang w:val="en-IN" w:eastAsia="en-IN"/>
        </w:rPr>
      </w:pPr>
      <w:del w:id="228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items:</w:delText>
        </w:r>
      </w:del>
    </w:p>
    <w:p w14:paraId="1691B634" w14:textId="77777777" w:rsidR="00B379CC" w:rsidRPr="00B46B1E" w:rsidDel="00947342" w:rsidRDefault="00B379CC" w:rsidP="00B379CC">
      <w:pPr>
        <w:pStyle w:val="PL"/>
        <w:rPr>
          <w:del w:id="229" w:author="Huang Zhenning" w:date="2022-03-30T21:48:00Z"/>
          <w:lang w:val="en-IN" w:eastAsia="en-IN"/>
        </w:rPr>
      </w:pPr>
      <w:del w:id="230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$ref: 'TS29517_Naf_EventExposure.yaml#/components/schemas/AfEventExposureNotif'</w:delText>
        </w:r>
      </w:del>
    </w:p>
    <w:p w14:paraId="6F0793AC" w14:textId="77777777" w:rsidR="00B379CC" w:rsidDel="00947342" w:rsidRDefault="00B379CC" w:rsidP="00B379CC">
      <w:pPr>
        <w:pStyle w:val="PL"/>
        <w:rPr>
          <w:del w:id="231" w:author="Huang Zhenning" w:date="2022-03-30T21:48:00Z"/>
          <w:lang w:val="en-IN" w:eastAsia="en-IN"/>
        </w:rPr>
      </w:pPr>
      <w:del w:id="232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minItems: 1</w:delText>
        </w:r>
      </w:del>
    </w:p>
    <w:p w14:paraId="10B922D3" w14:textId="77777777" w:rsidR="00B379CC" w:rsidRDefault="00B379CC" w:rsidP="00B379CC"/>
    <w:p w14:paraId="054A9047" w14:textId="7058CD5B" w:rsidR="00D67D9F" w:rsidRPr="008914CE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End o</w:t>
      </w:r>
      <w:r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6480B" w14:textId="77777777" w:rsidR="00444284" w:rsidRDefault="00444284">
      <w:r>
        <w:separator/>
      </w:r>
    </w:p>
  </w:endnote>
  <w:endnote w:type="continuationSeparator" w:id="0">
    <w:p w14:paraId="0D365B8D" w14:textId="77777777" w:rsidR="00444284" w:rsidRDefault="00444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EE28E" w14:textId="77777777" w:rsidR="00444284" w:rsidRDefault="00444284">
      <w:r>
        <w:separator/>
      </w:r>
    </w:p>
  </w:footnote>
  <w:footnote w:type="continuationSeparator" w:id="0">
    <w:p w14:paraId="798FF6C9" w14:textId="77777777" w:rsidR="00444284" w:rsidRDefault="00444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54CA5" w:rsidRDefault="00C54C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54CA5" w:rsidRDefault="00C54CA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54CA5" w:rsidRDefault="00C54CA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54CA5" w:rsidRDefault="00C54CA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9923E8D"/>
    <w:multiLevelType w:val="hybridMultilevel"/>
    <w:tmpl w:val="7200D94E"/>
    <w:lvl w:ilvl="0" w:tplc="76785B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6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8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6B87BD8"/>
    <w:multiLevelType w:val="hybridMultilevel"/>
    <w:tmpl w:val="3458637C"/>
    <w:lvl w:ilvl="0" w:tplc="4A3EC25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6FAF604B"/>
    <w:multiLevelType w:val="hybridMultilevel"/>
    <w:tmpl w:val="E94A70DA"/>
    <w:lvl w:ilvl="0" w:tplc="0E8C7402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9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2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5"/>
  </w:num>
  <w:num w:numId="13">
    <w:abstractNumId w:val="40"/>
  </w:num>
  <w:num w:numId="14">
    <w:abstractNumId w:val="21"/>
  </w:num>
  <w:num w:numId="15">
    <w:abstractNumId w:val="10"/>
  </w:num>
  <w:num w:numId="16">
    <w:abstractNumId w:val="29"/>
  </w:num>
  <w:num w:numId="17">
    <w:abstractNumId w:val="4"/>
  </w:num>
  <w:num w:numId="18">
    <w:abstractNumId w:val="28"/>
  </w:num>
  <w:num w:numId="19">
    <w:abstractNumId w:val="18"/>
  </w:num>
  <w:num w:numId="20">
    <w:abstractNumId w:val="37"/>
  </w:num>
  <w:num w:numId="21">
    <w:abstractNumId w:val="24"/>
  </w:num>
  <w:num w:numId="22">
    <w:abstractNumId w:val="38"/>
  </w:num>
  <w:num w:numId="23">
    <w:abstractNumId w:val="22"/>
  </w:num>
  <w:num w:numId="24">
    <w:abstractNumId w:val="15"/>
  </w:num>
  <w:num w:numId="25">
    <w:abstractNumId w:val="17"/>
  </w:num>
  <w:num w:numId="26">
    <w:abstractNumId w:val="26"/>
  </w:num>
  <w:num w:numId="27">
    <w:abstractNumId w:val="6"/>
  </w:num>
  <w:num w:numId="28">
    <w:abstractNumId w:val="27"/>
  </w:num>
  <w:num w:numId="29">
    <w:abstractNumId w:val="13"/>
  </w:num>
  <w:num w:numId="30">
    <w:abstractNumId w:val="5"/>
  </w:num>
  <w:num w:numId="31">
    <w:abstractNumId w:val="11"/>
  </w:num>
  <w:num w:numId="32">
    <w:abstractNumId w:val="35"/>
  </w:num>
  <w:num w:numId="33">
    <w:abstractNumId w:val="16"/>
  </w:num>
  <w:num w:numId="34">
    <w:abstractNumId w:val="8"/>
  </w:num>
  <w:num w:numId="35">
    <w:abstractNumId w:val="30"/>
  </w:num>
  <w:num w:numId="36">
    <w:abstractNumId w:val="39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9"/>
  </w:num>
  <w:num w:numId="40">
    <w:abstractNumId w:val="19"/>
  </w:num>
  <w:num w:numId="41">
    <w:abstractNumId w:val="19"/>
  </w:num>
  <w:num w:numId="42">
    <w:abstractNumId w:val="12"/>
  </w:num>
  <w:num w:numId="43">
    <w:abstractNumId w:val="19"/>
  </w:num>
  <w:num w:numId="44">
    <w:abstractNumId w:val="3"/>
  </w:num>
  <w:num w:numId="45">
    <w:abstractNumId w:val="34"/>
  </w:num>
  <w:num w:numId="46">
    <w:abstractNumId w:val="31"/>
  </w:num>
  <w:num w:numId="47">
    <w:abstractNumId w:val="33"/>
  </w:num>
  <w:num w:numId="48">
    <w:abstractNumId w:val="19"/>
  </w:num>
  <w:num w:numId="49">
    <w:abstractNumId w:val="14"/>
  </w:num>
  <w:num w:numId="50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  <w15:person w15:author="Huang Zhenning2">
    <w15:presenceInfo w15:providerId="None" w15:userId="Huang Zhenning2"/>
  </w15:person>
  <w15:person w15:author="Huang Zhenning 3">
    <w15:presenceInfo w15:providerId="None" w15:userId="Huang Zhenning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84"/>
    <w:rsid w:val="00003868"/>
    <w:rsid w:val="00003CC8"/>
    <w:rsid w:val="0000687F"/>
    <w:rsid w:val="00007920"/>
    <w:rsid w:val="00010DA5"/>
    <w:rsid w:val="00012D21"/>
    <w:rsid w:val="000214D4"/>
    <w:rsid w:val="0002212B"/>
    <w:rsid w:val="00022E4A"/>
    <w:rsid w:val="000242ED"/>
    <w:rsid w:val="000253F9"/>
    <w:rsid w:val="00033CC1"/>
    <w:rsid w:val="0003639E"/>
    <w:rsid w:val="00036BAF"/>
    <w:rsid w:val="00044890"/>
    <w:rsid w:val="0004549E"/>
    <w:rsid w:val="00054562"/>
    <w:rsid w:val="00057F2D"/>
    <w:rsid w:val="00063459"/>
    <w:rsid w:val="000638E2"/>
    <w:rsid w:val="00066690"/>
    <w:rsid w:val="000772DA"/>
    <w:rsid w:val="00087C02"/>
    <w:rsid w:val="00090549"/>
    <w:rsid w:val="00091DF8"/>
    <w:rsid w:val="00091E4E"/>
    <w:rsid w:val="000938D7"/>
    <w:rsid w:val="000939D5"/>
    <w:rsid w:val="00095D31"/>
    <w:rsid w:val="000A4F7B"/>
    <w:rsid w:val="000A6394"/>
    <w:rsid w:val="000B0457"/>
    <w:rsid w:val="000B268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E7F1B"/>
    <w:rsid w:val="000F1155"/>
    <w:rsid w:val="00102A5F"/>
    <w:rsid w:val="00103807"/>
    <w:rsid w:val="001116B3"/>
    <w:rsid w:val="00117B20"/>
    <w:rsid w:val="001203BE"/>
    <w:rsid w:val="00124E89"/>
    <w:rsid w:val="00126EB3"/>
    <w:rsid w:val="0013022E"/>
    <w:rsid w:val="00130E9E"/>
    <w:rsid w:val="0013315D"/>
    <w:rsid w:val="00145D43"/>
    <w:rsid w:val="001572AB"/>
    <w:rsid w:val="00163B24"/>
    <w:rsid w:val="00164A38"/>
    <w:rsid w:val="001759A4"/>
    <w:rsid w:val="001764A4"/>
    <w:rsid w:val="001770E2"/>
    <w:rsid w:val="001855AD"/>
    <w:rsid w:val="001878FF"/>
    <w:rsid w:val="00191496"/>
    <w:rsid w:val="00192963"/>
    <w:rsid w:val="00192C46"/>
    <w:rsid w:val="00196158"/>
    <w:rsid w:val="001A08B3"/>
    <w:rsid w:val="001A2377"/>
    <w:rsid w:val="001A2999"/>
    <w:rsid w:val="001A7B60"/>
    <w:rsid w:val="001B52F0"/>
    <w:rsid w:val="001B71B6"/>
    <w:rsid w:val="001B7A65"/>
    <w:rsid w:val="001C26F1"/>
    <w:rsid w:val="001D145F"/>
    <w:rsid w:val="001D72FC"/>
    <w:rsid w:val="001E06D0"/>
    <w:rsid w:val="001E383A"/>
    <w:rsid w:val="001E41F3"/>
    <w:rsid w:val="001E479C"/>
    <w:rsid w:val="001F1318"/>
    <w:rsid w:val="001F39DE"/>
    <w:rsid w:val="001F50B1"/>
    <w:rsid w:val="00206CBF"/>
    <w:rsid w:val="002074D8"/>
    <w:rsid w:val="0021125F"/>
    <w:rsid w:val="002128DF"/>
    <w:rsid w:val="00220D63"/>
    <w:rsid w:val="0022201F"/>
    <w:rsid w:val="00234B1E"/>
    <w:rsid w:val="00247B46"/>
    <w:rsid w:val="00250705"/>
    <w:rsid w:val="00250BE7"/>
    <w:rsid w:val="00254A5D"/>
    <w:rsid w:val="002578A3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4F2"/>
    <w:rsid w:val="00286BB6"/>
    <w:rsid w:val="00291B3D"/>
    <w:rsid w:val="00292474"/>
    <w:rsid w:val="00297DEA"/>
    <w:rsid w:val="002A0648"/>
    <w:rsid w:val="002A1991"/>
    <w:rsid w:val="002A1CEF"/>
    <w:rsid w:val="002A5F4D"/>
    <w:rsid w:val="002B3D94"/>
    <w:rsid w:val="002B5346"/>
    <w:rsid w:val="002B5741"/>
    <w:rsid w:val="002B7173"/>
    <w:rsid w:val="002C0036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5409"/>
    <w:rsid w:val="00310153"/>
    <w:rsid w:val="00312C59"/>
    <w:rsid w:val="00312C8B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8AC"/>
    <w:rsid w:val="00374DD4"/>
    <w:rsid w:val="00381684"/>
    <w:rsid w:val="00383C22"/>
    <w:rsid w:val="0038491C"/>
    <w:rsid w:val="003971E2"/>
    <w:rsid w:val="003A7987"/>
    <w:rsid w:val="003B0387"/>
    <w:rsid w:val="003C6A05"/>
    <w:rsid w:val="003D3BA7"/>
    <w:rsid w:val="003D45CC"/>
    <w:rsid w:val="003D5D33"/>
    <w:rsid w:val="003E1A36"/>
    <w:rsid w:val="003E3C6F"/>
    <w:rsid w:val="003E3F56"/>
    <w:rsid w:val="003E6829"/>
    <w:rsid w:val="003F7B0B"/>
    <w:rsid w:val="00400825"/>
    <w:rsid w:val="00400D09"/>
    <w:rsid w:val="00410371"/>
    <w:rsid w:val="00414407"/>
    <w:rsid w:val="00416729"/>
    <w:rsid w:val="00417166"/>
    <w:rsid w:val="004215D0"/>
    <w:rsid w:val="004219CC"/>
    <w:rsid w:val="004242F1"/>
    <w:rsid w:val="004259A1"/>
    <w:rsid w:val="00432287"/>
    <w:rsid w:val="00436157"/>
    <w:rsid w:val="00437AA9"/>
    <w:rsid w:val="00444284"/>
    <w:rsid w:val="004453E6"/>
    <w:rsid w:val="00450801"/>
    <w:rsid w:val="00455BE3"/>
    <w:rsid w:val="0045658F"/>
    <w:rsid w:val="00456D0C"/>
    <w:rsid w:val="00465C24"/>
    <w:rsid w:val="00466B98"/>
    <w:rsid w:val="00471492"/>
    <w:rsid w:val="004732D2"/>
    <w:rsid w:val="00474467"/>
    <w:rsid w:val="00486B50"/>
    <w:rsid w:val="00487AA0"/>
    <w:rsid w:val="00494D6E"/>
    <w:rsid w:val="00495609"/>
    <w:rsid w:val="004979F7"/>
    <w:rsid w:val="004A3F9C"/>
    <w:rsid w:val="004A6011"/>
    <w:rsid w:val="004B58E9"/>
    <w:rsid w:val="004B75B7"/>
    <w:rsid w:val="004C0A68"/>
    <w:rsid w:val="004C41CD"/>
    <w:rsid w:val="004C4952"/>
    <w:rsid w:val="004C4A60"/>
    <w:rsid w:val="004D09AC"/>
    <w:rsid w:val="004D196E"/>
    <w:rsid w:val="004D6B58"/>
    <w:rsid w:val="004E0272"/>
    <w:rsid w:val="004E3C0D"/>
    <w:rsid w:val="004E5630"/>
    <w:rsid w:val="004F3880"/>
    <w:rsid w:val="004F64AA"/>
    <w:rsid w:val="005155D2"/>
    <w:rsid w:val="0051580D"/>
    <w:rsid w:val="005173E2"/>
    <w:rsid w:val="00520F92"/>
    <w:rsid w:val="005239ED"/>
    <w:rsid w:val="00527F5D"/>
    <w:rsid w:val="0053771F"/>
    <w:rsid w:val="00543C8A"/>
    <w:rsid w:val="00547111"/>
    <w:rsid w:val="00551863"/>
    <w:rsid w:val="005561FA"/>
    <w:rsid w:val="0056205E"/>
    <w:rsid w:val="00567E52"/>
    <w:rsid w:val="00577BE6"/>
    <w:rsid w:val="00580BF1"/>
    <w:rsid w:val="00582686"/>
    <w:rsid w:val="005845C2"/>
    <w:rsid w:val="00587BE1"/>
    <w:rsid w:val="005923BF"/>
    <w:rsid w:val="00592D74"/>
    <w:rsid w:val="005A1582"/>
    <w:rsid w:val="005A5706"/>
    <w:rsid w:val="005B6925"/>
    <w:rsid w:val="005C2311"/>
    <w:rsid w:val="005C2A9C"/>
    <w:rsid w:val="005D5DCB"/>
    <w:rsid w:val="005E0BFB"/>
    <w:rsid w:val="005E1E92"/>
    <w:rsid w:val="005E2C44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593E"/>
    <w:rsid w:val="00607723"/>
    <w:rsid w:val="006128E4"/>
    <w:rsid w:val="006170BA"/>
    <w:rsid w:val="00621188"/>
    <w:rsid w:val="00623D8D"/>
    <w:rsid w:val="006254C4"/>
    <w:rsid w:val="006257ED"/>
    <w:rsid w:val="006320FE"/>
    <w:rsid w:val="0064513A"/>
    <w:rsid w:val="006463BB"/>
    <w:rsid w:val="00646A1F"/>
    <w:rsid w:val="00651479"/>
    <w:rsid w:val="00662D29"/>
    <w:rsid w:val="00665C47"/>
    <w:rsid w:val="00666DAA"/>
    <w:rsid w:val="00667BBB"/>
    <w:rsid w:val="006718B0"/>
    <w:rsid w:val="00673547"/>
    <w:rsid w:val="00675208"/>
    <w:rsid w:val="006764D9"/>
    <w:rsid w:val="00680DB3"/>
    <w:rsid w:val="00681CB8"/>
    <w:rsid w:val="00684BA9"/>
    <w:rsid w:val="00685507"/>
    <w:rsid w:val="0069283A"/>
    <w:rsid w:val="00695708"/>
    <w:rsid w:val="00695808"/>
    <w:rsid w:val="006A0620"/>
    <w:rsid w:val="006A1842"/>
    <w:rsid w:val="006B0A15"/>
    <w:rsid w:val="006B46FB"/>
    <w:rsid w:val="006B6C27"/>
    <w:rsid w:val="006B6F92"/>
    <w:rsid w:val="006C0B07"/>
    <w:rsid w:val="006C2F48"/>
    <w:rsid w:val="006C3D42"/>
    <w:rsid w:val="006C6EFB"/>
    <w:rsid w:val="006D41E0"/>
    <w:rsid w:val="006D5C31"/>
    <w:rsid w:val="006E21FB"/>
    <w:rsid w:val="006F28CB"/>
    <w:rsid w:val="006F5E63"/>
    <w:rsid w:val="00710925"/>
    <w:rsid w:val="00710F38"/>
    <w:rsid w:val="007176FF"/>
    <w:rsid w:val="00723804"/>
    <w:rsid w:val="00724A0E"/>
    <w:rsid w:val="00725539"/>
    <w:rsid w:val="00727084"/>
    <w:rsid w:val="007271AC"/>
    <w:rsid w:val="00733F95"/>
    <w:rsid w:val="007435C1"/>
    <w:rsid w:val="007615AB"/>
    <w:rsid w:val="00772607"/>
    <w:rsid w:val="00772D2E"/>
    <w:rsid w:val="0077409D"/>
    <w:rsid w:val="007774DC"/>
    <w:rsid w:val="007837DF"/>
    <w:rsid w:val="007916BD"/>
    <w:rsid w:val="00792342"/>
    <w:rsid w:val="0079259B"/>
    <w:rsid w:val="007925EB"/>
    <w:rsid w:val="00793FF9"/>
    <w:rsid w:val="007977A8"/>
    <w:rsid w:val="007A5B70"/>
    <w:rsid w:val="007B512A"/>
    <w:rsid w:val="007B7DED"/>
    <w:rsid w:val="007C2097"/>
    <w:rsid w:val="007C38B0"/>
    <w:rsid w:val="007C7D80"/>
    <w:rsid w:val="007D0AE9"/>
    <w:rsid w:val="007D3592"/>
    <w:rsid w:val="007D69DC"/>
    <w:rsid w:val="007D6A07"/>
    <w:rsid w:val="007E3B45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79FA"/>
    <w:rsid w:val="00831B45"/>
    <w:rsid w:val="0083452D"/>
    <w:rsid w:val="008379AD"/>
    <w:rsid w:val="0084033D"/>
    <w:rsid w:val="00841B74"/>
    <w:rsid w:val="00850AFC"/>
    <w:rsid w:val="00851BE9"/>
    <w:rsid w:val="0085489E"/>
    <w:rsid w:val="00855209"/>
    <w:rsid w:val="008626E7"/>
    <w:rsid w:val="008635E9"/>
    <w:rsid w:val="00866DBB"/>
    <w:rsid w:val="00870EE7"/>
    <w:rsid w:val="00872B40"/>
    <w:rsid w:val="00872C9B"/>
    <w:rsid w:val="008747F7"/>
    <w:rsid w:val="00875BA7"/>
    <w:rsid w:val="0088222A"/>
    <w:rsid w:val="008863B9"/>
    <w:rsid w:val="00891C76"/>
    <w:rsid w:val="00892280"/>
    <w:rsid w:val="0089255A"/>
    <w:rsid w:val="00893D7B"/>
    <w:rsid w:val="00896BAC"/>
    <w:rsid w:val="008A3884"/>
    <w:rsid w:val="008A45A6"/>
    <w:rsid w:val="008A6D52"/>
    <w:rsid w:val="008B1850"/>
    <w:rsid w:val="008B1D83"/>
    <w:rsid w:val="008B3384"/>
    <w:rsid w:val="008B5066"/>
    <w:rsid w:val="008B7232"/>
    <w:rsid w:val="008C3388"/>
    <w:rsid w:val="008C7EDB"/>
    <w:rsid w:val="008D1D0E"/>
    <w:rsid w:val="008D4651"/>
    <w:rsid w:val="008D7BF3"/>
    <w:rsid w:val="008E3CCD"/>
    <w:rsid w:val="008E5C9B"/>
    <w:rsid w:val="008E796C"/>
    <w:rsid w:val="008F3789"/>
    <w:rsid w:val="008F50C5"/>
    <w:rsid w:val="008F686C"/>
    <w:rsid w:val="00901D68"/>
    <w:rsid w:val="00910EF9"/>
    <w:rsid w:val="009148DE"/>
    <w:rsid w:val="00915160"/>
    <w:rsid w:val="009170CC"/>
    <w:rsid w:val="00924666"/>
    <w:rsid w:val="00930855"/>
    <w:rsid w:val="00931FB0"/>
    <w:rsid w:val="00941E30"/>
    <w:rsid w:val="009463B9"/>
    <w:rsid w:val="00951965"/>
    <w:rsid w:val="00957004"/>
    <w:rsid w:val="00960EA7"/>
    <w:rsid w:val="009611E0"/>
    <w:rsid w:val="00965503"/>
    <w:rsid w:val="00975F1A"/>
    <w:rsid w:val="009777D9"/>
    <w:rsid w:val="00991B88"/>
    <w:rsid w:val="00993A72"/>
    <w:rsid w:val="009942A6"/>
    <w:rsid w:val="009952BF"/>
    <w:rsid w:val="009953E1"/>
    <w:rsid w:val="009A3744"/>
    <w:rsid w:val="009A5753"/>
    <w:rsid w:val="009A579D"/>
    <w:rsid w:val="009B3DC5"/>
    <w:rsid w:val="009C22E8"/>
    <w:rsid w:val="009C37AE"/>
    <w:rsid w:val="009C621A"/>
    <w:rsid w:val="009D31A8"/>
    <w:rsid w:val="009D6713"/>
    <w:rsid w:val="009D7349"/>
    <w:rsid w:val="009E3297"/>
    <w:rsid w:val="009F0342"/>
    <w:rsid w:val="009F1F78"/>
    <w:rsid w:val="009F734F"/>
    <w:rsid w:val="00A05839"/>
    <w:rsid w:val="00A070B5"/>
    <w:rsid w:val="00A12733"/>
    <w:rsid w:val="00A13EC1"/>
    <w:rsid w:val="00A21AFC"/>
    <w:rsid w:val="00A21DD2"/>
    <w:rsid w:val="00A22FEB"/>
    <w:rsid w:val="00A246B6"/>
    <w:rsid w:val="00A3328C"/>
    <w:rsid w:val="00A353B1"/>
    <w:rsid w:val="00A37B57"/>
    <w:rsid w:val="00A40C04"/>
    <w:rsid w:val="00A4619D"/>
    <w:rsid w:val="00A47E70"/>
    <w:rsid w:val="00A50CF0"/>
    <w:rsid w:val="00A526AD"/>
    <w:rsid w:val="00A56D20"/>
    <w:rsid w:val="00A7671C"/>
    <w:rsid w:val="00A77473"/>
    <w:rsid w:val="00A845B6"/>
    <w:rsid w:val="00A936B3"/>
    <w:rsid w:val="00A93EA6"/>
    <w:rsid w:val="00AA2CBC"/>
    <w:rsid w:val="00AA7AF4"/>
    <w:rsid w:val="00AA7C18"/>
    <w:rsid w:val="00AB1113"/>
    <w:rsid w:val="00AB6229"/>
    <w:rsid w:val="00AC1172"/>
    <w:rsid w:val="00AC4FEA"/>
    <w:rsid w:val="00AC5820"/>
    <w:rsid w:val="00AD1BB5"/>
    <w:rsid w:val="00AD1CD8"/>
    <w:rsid w:val="00AD2581"/>
    <w:rsid w:val="00AD45FA"/>
    <w:rsid w:val="00AE5B35"/>
    <w:rsid w:val="00AF709A"/>
    <w:rsid w:val="00B0109D"/>
    <w:rsid w:val="00B127FE"/>
    <w:rsid w:val="00B24266"/>
    <w:rsid w:val="00B24D05"/>
    <w:rsid w:val="00B254FF"/>
    <w:rsid w:val="00B258BB"/>
    <w:rsid w:val="00B2665C"/>
    <w:rsid w:val="00B33FD4"/>
    <w:rsid w:val="00B342BC"/>
    <w:rsid w:val="00B35491"/>
    <w:rsid w:val="00B37254"/>
    <w:rsid w:val="00B379CC"/>
    <w:rsid w:val="00B53F2B"/>
    <w:rsid w:val="00B541B5"/>
    <w:rsid w:val="00B541D1"/>
    <w:rsid w:val="00B66739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13ED"/>
    <w:rsid w:val="00BC2E0A"/>
    <w:rsid w:val="00BC4FA8"/>
    <w:rsid w:val="00BD279D"/>
    <w:rsid w:val="00BD656B"/>
    <w:rsid w:val="00BD6BB8"/>
    <w:rsid w:val="00BE06A4"/>
    <w:rsid w:val="00BE3B19"/>
    <w:rsid w:val="00BE4102"/>
    <w:rsid w:val="00BF1D09"/>
    <w:rsid w:val="00BF7930"/>
    <w:rsid w:val="00C05A4E"/>
    <w:rsid w:val="00C10F7E"/>
    <w:rsid w:val="00C159F5"/>
    <w:rsid w:val="00C25DCF"/>
    <w:rsid w:val="00C3004E"/>
    <w:rsid w:val="00C3438C"/>
    <w:rsid w:val="00C417B9"/>
    <w:rsid w:val="00C424BA"/>
    <w:rsid w:val="00C5230C"/>
    <w:rsid w:val="00C54CA5"/>
    <w:rsid w:val="00C56ACB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7F8E"/>
    <w:rsid w:val="00CA312E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11FF3"/>
    <w:rsid w:val="00D14134"/>
    <w:rsid w:val="00D17103"/>
    <w:rsid w:val="00D17F95"/>
    <w:rsid w:val="00D2033D"/>
    <w:rsid w:val="00D24991"/>
    <w:rsid w:val="00D42A77"/>
    <w:rsid w:val="00D42C8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09CD"/>
    <w:rsid w:val="00D714DE"/>
    <w:rsid w:val="00D71D63"/>
    <w:rsid w:val="00D810A5"/>
    <w:rsid w:val="00D84538"/>
    <w:rsid w:val="00D84D8A"/>
    <w:rsid w:val="00D92B43"/>
    <w:rsid w:val="00D93F10"/>
    <w:rsid w:val="00D960E5"/>
    <w:rsid w:val="00DB1EED"/>
    <w:rsid w:val="00DD06EA"/>
    <w:rsid w:val="00DD6778"/>
    <w:rsid w:val="00DE34CF"/>
    <w:rsid w:val="00DE5E13"/>
    <w:rsid w:val="00DF26FA"/>
    <w:rsid w:val="00DF53CC"/>
    <w:rsid w:val="00E064EA"/>
    <w:rsid w:val="00E10083"/>
    <w:rsid w:val="00E10E20"/>
    <w:rsid w:val="00E11EB4"/>
    <w:rsid w:val="00E12F35"/>
    <w:rsid w:val="00E13F3D"/>
    <w:rsid w:val="00E16E56"/>
    <w:rsid w:val="00E255B4"/>
    <w:rsid w:val="00E26BCF"/>
    <w:rsid w:val="00E27DD9"/>
    <w:rsid w:val="00E27E0B"/>
    <w:rsid w:val="00E34898"/>
    <w:rsid w:val="00E43527"/>
    <w:rsid w:val="00E478F0"/>
    <w:rsid w:val="00E52D18"/>
    <w:rsid w:val="00E55AE7"/>
    <w:rsid w:val="00E57E18"/>
    <w:rsid w:val="00E60C10"/>
    <w:rsid w:val="00E61938"/>
    <w:rsid w:val="00E63FFE"/>
    <w:rsid w:val="00E64E22"/>
    <w:rsid w:val="00E66C18"/>
    <w:rsid w:val="00E806A2"/>
    <w:rsid w:val="00E87879"/>
    <w:rsid w:val="00E87BED"/>
    <w:rsid w:val="00E959E7"/>
    <w:rsid w:val="00EA6A56"/>
    <w:rsid w:val="00EA7C5C"/>
    <w:rsid w:val="00EB09B7"/>
    <w:rsid w:val="00EB67BD"/>
    <w:rsid w:val="00EC3607"/>
    <w:rsid w:val="00EC3785"/>
    <w:rsid w:val="00EC4FFA"/>
    <w:rsid w:val="00ED1D9B"/>
    <w:rsid w:val="00ED3D93"/>
    <w:rsid w:val="00EE056D"/>
    <w:rsid w:val="00EE189C"/>
    <w:rsid w:val="00EE1922"/>
    <w:rsid w:val="00EE7D7C"/>
    <w:rsid w:val="00EF39DF"/>
    <w:rsid w:val="00EF65E0"/>
    <w:rsid w:val="00F06884"/>
    <w:rsid w:val="00F10BA8"/>
    <w:rsid w:val="00F112C9"/>
    <w:rsid w:val="00F24908"/>
    <w:rsid w:val="00F24B86"/>
    <w:rsid w:val="00F25D98"/>
    <w:rsid w:val="00F300FB"/>
    <w:rsid w:val="00F31AA3"/>
    <w:rsid w:val="00F33137"/>
    <w:rsid w:val="00F34A37"/>
    <w:rsid w:val="00F46F5B"/>
    <w:rsid w:val="00F55981"/>
    <w:rsid w:val="00F72920"/>
    <w:rsid w:val="00F808C3"/>
    <w:rsid w:val="00F8195F"/>
    <w:rsid w:val="00F91C93"/>
    <w:rsid w:val="00F91CB3"/>
    <w:rsid w:val="00F95163"/>
    <w:rsid w:val="00F95D49"/>
    <w:rsid w:val="00FA0048"/>
    <w:rsid w:val="00FA0872"/>
    <w:rsid w:val="00FA0883"/>
    <w:rsid w:val="00FB064B"/>
    <w:rsid w:val="00FB203C"/>
    <w:rsid w:val="00FB5BFF"/>
    <w:rsid w:val="00FB6386"/>
    <w:rsid w:val="00FC40A7"/>
    <w:rsid w:val="00FC4C30"/>
    <w:rsid w:val="00FD2E80"/>
    <w:rsid w:val="00FD547B"/>
    <w:rsid w:val="00FE3033"/>
    <w:rsid w:val="00FE53F7"/>
    <w:rsid w:val="00FF2F2E"/>
    <w:rsid w:val="00FF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1"/>
    <w:qFormat/>
    <w:rsid w:val="000B7FED"/>
    <w:pPr>
      <w:outlineLvl w:val="5"/>
    </w:pPr>
  </w:style>
  <w:style w:type="paragraph" w:styleId="7">
    <w:name w:val="heading 7"/>
    <w:basedOn w:val="H6"/>
    <w:next w:val="a"/>
    <w:link w:val="71"/>
    <w:qFormat/>
    <w:rsid w:val="000B7FED"/>
    <w:pPr>
      <w:outlineLvl w:val="6"/>
    </w:pPr>
  </w:style>
  <w:style w:type="paragraph" w:styleId="8">
    <w:name w:val="heading 8"/>
    <w:basedOn w:val="1"/>
    <w:next w:val="a"/>
    <w:link w:val="81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1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1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link w:val="1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14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link w:val="15"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link w:val="16"/>
    <w:rsid w:val="000B7FED"/>
    <w:rPr>
      <w:b/>
      <w:bCs/>
    </w:rPr>
  </w:style>
  <w:style w:type="paragraph" w:styleId="af1">
    <w:name w:val="Document Map"/>
    <w:basedOn w:val="a"/>
    <w:link w:val="17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17">
    <w:name w:val="文档结构图 字符1"/>
    <w:link w:val="af1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1">
    <w:name w:val="标题 3 字符1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1">
    <w:name w:val="标题 4 字符1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15">
    <w:name w:val="批注框文本 字符1"/>
    <w:link w:val="af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14">
    <w:name w:val="批注文字 字符1"/>
    <w:link w:val="ad"/>
    <w:rsid w:val="00206CBF"/>
    <w:rPr>
      <w:rFonts w:ascii="Times New Roman" w:hAnsi="Times New Roman"/>
      <w:lang w:val="en-GB" w:eastAsia="en-US"/>
    </w:rPr>
  </w:style>
  <w:style w:type="character" w:customStyle="1" w:styleId="16">
    <w:name w:val="批注主题 字符1"/>
    <w:link w:val="af0"/>
    <w:rsid w:val="00206CBF"/>
    <w:rPr>
      <w:rFonts w:ascii="Times New Roman" w:hAnsi="Times New Roman"/>
      <w:b/>
      <w:bCs/>
      <w:lang w:val="en-GB" w:eastAsia="en-US"/>
    </w:rPr>
  </w:style>
  <w:style w:type="character" w:customStyle="1" w:styleId="18">
    <w:name w:val="未处理的提及1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3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4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网格型1"/>
    <w:basedOn w:val="a1"/>
    <w:next w:val="af4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标题 1 字符1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1">
    <w:name w:val="标题 2 字符1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1">
    <w:name w:val="标题 5 字符1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1">
    <w:name w:val="标题 6 字符1"/>
    <w:link w:val="6"/>
    <w:rsid w:val="00724A0E"/>
    <w:rPr>
      <w:rFonts w:ascii="Arial" w:hAnsi="Arial"/>
      <w:lang w:val="en-GB" w:eastAsia="en-US"/>
    </w:rPr>
  </w:style>
  <w:style w:type="character" w:customStyle="1" w:styleId="71">
    <w:name w:val="标题 7 字符1"/>
    <w:link w:val="7"/>
    <w:rsid w:val="00724A0E"/>
    <w:rPr>
      <w:rFonts w:ascii="Arial" w:hAnsi="Arial"/>
      <w:lang w:val="en-GB" w:eastAsia="en-US"/>
    </w:rPr>
  </w:style>
  <w:style w:type="character" w:customStyle="1" w:styleId="81">
    <w:name w:val="标题 8 字符1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1">
    <w:name w:val="标题 9 字符1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2">
    <w:name w:val="页眉 字符1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13">
    <w:name w:val="页脚 字符1"/>
    <w:link w:val="aa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5">
    <w:basedOn w:val="TOC6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6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7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8">
    <w:name w:val="批注主题 字符"/>
    <w:rsid w:val="0056205E"/>
    <w:rPr>
      <w:b/>
      <w:bCs/>
      <w:lang w:val="en-GB" w:eastAsia="en-US"/>
    </w:rPr>
  </w:style>
  <w:style w:type="character" w:customStyle="1" w:styleId="25">
    <w:name w:val="未处理的提及2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a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6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0">
    <w:name w:val="标题 6 字符"/>
    <w:rsid w:val="0056205E"/>
    <w:rPr>
      <w:rFonts w:ascii="Arial" w:hAnsi="Arial"/>
      <w:lang w:val="en-GB" w:eastAsia="en-US"/>
    </w:rPr>
  </w:style>
  <w:style w:type="character" w:customStyle="1" w:styleId="70">
    <w:name w:val="标题 7 字符"/>
    <w:rsid w:val="0056205E"/>
    <w:rPr>
      <w:rFonts w:ascii="Arial" w:hAnsi="Arial"/>
      <w:lang w:val="en-GB" w:eastAsia="en-US"/>
    </w:rPr>
  </w:style>
  <w:style w:type="character" w:customStyle="1" w:styleId="80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0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a7">
    <w:name w:val="脚注文本 字符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6EDBB-1B45-4EAF-AFC5-48EF1E0D5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8</Pages>
  <Words>2838</Words>
  <Characters>16181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 Zhenning 0507</cp:lastModifiedBy>
  <cp:revision>6</cp:revision>
  <cp:lastPrinted>1899-12-31T23:00:00Z</cp:lastPrinted>
  <dcterms:created xsi:type="dcterms:W3CDTF">2022-04-18T00:40:00Z</dcterms:created>
  <dcterms:modified xsi:type="dcterms:W3CDTF">2022-05-11T07:25:00Z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(3)93EeBv7vnqDnlFeYhyS02YMgMyl5wkoRRKjFuKjfDr2+Y4jGOSakotjCWLivk8nvLEJ+ltek
i+Tq3HHXtLJFimF+JB0EzlTCzEnhHbmntH/Q5DDTx7vRIqdSpChPuP78NezXO2LnIUHKFGE+
W7CPu6dNsb7HnsFoW930mB4qSJjQP2+72d8Jtf2CqZCoxP6pPgvZivjAzCGndBhFJAuw8AxG
ujdInGm5DcJywSwPek</vt:lpwstr>
  </property>
  <property fmtid="{D5CDD505-2E9C-101B-9397-08002B2CF9AE}" pid="22" name="_2015_ms_pID_7253431">
    <vt:lpwstr>VD3ghtOt9KKNT02M+E45MdQ7yqGcXQBix4sm8EdO+DgsuA3Rz4B9ND
PbAqfp9IU3XHuOkyJh87xv9BBc7d6gPj09Tk4Ks7+uo1TSzYDMP8GJuAbtyi8k9LpYzP6kOj
+D/T23VsLgH+jG2JxL4K6WRneOzNVbiv4rkoPc1C/iP4cryLvQDT53lEi/c1bdfnrxkxSUQq
Urm1cxe/8ogE8QceFp/kRukxtPf28e7Ilit0</vt:lpwstr>
  </property>
  <property fmtid="{D5CDD505-2E9C-101B-9397-08002B2CF9AE}" pid="23" name="_2015_ms_pID_7253432">
    <vt:lpwstr>n4HEOxCMnpUk6Q6xeTCTIWA=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1646704074</vt:lpwstr>
  </property>
</Properties>
</file>